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79"/>
        <w:gridCol w:w="621"/>
        <w:gridCol w:w="136"/>
        <w:gridCol w:w="284"/>
        <w:gridCol w:w="411"/>
        <w:gridCol w:w="581"/>
        <w:gridCol w:w="232"/>
        <w:gridCol w:w="477"/>
        <w:gridCol w:w="283"/>
        <w:gridCol w:w="142"/>
        <w:gridCol w:w="425"/>
        <w:gridCol w:w="142"/>
        <w:gridCol w:w="260"/>
        <w:gridCol w:w="307"/>
        <w:gridCol w:w="283"/>
        <w:gridCol w:w="618"/>
        <w:gridCol w:w="91"/>
        <w:gridCol w:w="312"/>
        <w:gridCol w:w="539"/>
        <w:gridCol w:w="708"/>
        <w:gridCol w:w="284"/>
        <w:gridCol w:w="720"/>
        <w:gridCol w:w="1123"/>
      </w:tblGrid>
      <w:tr w:rsidR="00E14975" w14:paraId="3CE9195A" w14:textId="77777777" w:rsidTr="005E484C">
        <w:trPr>
          <w:trHeight w:val="1550"/>
        </w:trPr>
        <w:tc>
          <w:tcPr>
            <w:tcW w:w="2079" w:type="dxa"/>
            <w:vMerge w:val="restart"/>
            <w:tcBorders>
              <w:bottom w:val="nil"/>
              <w:right w:val="nil"/>
            </w:tcBorders>
            <w:vAlign w:val="center"/>
          </w:tcPr>
          <w:p w14:paraId="591025F0" w14:textId="3212BF16" w:rsidR="00E14975" w:rsidRDefault="00E14975"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A82A4DB" wp14:editId="74046A35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</wp:posOffset>
                  </wp:positionV>
                  <wp:extent cx="1714500" cy="96710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9" w:type="dxa"/>
            <w:gridSpan w:val="22"/>
            <w:tcBorders>
              <w:left w:val="nil"/>
              <w:bottom w:val="nil"/>
            </w:tcBorders>
            <w:vAlign w:val="center"/>
          </w:tcPr>
          <w:p w14:paraId="5E854421" w14:textId="7F105ED3" w:rsidR="00F348F7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FOR COMPAN</w:t>
            </w:r>
            <w:r w:rsidR="002A7C65">
              <w:rPr>
                <w:b/>
                <w:sz w:val="36"/>
                <w:szCs w:val="36"/>
              </w:rPr>
              <w:t>IES</w:t>
            </w:r>
            <w:r w:rsidR="00F348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REGISTRATION </w:t>
            </w:r>
          </w:p>
          <w:p w14:paraId="4ECA2B39" w14:textId="39938BF7" w:rsidR="00C61373" w:rsidRPr="00E14975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UNDER VCM DIRECTORY</w:t>
            </w:r>
          </w:p>
        </w:tc>
      </w:tr>
      <w:tr w:rsidR="00E14975" w14:paraId="37AFAC11" w14:textId="77777777" w:rsidTr="008D6032">
        <w:trPr>
          <w:trHeight w:val="272"/>
        </w:trPr>
        <w:tc>
          <w:tcPr>
            <w:tcW w:w="2079" w:type="dxa"/>
            <w:vMerge/>
            <w:tcBorders>
              <w:right w:val="nil"/>
            </w:tcBorders>
            <w:vAlign w:val="center"/>
          </w:tcPr>
          <w:p w14:paraId="72A42503" w14:textId="77777777" w:rsidR="00E14975" w:rsidRDefault="00E14975">
            <w:pPr>
              <w:rPr>
                <w:i/>
                <w:noProof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72B3C0" w14:textId="0609F448" w:rsidR="00E14975" w:rsidRPr="00E14975" w:rsidRDefault="00E14975" w:rsidP="00E14975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77DDF6" w14:textId="46ED1592" w:rsidR="00E14975" w:rsidRPr="00E14975" w:rsidRDefault="00E14975" w:rsidP="00E14975">
            <w:pPr>
              <w:jc w:val="right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E14975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2CCC8B" w14:textId="459287FD" w:rsidR="00E14975" w:rsidRPr="00E14975" w:rsidRDefault="00E14975" w:rsidP="001149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18AE" w14:paraId="6BE50FFA" w14:textId="77777777" w:rsidTr="005E484C">
        <w:trPr>
          <w:trHeight w:val="412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57E5DE5" w14:textId="4BA69AD5" w:rsidR="00F418AE" w:rsidRPr="00682B50" w:rsidRDefault="0047094A" w:rsidP="00F418AE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="00F418AE" w:rsidRPr="00DA2224"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9A4449" w14:paraId="6969222B" w14:textId="77777777" w:rsidTr="005E484C">
        <w:trPr>
          <w:trHeight w:val="845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E152" w14:textId="5E1360C8" w:rsidR="00970F00" w:rsidRPr="00355AE7" w:rsidRDefault="009A4449" w:rsidP="006A4E26">
            <w:pPr>
              <w:jc w:val="both"/>
              <w:rPr>
                <w:bCs/>
              </w:rPr>
            </w:pPr>
            <w:r w:rsidRPr="00355AE7">
              <w:rPr>
                <w:bCs/>
              </w:rPr>
              <w:t xml:space="preserve">This application form is divided into </w:t>
            </w:r>
            <w:r w:rsidR="00355AE7" w:rsidRPr="00355AE7">
              <w:rPr>
                <w:bCs/>
              </w:rPr>
              <w:t>4</w:t>
            </w:r>
            <w:r w:rsidR="00C17015" w:rsidRPr="00355AE7">
              <w:rPr>
                <w:bCs/>
              </w:rPr>
              <w:t xml:space="preserve"> main</w:t>
            </w:r>
            <w:r w:rsidRPr="00355AE7">
              <w:rPr>
                <w:bCs/>
              </w:rPr>
              <w:t xml:space="preserve"> </w:t>
            </w:r>
            <w:r w:rsidR="00722565" w:rsidRPr="00355AE7">
              <w:rPr>
                <w:bCs/>
              </w:rPr>
              <w:t>s</w:t>
            </w:r>
            <w:r w:rsidRPr="00355AE7">
              <w:rPr>
                <w:bCs/>
              </w:rPr>
              <w:t>ections; A, B, C</w:t>
            </w:r>
            <w:r w:rsidR="00C17015" w:rsidRPr="00355AE7">
              <w:rPr>
                <w:bCs/>
              </w:rPr>
              <w:t>-F</w:t>
            </w:r>
            <w:r w:rsidR="00355AE7" w:rsidRPr="00355AE7">
              <w:rPr>
                <w:bCs/>
              </w:rPr>
              <w:t xml:space="preserve"> and G</w:t>
            </w:r>
            <w:r w:rsidRPr="00355AE7">
              <w:rPr>
                <w:bCs/>
              </w:rPr>
              <w:t xml:space="preserve">. </w:t>
            </w:r>
          </w:p>
          <w:p w14:paraId="0C9C82CA" w14:textId="735F9A66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A: Company Information</w:t>
            </w:r>
          </w:p>
          <w:p w14:paraId="33A55663" w14:textId="5D0C59DD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B: Service Information</w:t>
            </w:r>
          </w:p>
          <w:p w14:paraId="14A4A4B1" w14:textId="7B0E8E41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C</w:t>
            </w:r>
            <w:r w:rsidR="00C17015">
              <w:rPr>
                <w:b/>
              </w:rPr>
              <w:t>-F</w:t>
            </w:r>
            <w:r>
              <w:rPr>
                <w:b/>
              </w:rPr>
              <w:t xml:space="preserve">: </w:t>
            </w:r>
            <w:r w:rsidR="004C545A">
              <w:rPr>
                <w:b/>
              </w:rPr>
              <w:t>Checklist Sheet</w:t>
            </w:r>
            <w:r w:rsidR="000F5B32">
              <w:rPr>
                <w:b/>
              </w:rPr>
              <w:t xml:space="preserve"> (Selection </w:t>
            </w:r>
            <w:r w:rsidR="00C17015">
              <w:rPr>
                <w:b/>
              </w:rPr>
              <w:t xml:space="preserve">based on </w:t>
            </w:r>
            <w:r w:rsidR="00EE7804">
              <w:rPr>
                <w:b/>
              </w:rPr>
              <w:t>Service</w:t>
            </w:r>
            <w:r w:rsidR="00C47ED0">
              <w:rPr>
                <w:b/>
              </w:rPr>
              <w:t xml:space="preserve"> Category)</w:t>
            </w:r>
          </w:p>
          <w:p w14:paraId="2503C95B" w14:textId="213C7894" w:rsidR="00355AE7" w:rsidRDefault="00355AE7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G: Declaration</w:t>
            </w:r>
          </w:p>
          <w:p w14:paraId="76099A16" w14:textId="25519C48" w:rsidR="009A4449" w:rsidRPr="00355AE7" w:rsidRDefault="009A4449" w:rsidP="006A4E26">
            <w:pPr>
              <w:jc w:val="both"/>
              <w:rPr>
                <w:bCs/>
              </w:rPr>
            </w:pPr>
            <w:r w:rsidRPr="00355AE7">
              <w:rPr>
                <w:bCs/>
              </w:rPr>
              <w:t>You are required to fill</w:t>
            </w:r>
            <w:r w:rsidR="00735B3C" w:rsidRPr="00355AE7">
              <w:rPr>
                <w:bCs/>
              </w:rPr>
              <w:t xml:space="preserve"> </w:t>
            </w:r>
            <w:r w:rsidR="00054E82" w:rsidRPr="00355AE7">
              <w:rPr>
                <w:bCs/>
              </w:rPr>
              <w:t>in</w:t>
            </w:r>
            <w:r w:rsidRPr="00355AE7">
              <w:rPr>
                <w:bCs/>
              </w:rPr>
              <w:t xml:space="preserve"> all necessary information before submitting your application.</w:t>
            </w:r>
            <w:r w:rsidR="00D45EF0" w:rsidRPr="00355AE7">
              <w:rPr>
                <w:bCs/>
              </w:rPr>
              <w:t xml:space="preserve"> Please refer to the Guideline for </w:t>
            </w:r>
            <w:r w:rsidR="00D43363" w:rsidRPr="00355AE7">
              <w:rPr>
                <w:bCs/>
              </w:rPr>
              <w:t xml:space="preserve">Company </w:t>
            </w:r>
            <w:r w:rsidR="00D45EF0" w:rsidRPr="00355AE7">
              <w:rPr>
                <w:bCs/>
              </w:rPr>
              <w:t xml:space="preserve">Registration Under Voluntary Carbon Market (VCM) Directory Version 1.0 or its updated version thereto (the Guideline) </w:t>
            </w:r>
            <w:r w:rsidR="00075851" w:rsidRPr="00355AE7">
              <w:rPr>
                <w:bCs/>
              </w:rPr>
              <w:t xml:space="preserve">about </w:t>
            </w:r>
            <w:r w:rsidR="00D45EF0" w:rsidRPr="00355AE7">
              <w:rPr>
                <w:bCs/>
              </w:rPr>
              <w:t>the detailed terms and conditions of this application.</w:t>
            </w:r>
            <w:r w:rsidR="00513C7F">
              <w:rPr>
                <w:bCs/>
              </w:rPr>
              <w:t xml:space="preserve"> </w:t>
            </w:r>
          </w:p>
        </w:tc>
      </w:tr>
      <w:tr w:rsidR="00F418AE" w14:paraId="0FD14517" w14:textId="77777777" w:rsidTr="005E484C">
        <w:trPr>
          <w:trHeight w:val="417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9BE5F1" w14:textId="72A55822" w:rsidR="00F418AE" w:rsidRDefault="00FB5818" w:rsidP="00F418AE">
            <w:r w:rsidRPr="007058FB">
              <w:rPr>
                <w:b/>
              </w:rPr>
              <w:t>SECTION A: COMPANY INFORMATION</w:t>
            </w:r>
          </w:p>
        </w:tc>
      </w:tr>
      <w:tr w:rsidR="00014B70" w14:paraId="59709AF3" w14:textId="77777777" w:rsidTr="005E484C">
        <w:trPr>
          <w:trHeight w:val="417"/>
        </w:trPr>
        <w:tc>
          <w:tcPr>
            <w:tcW w:w="11058" w:type="dxa"/>
            <w:gridSpan w:val="23"/>
            <w:shd w:val="clear" w:color="auto" w:fill="C5E0B3" w:themeFill="accent6" w:themeFillTint="66"/>
            <w:vAlign w:val="center"/>
          </w:tcPr>
          <w:p w14:paraId="0FE18323" w14:textId="3A7DCDC6" w:rsidR="00014B70" w:rsidRPr="007058FB" w:rsidRDefault="00014B70" w:rsidP="00F418AE">
            <w:pPr>
              <w:rPr>
                <w:b/>
              </w:rPr>
            </w:pPr>
            <w:r>
              <w:rPr>
                <w:b/>
              </w:rPr>
              <w:t>A1: Company Profile</w:t>
            </w:r>
          </w:p>
        </w:tc>
      </w:tr>
      <w:tr w:rsidR="00F418AE" w14:paraId="52F5F6FE" w14:textId="77777777" w:rsidTr="005E484C">
        <w:trPr>
          <w:trHeight w:val="397"/>
        </w:trPr>
        <w:tc>
          <w:tcPr>
            <w:tcW w:w="2079" w:type="dxa"/>
            <w:vAlign w:val="center"/>
          </w:tcPr>
          <w:p w14:paraId="6A54449E" w14:textId="77777777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Name of Compan</w:t>
            </w:r>
            <w:r w:rsidR="00E20F3D" w:rsidRPr="003F2974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979" w:type="dxa"/>
            <w:gridSpan w:val="22"/>
            <w:vAlign w:val="center"/>
          </w:tcPr>
          <w:p w14:paraId="3DD94341" w14:textId="6B964F0A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418AE" w14:paraId="0A88B1BC" w14:textId="77777777" w:rsidTr="00E87793">
        <w:trPr>
          <w:trHeight w:val="397"/>
        </w:trPr>
        <w:tc>
          <w:tcPr>
            <w:tcW w:w="2079" w:type="dxa"/>
            <w:vAlign w:val="center"/>
          </w:tcPr>
          <w:p w14:paraId="41115B12" w14:textId="22259B31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Registration No.</w:t>
            </w:r>
          </w:p>
        </w:tc>
        <w:tc>
          <w:tcPr>
            <w:tcW w:w="3025" w:type="dxa"/>
            <w:gridSpan w:val="8"/>
            <w:tcBorders>
              <w:bottom w:val="single" w:sz="4" w:space="0" w:color="auto"/>
            </w:tcBorders>
            <w:vAlign w:val="center"/>
          </w:tcPr>
          <w:p w14:paraId="51DF917D" w14:textId="182F59D7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177" w:type="dxa"/>
            <w:gridSpan w:val="7"/>
            <w:tcBorders>
              <w:bottom w:val="single" w:sz="4" w:space="0" w:color="auto"/>
            </w:tcBorders>
            <w:vAlign w:val="center"/>
          </w:tcPr>
          <w:p w14:paraId="08DD3AFC" w14:textId="77777777" w:rsidR="00F418AE" w:rsidRPr="003F2974" w:rsidRDefault="00F418AE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Incorporation Date:</w:t>
            </w:r>
          </w:p>
        </w:tc>
        <w:tc>
          <w:tcPr>
            <w:tcW w:w="3777" w:type="dxa"/>
            <w:gridSpan w:val="7"/>
            <w:tcBorders>
              <w:bottom w:val="single" w:sz="4" w:space="0" w:color="auto"/>
            </w:tcBorders>
            <w:vAlign w:val="center"/>
          </w:tcPr>
          <w:p w14:paraId="2A2C8F78" w14:textId="6AD3AC04" w:rsidR="00F418AE" w:rsidRPr="003F2974" w:rsidRDefault="00567754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>
              <w:rPr>
                <w:i/>
                <w:sz w:val="20"/>
                <w:szCs w:val="20"/>
              </w:rPr>
              <w:t xml:space="preserve"> in this format </w:t>
            </w:r>
            <w:r w:rsidR="00014B70" w:rsidRPr="003F2974">
              <w:rPr>
                <w:i/>
                <w:sz w:val="20"/>
                <w:szCs w:val="20"/>
              </w:rPr>
              <w:t>DD/MM/YYYY</w:t>
            </w:r>
            <w:r>
              <w:rPr>
                <w:i/>
                <w:sz w:val="20"/>
                <w:szCs w:val="20"/>
              </w:rPr>
              <w:t>}</w:t>
            </w:r>
          </w:p>
        </w:tc>
      </w:tr>
      <w:tr w:rsidR="007817E7" w14:paraId="6799F054" w14:textId="77777777" w:rsidTr="00E87793">
        <w:trPr>
          <w:trHeight w:val="397"/>
        </w:trPr>
        <w:tc>
          <w:tcPr>
            <w:tcW w:w="2079" w:type="dxa"/>
            <w:vMerge w:val="restart"/>
            <w:tcBorders>
              <w:right w:val="single" w:sz="2" w:space="0" w:color="auto"/>
            </w:tcBorders>
            <w:vAlign w:val="center"/>
          </w:tcPr>
          <w:p w14:paraId="7B978E36" w14:textId="36E09B48" w:rsidR="00F430CB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  <w:r w:rsidRPr="00567754">
              <w:rPr>
                <w:b/>
                <w:color w:val="000000" w:themeColor="text1"/>
                <w:sz w:val="20"/>
                <w:szCs w:val="20"/>
              </w:rPr>
              <w:t>Type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567754">
              <w:rPr>
                <w:b/>
                <w:color w:val="000000" w:themeColor="text1"/>
                <w:sz w:val="20"/>
                <w:szCs w:val="20"/>
              </w:rPr>
              <w:t xml:space="preserve"> of Compan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y</w:t>
            </w:r>
          </w:p>
          <w:p w14:paraId="3917232F" w14:textId="08075FCE" w:rsidR="007817E7" w:rsidRPr="00F430CB" w:rsidRDefault="00F430CB" w:rsidP="00F418AE">
            <w:pPr>
              <w:rPr>
                <w:b/>
                <w:i/>
                <w:iCs/>
                <w:sz w:val="20"/>
                <w:szCs w:val="20"/>
              </w:rPr>
            </w:pP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0724B3">
              <w:rPr>
                <w:b/>
                <w:i/>
                <w:iCs/>
                <w:color w:val="000000" w:themeColor="text1"/>
                <w:sz w:val="20"/>
                <w:szCs w:val="20"/>
              </w:rPr>
              <w:t>Please</w:t>
            </w: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tick)</w:t>
            </w:r>
            <w:r w:rsidR="007817E7"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512375C5" w14:textId="462D4622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24" w:space="0" w:color="auto"/>
            </w:tcBorders>
            <w:vAlign w:val="center"/>
          </w:tcPr>
          <w:p w14:paraId="5869DCA8" w14:textId="0CCAD30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bookmarkStart w:id="0" w:name="_Hlk139894882"/>
            <w:r w:rsidRPr="00567754">
              <w:rPr>
                <w:b/>
                <w:bCs/>
                <w:iCs/>
                <w:sz w:val="20"/>
                <w:szCs w:val="20"/>
              </w:rPr>
              <w:t>Malaysian Registered</w:t>
            </w:r>
            <w:bookmarkEnd w:id="0"/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70430DEB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bottom w:val="single" w:sz="24" w:space="0" w:color="auto"/>
            </w:tcBorders>
            <w:vAlign w:val="center"/>
          </w:tcPr>
          <w:p w14:paraId="59EC275D" w14:textId="4B75131E" w:rsidR="007817E7" w:rsidRPr="00567754" w:rsidRDefault="00D86003" w:rsidP="2275B3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Malaysian Own</w:t>
            </w:r>
            <w:r w:rsidR="00166A4B">
              <w:rPr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8E0F449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24" w:space="0" w:color="auto"/>
            </w:tcBorders>
            <w:vAlign w:val="center"/>
          </w:tcPr>
          <w:p w14:paraId="47AD8A28" w14:textId="5BB16C09" w:rsidR="007817E7" w:rsidRPr="00567754" w:rsidRDefault="00D8600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Foreign Own</w:t>
            </w:r>
            <w:r w:rsidR="00166A4B">
              <w:rPr>
                <w:b/>
                <w:bCs/>
                <w:iCs/>
                <w:sz w:val="20"/>
                <w:szCs w:val="20"/>
              </w:rPr>
              <w:t>ed</w:t>
            </w:r>
          </w:p>
        </w:tc>
      </w:tr>
      <w:tr w:rsidR="007817E7" w14:paraId="7416BF5F" w14:textId="77777777" w:rsidTr="00E87793">
        <w:trPr>
          <w:trHeight w:val="397"/>
        </w:trPr>
        <w:tc>
          <w:tcPr>
            <w:tcW w:w="2079" w:type="dxa"/>
            <w:vMerge/>
            <w:tcBorders>
              <w:right w:val="single" w:sz="2" w:space="0" w:color="auto"/>
            </w:tcBorders>
            <w:vAlign w:val="center"/>
          </w:tcPr>
          <w:p w14:paraId="18C1B6C6" w14:textId="77777777" w:rsidR="007817E7" w:rsidRPr="00567754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5A8D789C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24" w:space="0" w:color="auto"/>
            </w:tcBorders>
            <w:vAlign w:val="center"/>
          </w:tcPr>
          <w:p w14:paraId="0058D8BC" w14:textId="49F49FBE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567754">
              <w:rPr>
                <w:b/>
                <w:bCs/>
                <w:iCs/>
                <w:sz w:val="20"/>
                <w:szCs w:val="20"/>
              </w:rPr>
              <w:t>Foreign Registered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6B7F5286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4" w:space="0" w:color="auto"/>
            </w:tcBorders>
            <w:vAlign w:val="center"/>
          </w:tcPr>
          <w:p w14:paraId="1436B115" w14:textId="2BE9AD9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Have Malaysia Office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68A6AC7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4" w:space="0" w:color="auto"/>
            </w:tcBorders>
            <w:vAlign w:val="center"/>
          </w:tcPr>
          <w:p w14:paraId="0E8DE1A9" w14:textId="292CED9D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No Malaysia Office</w:t>
            </w:r>
          </w:p>
        </w:tc>
      </w:tr>
      <w:tr w:rsidR="004C3773" w14:paraId="1A7837DB" w14:textId="77777777" w:rsidTr="005E484C">
        <w:trPr>
          <w:trHeight w:val="397"/>
        </w:trPr>
        <w:tc>
          <w:tcPr>
            <w:tcW w:w="2079" w:type="dxa"/>
            <w:vMerge w:val="restart"/>
            <w:vAlign w:val="center"/>
          </w:tcPr>
          <w:p w14:paraId="1E29B107" w14:textId="7917C419" w:rsidR="004C3773" w:rsidRPr="003F2974" w:rsidRDefault="004C3773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Company Address</w:t>
            </w:r>
          </w:p>
        </w:tc>
        <w:tc>
          <w:tcPr>
            <w:tcW w:w="8979" w:type="dxa"/>
            <w:gridSpan w:val="22"/>
            <w:tcBorders>
              <w:bottom w:val="single" w:sz="4" w:space="0" w:color="auto"/>
            </w:tcBorders>
            <w:vAlign w:val="center"/>
          </w:tcPr>
          <w:p w14:paraId="700A3CB7" w14:textId="3E7CDE0D" w:rsidR="004C3773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 w:rsidR="009318F9">
              <w:rPr>
                <w:i/>
                <w:sz w:val="20"/>
                <w:szCs w:val="20"/>
              </w:rPr>
              <w:t xml:space="preserve"> in below format:}</w:t>
            </w:r>
          </w:p>
          <w:p w14:paraId="5F006CB5" w14:textId="21EEE401" w:rsidR="009318F9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{Address line 1)</w:t>
            </w:r>
          </w:p>
          <w:p w14:paraId="3138138B" w14:textId="78FDDFBA" w:rsidR="004C3773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(Address line 2)</w:t>
            </w:r>
          </w:p>
          <w:p w14:paraId="6300382E" w14:textId="541C93AB" w:rsidR="004C3773" w:rsidRPr="006D733D" w:rsidRDefault="00DA34C9" w:rsidP="00F418AE">
            <w:pPr>
              <w:rPr>
                <w:i/>
                <w:color w:val="FF0000"/>
                <w:sz w:val="20"/>
                <w:szCs w:val="20"/>
              </w:rPr>
            </w:pPr>
            <w:r w:rsidRPr="006D733D">
              <w:rPr>
                <w:i/>
                <w:color w:val="FF0000"/>
                <w:sz w:val="20"/>
                <w:szCs w:val="20"/>
              </w:rPr>
              <w:t>(Postcode, City</w:t>
            </w:r>
            <w:r w:rsidR="00166A4B" w:rsidRPr="006D733D">
              <w:rPr>
                <w:i/>
                <w:color w:val="FF0000"/>
                <w:sz w:val="20"/>
                <w:szCs w:val="20"/>
              </w:rPr>
              <w:t>, State</w:t>
            </w:r>
            <w:r w:rsidRPr="006D733D">
              <w:rPr>
                <w:i/>
                <w:color w:val="FF0000"/>
                <w:sz w:val="20"/>
                <w:szCs w:val="20"/>
              </w:rPr>
              <w:t xml:space="preserve"> and Country</w:t>
            </w:r>
            <w:r w:rsidR="000724B3" w:rsidRPr="006D733D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166A4B" w:rsidRPr="006D733D">
              <w:rPr>
                <w:i/>
                <w:color w:val="FF0000"/>
                <w:sz w:val="20"/>
                <w:szCs w:val="20"/>
              </w:rPr>
              <w:t xml:space="preserve">specified </w:t>
            </w:r>
            <w:r w:rsidR="000724B3" w:rsidRPr="006D733D">
              <w:rPr>
                <w:i/>
                <w:color w:val="FF0000"/>
                <w:sz w:val="20"/>
                <w:szCs w:val="20"/>
              </w:rPr>
              <w:t>below</w:t>
            </w:r>
            <w:r w:rsidRPr="006D733D">
              <w:rPr>
                <w:i/>
                <w:color w:val="FF0000"/>
                <w:sz w:val="20"/>
                <w:szCs w:val="20"/>
              </w:rPr>
              <w:t>}</w:t>
            </w:r>
          </w:p>
        </w:tc>
      </w:tr>
      <w:tr w:rsidR="004C3773" w14:paraId="6BD716B2" w14:textId="77777777" w:rsidTr="003C328E">
        <w:trPr>
          <w:trHeight w:val="397"/>
        </w:trPr>
        <w:tc>
          <w:tcPr>
            <w:tcW w:w="2079" w:type="dxa"/>
            <w:vMerge/>
            <w:vAlign w:val="center"/>
          </w:tcPr>
          <w:p w14:paraId="4A67F069" w14:textId="77777777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0F9068A5" w14:textId="274A3062" w:rsidR="004C3773" w:rsidRPr="003F2974" w:rsidRDefault="00965197" w:rsidP="56F7F02E">
            <w:pPr>
              <w:rPr>
                <w:b/>
                <w:bCs/>
                <w:sz w:val="20"/>
                <w:szCs w:val="20"/>
              </w:rPr>
            </w:pPr>
            <w:r w:rsidRPr="56F7F02E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4DCCDA3E" w14:textId="13C68D27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46DD55D6" w14:textId="0C81580B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EA3462">
              <w:rPr>
                <w:b/>
                <w:bCs/>
                <w:iCs/>
                <w:sz w:val="20"/>
                <w:szCs w:val="20"/>
              </w:rPr>
              <w:t>City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107ECEFA" w14:textId="04D77935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60F42" w14:paraId="40F6254D" w14:textId="77777777" w:rsidTr="003C328E">
        <w:trPr>
          <w:trHeight w:val="397"/>
        </w:trPr>
        <w:tc>
          <w:tcPr>
            <w:tcW w:w="2079" w:type="dxa"/>
            <w:vMerge/>
            <w:vAlign w:val="center"/>
          </w:tcPr>
          <w:p w14:paraId="0B96AF68" w14:textId="24DD0360" w:rsidR="00060F42" w:rsidRPr="003F2974" w:rsidRDefault="00060F42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2ED3EB9E" w14:textId="1C621149" w:rsidR="00060F42" w:rsidRPr="003F2974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State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56EE071C" w14:textId="77777777" w:rsidR="00060F42" w:rsidRPr="003F2974" w:rsidRDefault="00060F42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2FCE6CFC" w14:textId="1CDD27AD" w:rsidR="00060F42" w:rsidRPr="00060F42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060F42">
              <w:rPr>
                <w:b/>
                <w:bCs/>
                <w:iCs/>
                <w:sz w:val="20"/>
                <w:szCs w:val="20"/>
              </w:rPr>
              <w:t>Country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0AE65276" w14:textId="65A656A1" w:rsidR="00060F42" w:rsidRPr="003F2974" w:rsidRDefault="00B402E5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C3773" w14:paraId="180188A8" w14:textId="77777777" w:rsidTr="003C328E">
        <w:trPr>
          <w:trHeight w:val="397"/>
        </w:trPr>
        <w:tc>
          <w:tcPr>
            <w:tcW w:w="2079" w:type="dxa"/>
            <w:vMerge/>
            <w:vAlign w:val="center"/>
          </w:tcPr>
          <w:p w14:paraId="7FFE4E51" w14:textId="403AD3E2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5A0F79DA" w14:textId="1560410B" w:rsidR="004C3773" w:rsidRPr="003F2974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  <w:r w:rsidR="00054E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1EC286ED" w14:textId="5BD1CCF8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27BEE6B3" w14:textId="171B4615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61A52822" w14:textId="1C13D81B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650E48" w14:paraId="6B3984C8" w14:textId="77777777" w:rsidTr="005E484C">
        <w:trPr>
          <w:trHeight w:val="397"/>
        </w:trPr>
        <w:tc>
          <w:tcPr>
            <w:tcW w:w="11058" w:type="dxa"/>
            <w:gridSpan w:val="23"/>
            <w:shd w:val="clear" w:color="auto" w:fill="C5E0B3" w:themeFill="accent6" w:themeFillTint="66"/>
            <w:vAlign w:val="center"/>
          </w:tcPr>
          <w:p w14:paraId="269CDF91" w14:textId="0B6AB6A8" w:rsidR="00650E48" w:rsidRDefault="00650E48" w:rsidP="00650E48">
            <w:pPr>
              <w:rPr>
                <w:i/>
              </w:rPr>
            </w:pPr>
            <w:r>
              <w:rPr>
                <w:b/>
              </w:rPr>
              <w:t>A2: Contact Information</w:t>
            </w:r>
          </w:p>
        </w:tc>
      </w:tr>
      <w:tr w:rsidR="008F2294" w14:paraId="00547038" w14:textId="77777777" w:rsidTr="005E484C">
        <w:trPr>
          <w:trHeight w:val="397"/>
        </w:trPr>
        <w:tc>
          <w:tcPr>
            <w:tcW w:w="2079" w:type="dxa"/>
            <w:vAlign w:val="center"/>
          </w:tcPr>
          <w:p w14:paraId="01164CD0" w14:textId="54E9B2B9" w:rsidR="008F2294" w:rsidRPr="003F2974" w:rsidRDefault="008F2294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CEO/MD</w:t>
            </w:r>
          </w:p>
        </w:tc>
        <w:tc>
          <w:tcPr>
            <w:tcW w:w="621" w:type="dxa"/>
            <w:vAlign w:val="center"/>
          </w:tcPr>
          <w:p w14:paraId="2E0775B8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3"/>
            <w:vAlign w:val="center"/>
          </w:tcPr>
          <w:p w14:paraId="5CE059E0" w14:textId="0DAE8CD4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gridSpan w:val="2"/>
            <w:vAlign w:val="center"/>
          </w:tcPr>
          <w:p w14:paraId="1054E29E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6"/>
            <w:vAlign w:val="center"/>
          </w:tcPr>
          <w:p w14:paraId="4F8D71D2" w14:textId="6198DB01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28E67AFA" w14:textId="77777777" w:rsidTr="005E484C">
        <w:trPr>
          <w:trHeight w:val="397"/>
        </w:trPr>
        <w:tc>
          <w:tcPr>
            <w:tcW w:w="2079" w:type="dxa"/>
            <w:vAlign w:val="center"/>
          </w:tcPr>
          <w:p w14:paraId="236F9498" w14:textId="5C80FB37" w:rsidR="008F2294" w:rsidRPr="003F2974" w:rsidRDefault="000D3A97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8979" w:type="dxa"/>
            <w:gridSpan w:val="22"/>
            <w:vAlign w:val="center"/>
          </w:tcPr>
          <w:p w14:paraId="4CF33288" w14:textId="62B123E8" w:rsidR="008F2294" w:rsidRPr="003F2974" w:rsidRDefault="008F2294" w:rsidP="00650E48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14461DEB" w14:textId="77777777" w:rsidTr="005E484C">
        <w:trPr>
          <w:trHeight w:val="397"/>
        </w:trPr>
        <w:tc>
          <w:tcPr>
            <w:tcW w:w="2079" w:type="dxa"/>
            <w:vAlign w:val="center"/>
          </w:tcPr>
          <w:p w14:paraId="2F5AB8DF" w14:textId="341CB77E" w:rsidR="008F2294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621" w:type="dxa"/>
            <w:vAlign w:val="center"/>
          </w:tcPr>
          <w:p w14:paraId="46730326" w14:textId="4921368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3"/>
            <w:vAlign w:val="center"/>
          </w:tcPr>
          <w:p w14:paraId="454CB53A" w14:textId="75D03F89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gridSpan w:val="2"/>
            <w:vAlign w:val="center"/>
          </w:tcPr>
          <w:p w14:paraId="2244D293" w14:textId="7777777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6"/>
            <w:vAlign w:val="center"/>
          </w:tcPr>
          <w:p w14:paraId="0BAA031D" w14:textId="32BBDDDF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4EEA0206" w14:textId="77777777" w:rsidTr="00681ECB">
        <w:trPr>
          <w:trHeight w:val="397"/>
        </w:trPr>
        <w:tc>
          <w:tcPr>
            <w:tcW w:w="2079" w:type="dxa"/>
            <w:vAlign w:val="center"/>
          </w:tcPr>
          <w:p w14:paraId="1C4D08ED" w14:textId="5B326278" w:rsidR="000426F1" w:rsidRPr="003F2974" w:rsidRDefault="000426F1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3025" w:type="dxa"/>
            <w:gridSpan w:val="8"/>
            <w:vAlign w:val="center"/>
          </w:tcPr>
          <w:p w14:paraId="36C81A7A" w14:textId="77777777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268" w:type="dxa"/>
            <w:gridSpan w:val="8"/>
            <w:vAlign w:val="center"/>
          </w:tcPr>
          <w:p w14:paraId="35AC9343" w14:textId="5E93E86A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partment</w:t>
            </w:r>
          </w:p>
        </w:tc>
        <w:tc>
          <w:tcPr>
            <w:tcW w:w="3686" w:type="dxa"/>
            <w:gridSpan w:val="6"/>
            <w:vAlign w:val="center"/>
          </w:tcPr>
          <w:p w14:paraId="02FA1450" w14:textId="2518D576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7BFE5FFB" w14:textId="77777777" w:rsidTr="00681ECB">
        <w:trPr>
          <w:trHeight w:val="397"/>
        </w:trPr>
        <w:tc>
          <w:tcPr>
            <w:tcW w:w="2079" w:type="dxa"/>
            <w:vAlign w:val="center"/>
          </w:tcPr>
          <w:p w14:paraId="37BFFDD3" w14:textId="2069BF09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</w:t>
            </w:r>
            <w:r w:rsidR="00054E82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3025" w:type="dxa"/>
            <w:gridSpan w:val="8"/>
            <w:vAlign w:val="center"/>
          </w:tcPr>
          <w:p w14:paraId="5B795487" w14:textId="3868AC47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268" w:type="dxa"/>
            <w:gridSpan w:val="8"/>
            <w:vAlign w:val="center"/>
          </w:tcPr>
          <w:p w14:paraId="58ACA6D1" w14:textId="2EE62315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H/P </w:t>
            </w:r>
            <w:r w:rsidRPr="003F297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686" w:type="dxa"/>
            <w:gridSpan w:val="6"/>
            <w:vAlign w:val="center"/>
          </w:tcPr>
          <w:p w14:paraId="72888FB7" w14:textId="26236F11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E707C" w14:paraId="31BAB4ED" w14:textId="77777777" w:rsidTr="005E484C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7316978" w14:textId="0DB9C412" w:rsidR="004E707C" w:rsidRPr="003F2974" w:rsidRDefault="004E707C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Email</w:t>
            </w:r>
            <w:r w:rsidR="00AA3E74">
              <w:rPr>
                <w:b/>
                <w:bCs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8979" w:type="dxa"/>
            <w:gridSpan w:val="22"/>
            <w:tcBorders>
              <w:bottom w:val="single" w:sz="4" w:space="0" w:color="auto"/>
            </w:tcBorders>
            <w:vAlign w:val="center"/>
          </w:tcPr>
          <w:p w14:paraId="7DA80452" w14:textId="4427BF2F" w:rsidR="004E707C" w:rsidRPr="003F2974" w:rsidRDefault="004E707C" w:rsidP="004E707C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965B22" w14:paraId="0F2FED45" w14:textId="77777777" w:rsidTr="005E484C">
        <w:trPr>
          <w:trHeight w:val="397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2EBDB1" w14:textId="7A10C80E" w:rsidR="00965B22" w:rsidRPr="00312CE4" w:rsidRDefault="00965B22" w:rsidP="004E707C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</w:rPr>
              <w:t xml:space="preserve">A3: </w:t>
            </w:r>
            <w:r w:rsidR="00054E82" w:rsidRPr="00054E82">
              <w:rPr>
                <w:b/>
              </w:rPr>
              <w:t xml:space="preserve">Related </w:t>
            </w:r>
            <w:r w:rsidR="00154D4B" w:rsidRPr="00154D4B">
              <w:rPr>
                <w:b/>
              </w:rPr>
              <w:t xml:space="preserve">Award/ </w:t>
            </w:r>
            <w:r w:rsidR="00E6185A">
              <w:rPr>
                <w:b/>
              </w:rPr>
              <w:t>Recognition</w:t>
            </w:r>
            <w:r w:rsidR="00154D4B" w:rsidRPr="00154D4B">
              <w:rPr>
                <w:b/>
              </w:rPr>
              <w:t xml:space="preserve"> Received</w:t>
            </w:r>
            <w:r w:rsidR="00154D4B">
              <w:rPr>
                <w:b/>
              </w:rPr>
              <w:t xml:space="preserve"> </w:t>
            </w:r>
            <w:r w:rsidR="00312CE4">
              <w:rPr>
                <w:bCs/>
              </w:rPr>
              <w:t>(</w:t>
            </w:r>
            <w:r w:rsidR="001F4052">
              <w:rPr>
                <w:bCs/>
                <w:i/>
                <w:iCs/>
              </w:rPr>
              <w:t>list of award or recognition received by the applicant company related to services applied if applicab</w:t>
            </w:r>
            <w:r w:rsidR="00875014">
              <w:rPr>
                <w:bCs/>
                <w:i/>
                <w:iCs/>
              </w:rPr>
              <w:t>le</w:t>
            </w:r>
            <w:r w:rsidR="00C90F2A">
              <w:rPr>
                <w:bCs/>
              </w:rPr>
              <w:t>)</w:t>
            </w:r>
          </w:p>
        </w:tc>
      </w:tr>
      <w:tr w:rsidR="00C914BC" w14:paraId="627D1ED0" w14:textId="77777777" w:rsidTr="005E484C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8DD465B" w14:textId="3807606B" w:rsidR="00C914BC" w:rsidRPr="003F2974" w:rsidRDefault="00154D4B" w:rsidP="00C914B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9"/>
            <w:tcBorders>
              <w:bottom w:val="single" w:sz="4" w:space="0" w:color="auto"/>
            </w:tcBorders>
            <w:vAlign w:val="center"/>
          </w:tcPr>
          <w:p w14:paraId="22812524" w14:textId="79F57EE3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DFA7036" w14:textId="5FEDC349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4BAF995D" w14:textId="793E12EC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E630B4" w14:textId="393FF91A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BE104AC" w14:textId="66443F86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3D898B09" w14:textId="77777777" w:rsidTr="005E484C">
        <w:trPr>
          <w:trHeight w:val="397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F311589" w14:textId="6566B4F6" w:rsidR="00242347" w:rsidRDefault="00242347" w:rsidP="00242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9"/>
            <w:tcBorders>
              <w:bottom w:val="single" w:sz="4" w:space="0" w:color="auto"/>
            </w:tcBorders>
            <w:vAlign w:val="center"/>
          </w:tcPr>
          <w:p w14:paraId="19142F45" w14:textId="03CE8C76" w:rsidR="00242347" w:rsidRPr="003F2974" w:rsidRDefault="00136BF1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6661F57" w14:textId="6DC68814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06CD2C11" w14:textId="745F4932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204B64" w14:textId="0687EC98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9F8EC2E" w14:textId="278C2636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4A97D71D" w14:textId="77777777" w:rsidTr="005E484C">
        <w:trPr>
          <w:trHeight w:val="397"/>
        </w:trPr>
        <w:tc>
          <w:tcPr>
            <w:tcW w:w="11058" w:type="dxa"/>
            <w:gridSpan w:val="23"/>
            <w:shd w:val="clear" w:color="auto" w:fill="C5E0B3" w:themeFill="accent6" w:themeFillTint="66"/>
            <w:vAlign w:val="center"/>
          </w:tcPr>
          <w:p w14:paraId="17A5B184" w14:textId="6872DE2E" w:rsidR="00242347" w:rsidRPr="00634A99" w:rsidRDefault="00242347" w:rsidP="00242347">
            <w:pPr>
              <w:rPr>
                <w:bCs/>
              </w:rPr>
            </w:pPr>
            <w:r>
              <w:rPr>
                <w:b/>
              </w:rPr>
              <w:t>A4: Other Information</w:t>
            </w:r>
            <w:r w:rsidR="00875014">
              <w:rPr>
                <w:b/>
              </w:rPr>
              <w:t xml:space="preserve"> </w:t>
            </w:r>
            <w:r w:rsidR="00875014">
              <w:rPr>
                <w:bCs/>
              </w:rPr>
              <w:t>(</w:t>
            </w:r>
            <w:r w:rsidR="00875014">
              <w:rPr>
                <w:bCs/>
                <w:i/>
                <w:iCs/>
              </w:rPr>
              <w:t>if applicable</w:t>
            </w:r>
            <w:r w:rsidR="00634A99">
              <w:rPr>
                <w:bCs/>
              </w:rPr>
              <w:t>)</w:t>
            </w:r>
          </w:p>
        </w:tc>
      </w:tr>
      <w:tr w:rsidR="00242347" w14:paraId="7A208480" w14:textId="77777777" w:rsidTr="005E484C">
        <w:trPr>
          <w:trHeight w:val="1211"/>
        </w:trPr>
        <w:tc>
          <w:tcPr>
            <w:tcW w:w="11058" w:type="dxa"/>
            <w:gridSpan w:val="23"/>
            <w:vAlign w:val="center"/>
          </w:tcPr>
          <w:p w14:paraId="677A917D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1135A014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020459CE" w14:textId="77777777" w:rsidR="006A4E26" w:rsidRDefault="006A4E26" w:rsidP="00242347">
            <w:pPr>
              <w:rPr>
                <w:sz w:val="20"/>
                <w:szCs w:val="20"/>
              </w:rPr>
            </w:pPr>
          </w:p>
          <w:p w14:paraId="00D57ED8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3FC816D3" w14:textId="576CF758" w:rsidR="00242347" w:rsidRPr="003F2974" w:rsidRDefault="00242347" w:rsidP="00242347">
            <w:pPr>
              <w:rPr>
                <w:sz w:val="20"/>
                <w:szCs w:val="20"/>
              </w:rPr>
            </w:pPr>
          </w:p>
        </w:tc>
      </w:tr>
      <w:tr w:rsidR="007058FB" w14:paraId="762A16AC" w14:textId="77777777" w:rsidTr="005E484C">
        <w:trPr>
          <w:trHeight w:val="415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726CA43" w14:textId="2CF9A67C" w:rsidR="007058FB" w:rsidRDefault="00FB5818">
            <w:r w:rsidRPr="007058FB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B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SERVICE INFORMATION</w:t>
            </w:r>
          </w:p>
        </w:tc>
      </w:tr>
      <w:tr w:rsidR="00245F12" w14:paraId="38527ABA" w14:textId="77777777" w:rsidTr="00BE4E2B">
        <w:trPr>
          <w:trHeight w:val="504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82DD1" w14:textId="58A628F6" w:rsidR="00B5303C" w:rsidRPr="00BE4E2B" w:rsidRDefault="00245F12" w:rsidP="00BE4E2B">
            <w:pPr>
              <w:rPr>
                <w:b/>
                <w:color w:val="FF0000"/>
              </w:rPr>
            </w:pPr>
            <w:r>
              <w:rPr>
                <w:b/>
              </w:rPr>
              <w:t>You are required to fill</w:t>
            </w:r>
            <w:r w:rsidR="00735B3C">
              <w:rPr>
                <w:b/>
              </w:rPr>
              <w:t xml:space="preserve"> </w:t>
            </w:r>
            <w:r w:rsidR="00054E82">
              <w:rPr>
                <w:b/>
              </w:rPr>
              <w:t xml:space="preserve">in </w:t>
            </w:r>
            <w:r>
              <w:rPr>
                <w:b/>
              </w:rPr>
              <w:t xml:space="preserve">the </w:t>
            </w:r>
            <w:r w:rsidR="00735B3C">
              <w:rPr>
                <w:b/>
              </w:rPr>
              <w:t xml:space="preserve">following details </w:t>
            </w:r>
            <w:r>
              <w:rPr>
                <w:b/>
              </w:rPr>
              <w:t>according</w:t>
            </w:r>
            <w:r w:rsidR="002C3105">
              <w:rPr>
                <w:b/>
              </w:rPr>
              <w:t>ly</w:t>
            </w:r>
            <w:r>
              <w:rPr>
                <w:b/>
              </w:rPr>
              <w:t xml:space="preserve">. </w:t>
            </w:r>
          </w:p>
        </w:tc>
      </w:tr>
      <w:tr w:rsidR="00BC7AEF" w14:paraId="3742FBE6" w14:textId="77777777" w:rsidTr="00356970">
        <w:trPr>
          <w:trHeight w:val="487"/>
        </w:trPr>
        <w:tc>
          <w:tcPr>
            <w:tcW w:w="4112" w:type="dxa"/>
            <w:gridSpan w:val="6"/>
            <w:vMerge w:val="restart"/>
            <w:shd w:val="clear" w:color="auto" w:fill="auto"/>
          </w:tcPr>
          <w:p w14:paraId="5E1B9F47" w14:textId="77777777" w:rsidR="00BC7AEF" w:rsidRDefault="00BC7AEF" w:rsidP="00BC7AEF">
            <w:pPr>
              <w:rPr>
                <w:b/>
              </w:rPr>
            </w:pPr>
            <w:r>
              <w:rPr>
                <w:b/>
              </w:rPr>
              <w:t>Service Category</w:t>
            </w:r>
          </w:p>
          <w:p w14:paraId="04FC99D8" w14:textId="0D365659" w:rsidR="00BC7AEF" w:rsidRPr="00A8507A" w:rsidRDefault="00BC7AEF" w:rsidP="00BC7AE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*Please choose the category most relevant to your service(s)</w:t>
            </w:r>
            <w:r w:rsidRPr="00CD659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F30A0" w14:textId="797E5DD9" w:rsidR="00BC7AEF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98DB" w14:textId="4810BFA1" w:rsidR="00BC7AEF" w:rsidRPr="00F83607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Consultants</w:t>
            </w:r>
          </w:p>
        </w:tc>
      </w:tr>
      <w:tr w:rsidR="00BC7AEF" w14:paraId="444982B1" w14:textId="77777777" w:rsidTr="00356970">
        <w:trPr>
          <w:trHeight w:val="487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6D2884F7" w14:textId="77777777" w:rsidR="00BC7AEF" w:rsidRDefault="00BC7AEF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1FBC1" w14:textId="77777777" w:rsidR="00BC7AEF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3F70E" w14:textId="19DE7A86" w:rsidR="00BC7AEF" w:rsidRPr="00F83607" w:rsidRDefault="00BC7AEF" w:rsidP="00307C65">
            <w:pPr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>Validation/Verification Bodies (VVBs)</w:t>
            </w:r>
          </w:p>
        </w:tc>
      </w:tr>
      <w:tr w:rsidR="00BC7AEF" w14:paraId="6DD2DFAE" w14:textId="77777777" w:rsidTr="00356970">
        <w:trPr>
          <w:trHeight w:val="487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01103C48" w14:textId="77777777" w:rsidR="00BC7AEF" w:rsidRDefault="00BC7AEF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53865" w14:textId="77777777" w:rsidR="00BC7AEF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17B46" w14:textId="111DD512" w:rsidR="00BC7AEF" w:rsidRPr="00F83607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VCM Project Developers</w:t>
            </w:r>
          </w:p>
        </w:tc>
      </w:tr>
      <w:tr w:rsidR="00BC7AEF" w14:paraId="7CCE18AF" w14:textId="77777777" w:rsidTr="00356970">
        <w:trPr>
          <w:trHeight w:val="487"/>
        </w:trPr>
        <w:tc>
          <w:tcPr>
            <w:tcW w:w="411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E96D" w14:textId="77777777" w:rsidR="00BC7AEF" w:rsidRDefault="00BC7AEF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0452" w14:textId="77777777" w:rsidR="00BC7AEF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36BDE" w14:textId="6079FD1E" w:rsidR="00BC7AEF" w:rsidRPr="00F83607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Financial Institution (FIs)</w:t>
            </w:r>
          </w:p>
        </w:tc>
      </w:tr>
      <w:tr w:rsidR="000B3233" w14:paraId="340CE911" w14:textId="77777777" w:rsidTr="00EC138F">
        <w:trPr>
          <w:trHeight w:val="487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F4953" w14:textId="0F337BC4" w:rsidR="000B3233" w:rsidRPr="00EC138F" w:rsidRDefault="000B3233" w:rsidP="00EC138F">
            <w:pPr>
              <w:rPr>
                <w:b/>
                <w:bCs/>
                <w:sz w:val="20"/>
                <w:szCs w:val="20"/>
              </w:rPr>
            </w:pPr>
            <w:r w:rsidRPr="003B2EC1">
              <w:rPr>
                <w:b/>
                <w:bCs/>
                <w:i/>
                <w:iCs/>
              </w:rPr>
              <w:t>Service 1</w:t>
            </w:r>
            <w:r w:rsidR="00A8507A">
              <w:rPr>
                <w:b/>
                <w:bCs/>
                <w:i/>
                <w:iCs/>
              </w:rPr>
              <w:t xml:space="preserve"> </w:t>
            </w:r>
            <w:r w:rsidR="00A8507A" w:rsidRPr="00EC138F">
              <w:t>(</w:t>
            </w:r>
            <w:r w:rsidR="00A8507A" w:rsidRPr="00EC138F">
              <w:rPr>
                <w:i/>
                <w:iCs/>
                <w:sz w:val="20"/>
                <w:szCs w:val="20"/>
              </w:rPr>
              <w:t>You are allowed to register more than one (1) services.</w:t>
            </w:r>
            <w:r w:rsidR="00EC138F" w:rsidRPr="00EC138F">
              <w:rPr>
                <w:sz w:val="20"/>
                <w:szCs w:val="20"/>
              </w:rPr>
              <w:t>)</w:t>
            </w:r>
          </w:p>
        </w:tc>
      </w:tr>
      <w:tr w:rsidR="0042568D" w14:paraId="02C29CDB" w14:textId="77777777" w:rsidTr="009326E8">
        <w:trPr>
          <w:trHeight w:val="680"/>
        </w:trPr>
        <w:tc>
          <w:tcPr>
            <w:tcW w:w="4112" w:type="dxa"/>
            <w:gridSpan w:val="6"/>
            <w:shd w:val="clear" w:color="auto" w:fill="auto"/>
            <w:vAlign w:val="center"/>
          </w:tcPr>
          <w:p w14:paraId="48A13F7C" w14:textId="77777777" w:rsidR="0042568D" w:rsidRDefault="0042568D" w:rsidP="00296DAE">
            <w:pPr>
              <w:rPr>
                <w:b/>
              </w:rPr>
            </w:pPr>
            <w:r>
              <w:rPr>
                <w:b/>
              </w:rPr>
              <w:t>Service Name</w:t>
            </w:r>
          </w:p>
          <w:p w14:paraId="33EB790D" w14:textId="6DF6A58A" w:rsidR="0042568D" w:rsidRPr="00603957" w:rsidRDefault="00BD7A1F" w:rsidP="00296D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42568D">
              <w:rPr>
                <w:i/>
                <w:iCs/>
                <w:sz w:val="20"/>
                <w:szCs w:val="20"/>
              </w:rPr>
              <w:t xml:space="preserve">Please provide name(s) of the service(s) to be registered for example: “Consultant Service for Carbon Management”. 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B8FB293" w14:textId="79C489EE" w:rsidR="0042568D" w:rsidRPr="00C93CF8" w:rsidRDefault="00EC138F" w:rsidP="00C93CF8">
            <w:pPr>
              <w:rPr>
                <w:b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2568D" w14:paraId="3F904F8B" w14:textId="77777777" w:rsidTr="00704666">
        <w:trPr>
          <w:trHeight w:val="680"/>
        </w:trPr>
        <w:tc>
          <w:tcPr>
            <w:tcW w:w="4112" w:type="dxa"/>
            <w:gridSpan w:val="6"/>
            <w:shd w:val="clear" w:color="auto" w:fill="auto"/>
            <w:vAlign w:val="center"/>
          </w:tcPr>
          <w:p w14:paraId="66518C84" w14:textId="77777777" w:rsidR="0042568D" w:rsidRDefault="0042568D">
            <w:pPr>
              <w:rPr>
                <w:b/>
              </w:rPr>
            </w:pPr>
            <w:r>
              <w:rPr>
                <w:b/>
              </w:rPr>
              <w:t>Service Description</w:t>
            </w:r>
          </w:p>
          <w:p w14:paraId="279FED29" w14:textId="2A399C57" w:rsidR="0042568D" w:rsidRDefault="00BD7A1F">
            <w:pPr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42568D" w:rsidRPr="56F7F02E">
              <w:rPr>
                <w:i/>
                <w:iCs/>
                <w:sz w:val="20"/>
                <w:szCs w:val="20"/>
              </w:rPr>
              <w:t xml:space="preserve">Please </w:t>
            </w:r>
            <w:r w:rsidR="0042568D">
              <w:rPr>
                <w:i/>
                <w:iCs/>
                <w:sz w:val="20"/>
                <w:szCs w:val="20"/>
              </w:rPr>
              <w:t xml:space="preserve">specify the relevance of your service </w:t>
            </w:r>
            <w:r w:rsidR="0042568D" w:rsidRPr="56F7F02E">
              <w:rPr>
                <w:i/>
                <w:iCs/>
                <w:sz w:val="20"/>
                <w:szCs w:val="20"/>
              </w:rPr>
              <w:t>to VCM</w:t>
            </w:r>
            <w:r w:rsidR="0042568D">
              <w:rPr>
                <w:i/>
                <w:iCs/>
                <w:sz w:val="20"/>
                <w:szCs w:val="20"/>
              </w:rPr>
              <w:t xml:space="preserve"> by providing a short </w:t>
            </w:r>
            <w:r w:rsidR="0042568D" w:rsidRPr="56F7F02E">
              <w:rPr>
                <w:i/>
                <w:iCs/>
                <w:sz w:val="20"/>
                <w:szCs w:val="20"/>
              </w:rPr>
              <w:t xml:space="preserve">description of </w:t>
            </w:r>
            <w:r w:rsidR="0042568D">
              <w:rPr>
                <w:i/>
                <w:iCs/>
                <w:sz w:val="20"/>
                <w:szCs w:val="20"/>
              </w:rPr>
              <w:t>each</w:t>
            </w:r>
            <w:r w:rsidR="0042568D" w:rsidRPr="56F7F02E">
              <w:rPr>
                <w:i/>
                <w:iCs/>
                <w:sz w:val="20"/>
                <w:szCs w:val="20"/>
              </w:rPr>
              <w:t xml:space="preserve"> service that you want to register</w:t>
            </w:r>
            <w:r w:rsidR="0042568D">
              <w:rPr>
                <w:i/>
                <w:iCs/>
                <w:sz w:val="20"/>
                <w:szCs w:val="20"/>
              </w:rPr>
              <w:t>,</w:t>
            </w:r>
            <w:r w:rsidR="0042568D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="0042568D">
              <w:rPr>
                <w:i/>
                <w:iCs/>
                <w:sz w:val="20"/>
                <w:szCs w:val="20"/>
              </w:rPr>
              <w:t xml:space="preserve">for </w:t>
            </w:r>
            <w:r w:rsidR="0042568D" w:rsidRPr="56F7F02E">
              <w:rPr>
                <w:i/>
                <w:iCs/>
                <w:sz w:val="20"/>
                <w:szCs w:val="20"/>
              </w:rPr>
              <w:t>example: “</w:t>
            </w:r>
            <w:r w:rsidR="0042568D">
              <w:rPr>
                <w:i/>
                <w:iCs/>
                <w:sz w:val="20"/>
                <w:szCs w:val="20"/>
              </w:rPr>
              <w:t>P</w:t>
            </w:r>
            <w:r w:rsidR="0042568D" w:rsidRPr="56F7F02E">
              <w:rPr>
                <w:i/>
                <w:iCs/>
                <w:sz w:val="20"/>
                <w:szCs w:val="20"/>
              </w:rPr>
              <w:t>roviding carbon advisory services”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D59F81D" w14:textId="03EC7B35" w:rsidR="0042568D" w:rsidRPr="00C93CF8" w:rsidRDefault="00EC138F" w:rsidP="00C93CF8">
            <w:pPr>
              <w:rPr>
                <w:b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32F47AED" w14:textId="77777777" w:rsidTr="0061581B">
        <w:trPr>
          <w:trHeight w:val="324"/>
        </w:trPr>
        <w:tc>
          <w:tcPr>
            <w:tcW w:w="4112" w:type="dxa"/>
            <w:gridSpan w:val="6"/>
            <w:vMerge w:val="restart"/>
            <w:shd w:val="clear" w:color="auto" w:fill="auto"/>
          </w:tcPr>
          <w:p w14:paraId="204F6199" w14:textId="77777777" w:rsidR="00F83607" w:rsidRDefault="00F83607" w:rsidP="00BC7AEF">
            <w:pPr>
              <w:rPr>
                <w:b/>
              </w:rPr>
            </w:pPr>
            <w:r>
              <w:rPr>
                <w:b/>
              </w:rPr>
              <w:t>Lead Consultant Information</w:t>
            </w:r>
          </w:p>
          <w:p w14:paraId="69F9ECC5" w14:textId="77777777" w:rsidR="00F83607" w:rsidRDefault="00F83607" w:rsidP="00BC7AE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*Please provide </w:t>
            </w:r>
            <w:r w:rsidRPr="00DB211C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2275B3F8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Pr="2275B3F8">
              <w:rPr>
                <w:i/>
                <w:iCs/>
                <w:sz w:val="20"/>
                <w:szCs w:val="20"/>
              </w:rPr>
              <w:t xml:space="preserve">for </w:t>
            </w:r>
            <w:r>
              <w:rPr>
                <w:i/>
                <w:iCs/>
                <w:sz w:val="20"/>
                <w:szCs w:val="20"/>
              </w:rPr>
              <w:t xml:space="preserve">each </w:t>
            </w:r>
            <w:r w:rsidRPr="2275B3F8">
              <w:rPr>
                <w:i/>
                <w:iCs/>
                <w:sz w:val="20"/>
                <w:szCs w:val="20"/>
              </w:rPr>
              <w:t xml:space="preserve">service if you </w:t>
            </w:r>
            <w:r>
              <w:rPr>
                <w:i/>
                <w:iCs/>
                <w:sz w:val="20"/>
                <w:szCs w:val="20"/>
              </w:rPr>
              <w:t xml:space="preserve">are </w:t>
            </w:r>
            <w:r w:rsidRPr="2275B3F8">
              <w:rPr>
                <w:i/>
                <w:iCs/>
                <w:sz w:val="20"/>
                <w:szCs w:val="20"/>
              </w:rPr>
              <w:t>register</w:t>
            </w:r>
            <w:r>
              <w:rPr>
                <w:i/>
                <w:iCs/>
                <w:sz w:val="20"/>
                <w:szCs w:val="20"/>
              </w:rPr>
              <w:t>ing</w:t>
            </w:r>
            <w:r w:rsidRPr="2275B3F8">
              <w:rPr>
                <w:i/>
                <w:iCs/>
                <w:sz w:val="20"/>
                <w:szCs w:val="20"/>
              </w:rPr>
              <w:t xml:space="preserve"> more than </w:t>
            </w:r>
            <w:r>
              <w:rPr>
                <w:i/>
                <w:iCs/>
                <w:sz w:val="20"/>
                <w:szCs w:val="20"/>
              </w:rPr>
              <w:t>one (</w:t>
            </w:r>
            <w:r w:rsidRPr="2275B3F8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2275B3F8">
              <w:rPr>
                <w:i/>
                <w:iCs/>
                <w:sz w:val="20"/>
                <w:szCs w:val="20"/>
              </w:rPr>
              <w:t xml:space="preserve"> service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2275B3F8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7ACB3FB6" w14:textId="70040234" w:rsidR="001670C3" w:rsidRPr="00CD6596" w:rsidRDefault="001670C3" w:rsidP="00BC7AE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*Exception for VVBs</w:t>
            </w:r>
          </w:p>
          <w:p w14:paraId="6DD01647" w14:textId="61F92E51" w:rsidR="00F83607" w:rsidRDefault="00F83607" w:rsidP="00BC7AEF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2F9" w14:textId="15016E5F" w:rsidR="00F83607" w:rsidRPr="00F83607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 xml:space="preserve">Name: </w:t>
            </w:r>
          </w:p>
        </w:tc>
      </w:tr>
      <w:tr w:rsidR="00F83607" w14:paraId="70AC40FA" w14:textId="77777777" w:rsidTr="0061581B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</w:tcPr>
          <w:p w14:paraId="2BE62854" w14:textId="77777777" w:rsidR="00F83607" w:rsidRDefault="00F83607" w:rsidP="00BC7AEF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DA16" w14:textId="7BC4AA1E" w:rsidR="00F83607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17B95ED0" w14:textId="77777777" w:rsidTr="0061581B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32CA9376" w14:textId="77777777" w:rsidR="00F83607" w:rsidRDefault="00F83607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E06C" w14:textId="07BB111D" w:rsidR="00F83607" w:rsidRPr="00F83607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Number of projects involved related to the category:</w:t>
            </w:r>
          </w:p>
        </w:tc>
      </w:tr>
      <w:tr w:rsidR="00F83607" w14:paraId="0AB819DB" w14:textId="77777777" w:rsidTr="0061581B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6E13955F" w14:textId="77777777" w:rsidR="00F83607" w:rsidRDefault="00F83607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52EE" w14:textId="42BF4333" w:rsidR="00F83607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7C0B9C53" w14:textId="77777777" w:rsidTr="0061581B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2162EE68" w14:textId="77777777" w:rsidR="00F83607" w:rsidRDefault="00F83607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CFAA" w14:textId="7AABF824" w:rsidR="00F83607" w:rsidRPr="00F83607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Number of years in Carbon Market Industry:</w:t>
            </w:r>
          </w:p>
        </w:tc>
      </w:tr>
      <w:tr w:rsidR="00F83607" w14:paraId="369A9EA9" w14:textId="77777777" w:rsidTr="0061581B">
        <w:trPr>
          <w:trHeight w:val="324"/>
        </w:trPr>
        <w:tc>
          <w:tcPr>
            <w:tcW w:w="411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A71D1" w14:textId="77777777" w:rsidR="00F83607" w:rsidRDefault="00F83607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D3EAF" w14:textId="3E81D092" w:rsidR="00F83607" w:rsidRPr="56F7F02E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2A3ED553" w14:textId="77777777" w:rsidTr="00296DAE">
        <w:trPr>
          <w:trHeight w:val="487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9C73" w14:textId="44CEB724" w:rsidR="000B3233" w:rsidRPr="00F83607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B2EC1">
              <w:rPr>
                <w:b/>
                <w:bCs/>
                <w:i/>
                <w:iCs/>
              </w:rPr>
              <w:t>Service 2</w:t>
            </w:r>
          </w:p>
        </w:tc>
      </w:tr>
      <w:tr w:rsidR="000B3233" w:rsidRPr="005767C1" w14:paraId="2817F8AC" w14:textId="77777777" w:rsidTr="00296DAE">
        <w:trPr>
          <w:trHeight w:val="680"/>
        </w:trPr>
        <w:tc>
          <w:tcPr>
            <w:tcW w:w="4112" w:type="dxa"/>
            <w:gridSpan w:val="6"/>
            <w:shd w:val="clear" w:color="auto" w:fill="auto"/>
            <w:vAlign w:val="center"/>
          </w:tcPr>
          <w:p w14:paraId="478A9A0F" w14:textId="77777777" w:rsidR="000B3233" w:rsidRDefault="000B3233" w:rsidP="00296DAE">
            <w:pPr>
              <w:rPr>
                <w:b/>
              </w:rPr>
            </w:pPr>
            <w:r>
              <w:rPr>
                <w:b/>
              </w:rPr>
              <w:t>Service Name</w:t>
            </w:r>
          </w:p>
          <w:p w14:paraId="2B45012D" w14:textId="7F2F7D29" w:rsidR="000B3233" w:rsidRPr="00603957" w:rsidRDefault="00BD7A1F" w:rsidP="00296D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0B3233">
              <w:rPr>
                <w:i/>
                <w:iCs/>
                <w:sz w:val="20"/>
                <w:szCs w:val="20"/>
              </w:rPr>
              <w:t xml:space="preserve">Please provide name(s) of the service(s) to be registered for example: “Consultant Service for Carbon Management”. 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F7434BB" w14:textId="223F4A97" w:rsidR="000B3233" w:rsidRPr="00C93CF8" w:rsidRDefault="00EC138F" w:rsidP="00C93CF8">
            <w:pPr>
              <w:rPr>
                <w:b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42568D" w14:paraId="221E1010" w14:textId="77777777" w:rsidTr="00296DAE">
        <w:trPr>
          <w:trHeight w:val="680"/>
        </w:trPr>
        <w:tc>
          <w:tcPr>
            <w:tcW w:w="4112" w:type="dxa"/>
            <w:gridSpan w:val="6"/>
            <w:shd w:val="clear" w:color="auto" w:fill="auto"/>
            <w:vAlign w:val="center"/>
          </w:tcPr>
          <w:p w14:paraId="3AABB95F" w14:textId="77777777" w:rsidR="000B3233" w:rsidRDefault="000B3233" w:rsidP="00296DAE">
            <w:pPr>
              <w:rPr>
                <w:b/>
              </w:rPr>
            </w:pPr>
            <w:r>
              <w:rPr>
                <w:b/>
              </w:rPr>
              <w:t>Service Description</w:t>
            </w:r>
          </w:p>
          <w:p w14:paraId="68F35803" w14:textId="5BE179A4" w:rsidR="000B3233" w:rsidRDefault="00BD7A1F" w:rsidP="00296DAE">
            <w:pPr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0B3233" w:rsidRPr="56F7F02E">
              <w:rPr>
                <w:i/>
                <w:iCs/>
                <w:sz w:val="20"/>
                <w:szCs w:val="20"/>
              </w:rPr>
              <w:t xml:space="preserve">Please </w:t>
            </w:r>
            <w:r w:rsidR="000B3233">
              <w:rPr>
                <w:i/>
                <w:iCs/>
                <w:sz w:val="20"/>
                <w:szCs w:val="20"/>
              </w:rPr>
              <w:t xml:space="preserve">specify the relevance of your service </w:t>
            </w:r>
            <w:r w:rsidR="000B3233" w:rsidRPr="56F7F02E">
              <w:rPr>
                <w:i/>
                <w:iCs/>
                <w:sz w:val="20"/>
                <w:szCs w:val="20"/>
              </w:rPr>
              <w:t>to VCM</w:t>
            </w:r>
            <w:r w:rsidR="000B3233">
              <w:rPr>
                <w:i/>
                <w:iCs/>
                <w:sz w:val="20"/>
                <w:szCs w:val="20"/>
              </w:rPr>
              <w:t xml:space="preserve"> by providing a short </w:t>
            </w:r>
            <w:r w:rsidR="000B3233" w:rsidRPr="56F7F02E">
              <w:rPr>
                <w:i/>
                <w:iCs/>
                <w:sz w:val="20"/>
                <w:szCs w:val="20"/>
              </w:rPr>
              <w:t xml:space="preserve">description of </w:t>
            </w:r>
            <w:r w:rsidR="000B3233">
              <w:rPr>
                <w:i/>
                <w:iCs/>
                <w:sz w:val="20"/>
                <w:szCs w:val="20"/>
              </w:rPr>
              <w:t>each</w:t>
            </w:r>
            <w:r w:rsidR="000B3233" w:rsidRPr="56F7F02E">
              <w:rPr>
                <w:i/>
                <w:iCs/>
                <w:sz w:val="20"/>
                <w:szCs w:val="20"/>
              </w:rPr>
              <w:t xml:space="preserve"> service that you want to register</w:t>
            </w:r>
            <w:r w:rsidR="000B3233">
              <w:rPr>
                <w:i/>
                <w:iCs/>
                <w:sz w:val="20"/>
                <w:szCs w:val="20"/>
              </w:rPr>
              <w:t>,</w:t>
            </w:r>
            <w:r w:rsidR="000B3233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="000B3233">
              <w:rPr>
                <w:i/>
                <w:iCs/>
                <w:sz w:val="20"/>
                <w:szCs w:val="20"/>
              </w:rPr>
              <w:t xml:space="preserve">for </w:t>
            </w:r>
            <w:r w:rsidR="000B3233" w:rsidRPr="56F7F02E">
              <w:rPr>
                <w:i/>
                <w:iCs/>
                <w:sz w:val="20"/>
                <w:szCs w:val="20"/>
              </w:rPr>
              <w:t>example: “</w:t>
            </w:r>
            <w:r w:rsidR="000B3233">
              <w:rPr>
                <w:i/>
                <w:iCs/>
                <w:sz w:val="20"/>
                <w:szCs w:val="20"/>
              </w:rPr>
              <w:t>P</w:t>
            </w:r>
            <w:r w:rsidR="000B3233" w:rsidRPr="56F7F02E">
              <w:rPr>
                <w:i/>
                <w:iCs/>
                <w:sz w:val="20"/>
                <w:szCs w:val="20"/>
              </w:rPr>
              <w:t>roviding carbon advisory services”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A845783" w14:textId="711D4E61" w:rsidR="000B3233" w:rsidRPr="00C93CF8" w:rsidRDefault="00EC138F" w:rsidP="00C93CF8">
            <w:pPr>
              <w:rPr>
                <w:b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2E7F49CB" w14:textId="77777777" w:rsidTr="00296DAE">
        <w:trPr>
          <w:trHeight w:val="324"/>
        </w:trPr>
        <w:tc>
          <w:tcPr>
            <w:tcW w:w="4112" w:type="dxa"/>
            <w:gridSpan w:val="6"/>
            <w:vMerge w:val="restart"/>
            <w:shd w:val="clear" w:color="auto" w:fill="auto"/>
          </w:tcPr>
          <w:p w14:paraId="765AF69F" w14:textId="77777777" w:rsidR="000B3233" w:rsidRDefault="000B3233" w:rsidP="00296DAE">
            <w:pPr>
              <w:rPr>
                <w:b/>
              </w:rPr>
            </w:pPr>
            <w:r>
              <w:rPr>
                <w:b/>
              </w:rPr>
              <w:t>Lead Consultant Information</w:t>
            </w:r>
          </w:p>
          <w:p w14:paraId="1AB4368A" w14:textId="77777777" w:rsidR="000B3233" w:rsidRPr="00CD6596" w:rsidRDefault="000B3233" w:rsidP="00296DA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*Please provide </w:t>
            </w:r>
            <w:r w:rsidRPr="00DB211C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2275B3F8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Pr="2275B3F8">
              <w:rPr>
                <w:i/>
                <w:iCs/>
                <w:sz w:val="20"/>
                <w:szCs w:val="20"/>
              </w:rPr>
              <w:t xml:space="preserve">for </w:t>
            </w:r>
            <w:r>
              <w:rPr>
                <w:i/>
                <w:iCs/>
                <w:sz w:val="20"/>
                <w:szCs w:val="20"/>
              </w:rPr>
              <w:t xml:space="preserve">each </w:t>
            </w:r>
            <w:r w:rsidRPr="2275B3F8">
              <w:rPr>
                <w:i/>
                <w:iCs/>
                <w:sz w:val="20"/>
                <w:szCs w:val="20"/>
              </w:rPr>
              <w:t xml:space="preserve">service if you </w:t>
            </w:r>
            <w:r>
              <w:rPr>
                <w:i/>
                <w:iCs/>
                <w:sz w:val="20"/>
                <w:szCs w:val="20"/>
              </w:rPr>
              <w:t xml:space="preserve">are </w:t>
            </w:r>
            <w:r w:rsidRPr="2275B3F8">
              <w:rPr>
                <w:i/>
                <w:iCs/>
                <w:sz w:val="20"/>
                <w:szCs w:val="20"/>
              </w:rPr>
              <w:t>register</w:t>
            </w:r>
            <w:r>
              <w:rPr>
                <w:i/>
                <w:iCs/>
                <w:sz w:val="20"/>
                <w:szCs w:val="20"/>
              </w:rPr>
              <w:t>ing</w:t>
            </w:r>
            <w:r w:rsidRPr="2275B3F8">
              <w:rPr>
                <w:i/>
                <w:iCs/>
                <w:sz w:val="20"/>
                <w:szCs w:val="20"/>
              </w:rPr>
              <w:t xml:space="preserve"> more than </w:t>
            </w:r>
            <w:r>
              <w:rPr>
                <w:i/>
                <w:iCs/>
                <w:sz w:val="20"/>
                <w:szCs w:val="20"/>
              </w:rPr>
              <w:t>one (</w:t>
            </w:r>
            <w:r w:rsidRPr="2275B3F8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2275B3F8">
              <w:rPr>
                <w:i/>
                <w:iCs/>
                <w:sz w:val="20"/>
                <w:szCs w:val="20"/>
              </w:rPr>
              <w:t xml:space="preserve"> service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2275B3F8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A6BE8FC" w14:textId="77777777" w:rsidR="001670C3" w:rsidRPr="00CD6596" w:rsidRDefault="001670C3" w:rsidP="001670C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*Exception for VVBs</w:t>
            </w:r>
          </w:p>
          <w:p w14:paraId="0E9CFA84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5E24" w14:textId="77777777" w:rsidR="000B3233" w:rsidRPr="00F83607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 xml:space="preserve">Name: </w:t>
            </w:r>
          </w:p>
        </w:tc>
      </w:tr>
      <w:tr w:rsidR="000B3233" w14:paraId="4D4962CA" w14:textId="77777777" w:rsidTr="00296DAE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</w:tcPr>
          <w:p w14:paraId="643ECBDB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8BF7" w14:textId="77777777" w:rsidR="000B3233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5F021B48" w14:textId="77777777" w:rsidTr="00296DAE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135FB3FB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5A6E" w14:textId="77777777" w:rsidR="000B3233" w:rsidRPr="00F83607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Number of projects involved related to the category:</w:t>
            </w:r>
          </w:p>
        </w:tc>
      </w:tr>
      <w:tr w:rsidR="000B3233" w14:paraId="2AC7FF66" w14:textId="77777777" w:rsidTr="00296DAE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6EDD7384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9167" w14:textId="77777777" w:rsidR="000B3233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073CD3A1" w14:textId="77777777" w:rsidTr="00296DAE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559DC3DF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175B" w14:textId="77777777" w:rsidR="000B3233" w:rsidRPr="00F83607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83607">
              <w:rPr>
                <w:b/>
                <w:bCs/>
                <w:i/>
                <w:iCs/>
                <w:sz w:val="20"/>
                <w:szCs w:val="20"/>
              </w:rPr>
              <w:t>Number of years in Carbon Market Industry:</w:t>
            </w:r>
          </w:p>
        </w:tc>
      </w:tr>
      <w:tr w:rsidR="000B3233" w:rsidRPr="56F7F02E" w14:paraId="019D478A" w14:textId="77777777" w:rsidTr="00D9005C">
        <w:trPr>
          <w:trHeight w:val="324"/>
        </w:trPr>
        <w:tc>
          <w:tcPr>
            <w:tcW w:w="4112" w:type="dxa"/>
            <w:gridSpan w:val="6"/>
            <w:vMerge/>
            <w:shd w:val="clear" w:color="auto" w:fill="auto"/>
            <w:vAlign w:val="center"/>
          </w:tcPr>
          <w:p w14:paraId="438F8B99" w14:textId="77777777" w:rsidR="000B3233" w:rsidRDefault="000B3233" w:rsidP="00296DAE">
            <w:pPr>
              <w:rPr>
                <w:b/>
              </w:rPr>
            </w:pPr>
          </w:p>
        </w:tc>
        <w:tc>
          <w:tcPr>
            <w:tcW w:w="6946" w:type="dxa"/>
            <w:gridSpan w:val="17"/>
            <w:shd w:val="clear" w:color="auto" w:fill="auto"/>
            <w:vAlign w:val="center"/>
          </w:tcPr>
          <w:p w14:paraId="74EB4AB0" w14:textId="77777777" w:rsidR="000B3233" w:rsidRPr="56F7F02E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D9005C" w:rsidRPr="56F7F02E" w14:paraId="03668F73" w14:textId="77777777" w:rsidTr="00EE240A">
        <w:trPr>
          <w:trHeight w:val="324"/>
        </w:trPr>
        <w:tc>
          <w:tcPr>
            <w:tcW w:w="11058" w:type="dxa"/>
            <w:gridSpan w:val="23"/>
            <w:shd w:val="clear" w:color="auto" w:fill="auto"/>
            <w:vAlign w:val="center"/>
          </w:tcPr>
          <w:p w14:paraId="74192327" w14:textId="77777777" w:rsidR="00D9005C" w:rsidRPr="003F2974" w:rsidRDefault="00D9005C" w:rsidP="00296DAE">
            <w:pPr>
              <w:rPr>
                <w:i/>
                <w:sz w:val="20"/>
                <w:szCs w:val="20"/>
              </w:rPr>
            </w:pPr>
          </w:p>
        </w:tc>
      </w:tr>
      <w:tr w:rsidR="00D9005C" w:rsidRPr="56F7F02E" w14:paraId="2E9396BB" w14:textId="77777777" w:rsidTr="00DF364E">
        <w:trPr>
          <w:trHeight w:val="324"/>
        </w:trPr>
        <w:tc>
          <w:tcPr>
            <w:tcW w:w="1105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12072" w14:textId="77777777" w:rsidR="00C17015" w:rsidRDefault="00D9005C" w:rsidP="00C17015">
            <w:pPr>
              <w:jc w:val="center"/>
              <w:rPr>
                <w:b/>
                <w:bCs/>
              </w:rPr>
            </w:pPr>
            <w:r w:rsidRPr="00CC04BD">
              <w:rPr>
                <w:b/>
                <w:bCs/>
              </w:rPr>
              <w:t>IMPORTANT</w:t>
            </w:r>
            <w:r w:rsidR="00F04556" w:rsidRPr="00CC04BD">
              <w:rPr>
                <w:b/>
                <w:bCs/>
              </w:rPr>
              <w:t xml:space="preserve"> NOTICE FOR SECTION C, D, E, &amp; F</w:t>
            </w:r>
          </w:p>
          <w:p w14:paraId="634902A8" w14:textId="152B196E" w:rsidR="00C17015" w:rsidRPr="00C42654" w:rsidRDefault="00D9005C" w:rsidP="00D9005C">
            <w:r w:rsidRPr="00C42654">
              <w:t xml:space="preserve">Section C-F below is separated by the Service Categories. </w:t>
            </w:r>
            <w:r w:rsidR="00FC1AED">
              <w:t xml:space="preserve">Please </w:t>
            </w:r>
            <w:r w:rsidR="003B63BE">
              <w:t xml:space="preserve">fill up </w:t>
            </w:r>
            <w:r w:rsidR="00C62D32">
              <w:t>the checklist according to the services applied.</w:t>
            </w:r>
          </w:p>
          <w:p w14:paraId="4B8276A2" w14:textId="1B850BB8" w:rsidR="00C17015" w:rsidRPr="00C17015" w:rsidRDefault="00C17015" w:rsidP="00C4265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Section C: </w:t>
            </w:r>
            <w:r w:rsidRPr="00C17015">
              <w:rPr>
                <w:b/>
                <w:bCs/>
              </w:rPr>
              <w:t>Consultants</w:t>
            </w:r>
          </w:p>
          <w:p w14:paraId="670E062E" w14:textId="2C881889" w:rsidR="00C17015" w:rsidRPr="00C17015" w:rsidRDefault="00C17015" w:rsidP="00C4265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Section D: </w:t>
            </w:r>
            <w:r w:rsidR="008D6032" w:rsidRPr="00C17015">
              <w:rPr>
                <w:b/>
                <w:bCs/>
              </w:rPr>
              <w:t xml:space="preserve">VCM Project Developers </w:t>
            </w:r>
          </w:p>
          <w:p w14:paraId="7C2212F0" w14:textId="77777777" w:rsidR="008D6032" w:rsidRPr="00C17015" w:rsidRDefault="00C42654" w:rsidP="008D603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Section E: </w:t>
            </w:r>
            <w:r w:rsidR="008D6032" w:rsidRPr="00C17015">
              <w:rPr>
                <w:b/>
                <w:bCs/>
              </w:rPr>
              <w:t>Validation/Verification Bodies (VVBs)</w:t>
            </w:r>
          </w:p>
          <w:p w14:paraId="34BF6BB4" w14:textId="06393368" w:rsidR="00D9005C" w:rsidRPr="00C62D32" w:rsidRDefault="00C42654" w:rsidP="00C62D3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Section F: </w:t>
            </w:r>
            <w:r w:rsidR="00C17015" w:rsidRPr="00C17015">
              <w:rPr>
                <w:b/>
                <w:bCs/>
              </w:rPr>
              <w:t>Financial Institution (FIs)</w:t>
            </w:r>
          </w:p>
        </w:tc>
      </w:tr>
    </w:tbl>
    <w:p w14:paraId="3921DEF7" w14:textId="5B75C9E3" w:rsidR="00125C63" w:rsidRDefault="00125C63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BF0DFD" w14:paraId="34526B77" w14:textId="77777777" w:rsidTr="56F7F02E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43C31E2" w14:textId="1BEA0E7F" w:rsidR="00BF0DFD" w:rsidRDefault="00A1152F">
            <w:r w:rsidRPr="00275F5F">
              <w:rPr>
                <w:b/>
              </w:rPr>
              <w:lastRenderedPageBreak/>
              <w:t xml:space="preserve">SECTION </w:t>
            </w:r>
            <w:r w:rsidR="006F2010">
              <w:rPr>
                <w:b/>
              </w:rPr>
              <w:t>C</w:t>
            </w:r>
            <w:r w:rsidR="00BF0DFD" w:rsidRPr="00275F5F">
              <w:rPr>
                <w:b/>
              </w:rPr>
              <w:t xml:space="preserve">: </w:t>
            </w:r>
            <w:r w:rsidR="00FB5818">
              <w:rPr>
                <w:b/>
              </w:rPr>
              <w:t>CHECKLIST SHEET</w:t>
            </w:r>
            <w:r w:rsidR="007C43D4">
              <w:rPr>
                <w:b/>
              </w:rPr>
              <w:t xml:space="preserve"> FOR CONSULTANT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5C1A7C" w14:paraId="28309DE0" w14:textId="77777777" w:rsidTr="56F7F02E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AD55" w14:textId="16E54076" w:rsidR="005C1A7C" w:rsidRPr="00275F5F" w:rsidRDefault="005C1A7C">
            <w:pPr>
              <w:rPr>
                <w:b/>
              </w:rPr>
            </w:pPr>
            <w:r w:rsidRPr="005C1A7C">
              <w:rPr>
                <w:b/>
              </w:rPr>
              <w:t>You are required to provide</w:t>
            </w:r>
            <w:r w:rsidR="008946BA">
              <w:rPr>
                <w:b/>
              </w:rPr>
              <w:t xml:space="preserve"> the following </w:t>
            </w:r>
            <w:r w:rsidRPr="005C1A7C">
              <w:rPr>
                <w:b/>
              </w:rPr>
              <w:t>supporting documents</w:t>
            </w:r>
            <w:r>
              <w:rPr>
                <w:b/>
              </w:rPr>
              <w:t>.</w:t>
            </w:r>
            <w:r w:rsidR="00DB211C">
              <w:t xml:space="preserve"> </w:t>
            </w:r>
            <w:r w:rsidR="008946BA" w:rsidRPr="008946BA">
              <w:rPr>
                <w:b/>
              </w:rPr>
              <w:t>Please refer to the Notes below for guidance</w:t>
            </w:r>
            <w:r w:rsidR="00DB211C" w:rsidRPr="00DB211C">
              <w:rPr>
                <w:b/>
              </w:rPr>
              <w:t>.</w:t>
            </w:r>
          </w:p>
        </w:tc>
      </w:tr>
      <w:tr w:rsidR="00275F5F" w14:paraId="4C5F27ED" w14:textId="77777777" w:rsidTr="56F7F02E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F18F31" w14:textId="77777777" w:rsidR="00275F5F" w:rsidRPr="00275F5F" w:rsidRDefault="00275F5F" w:rsidP="00275F5F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0F3845" w14:textId="4E825E8C" w:rsidR="00275F5F" w:rsidRPr="0016702A" w:rsidRDefault="005B3170" w:rsidP="00275F5F">
            <w:pPr>
              <w:jc w:val="center"/>
              <w:rPr>
                <w:b/>
                <w:color w:val="FF0000"/>
              </w:rPr>
            </w:pPr>
            <w:r w:rsidRPr="0064168F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3DAFE3" w14:textId="77777777" w:rsidR="005B3170" w:rsidRPr="005B3170" w:rsidRDefault="005B3170" w:rsidP="005B3170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50EE975E" w14:textId="15DD31EE" w:rsidR="00275F5F" w:rsidRPr="00AD3D23" w:rsidRDefault="005B3170" w:rsidP="005B3170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C31C4FE" w14:textId="324A12BB" w:rsidR="00275F5F" w:rsidRPr="00BF0DFD" w:rsidRDefault="005B3170" w:rsidP="00275F5F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5B3170" w14:paraId="13B209BC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C878C49" w14:textId="110C0037" w:rsidR="005B3170" w:rsidRPr="00722565" w:rsidRDefault="005B3170" w:rsidP="00275F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71DCB85" w14:textId="4A735B33" w:rsidR="005B3170" w:rsidRPr="00722565" w:rsidRDefault="006D5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15A906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30220D2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5B3170" w14:paraId="62DA4761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0A2BA53" w14:textId="0CDE7403" w:rsidR="005B3170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vAlign w:val="center"/>
          </w:tcPr>
          <w:p w14:paraId="2DD2F817" w14:textId="6E487569" w:rsidR="005B3170" w:rsidRPr="00722565" w:rsidRDefault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1184609A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E7AAA0C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275F5F" w14:paraId="5197657B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B4594F7" w14:textId="58A7082D" w:rsidR="00275F5F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vAlign w:val="center"/>
          </w:tcPr>
          <w:p w14:paraId="57707B35" w14:textId="252E43B2" w:rsidR="00620538" w:rsidRPr="00722565" w:rsidRDefault="005B3170" w:rsidP="00FD0AB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 w:rsidR="00FD0AB0"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177648F6" w14:textId="73704545" w:rsidR="007343D3" w:rsidRPr="0043544F" w:rsidRDefault="007343D3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FD9CCED" w14:textId="2AFE0296" w:rsidR="002D6981" w:rsidRPr="00485715" w:rsidRDefault="002D6981" w:rsidP="00B10459">
            <w:pPr>
              <w:jc w:val="center"/>
              <w:rPr>
                <w:i/>
              </w:rPr>
            </w:pPr>
          </w:p>
        </w:tc>
      </w:tr>
      <w:tr w:rsidR="00DD626B" w14:paraId="4296BF0A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621899B" w14:textId="5FB4F974" w:rsidR="00DD626B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 w:rsidR="0062053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4FA8A020" w14:textId="0A54B990" w:rsidR="00DD626B" w:rsidRPr="00722565" w:rsidRDefault="005B3170" w:rsidP="00BE23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Organi</w:t>
            </w:r>
            <w:r w:rsidR="00205409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1313DAE6" w14:textId="77177E95" w:rsidR="00DD626B" w:rsidRDefault="00DD626B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BC152E9" w14:textId="0798CC5D" w:rsidR="00DD626B" w:rsidRPr="00D7125D" w:rsidRDefault="00DD626B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20538" w14:paraId="69F91938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1CFEB33" w14:textId="1D848A16" w:rsidR="00620538" w:rsidRPr="00722565" w:rsidRDefault="00620538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607EED2D" w14:textId="187D5D96" w:rsidR="00620538" w:rsidRPr="00722565" w:rsidRDefault="00620538" w:rsidP="00BE23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005DB589" w14:textId="77777777" w:rsidR="00620538" w:rsidRDefault="0062053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60A089C" w14:textId="77777777" w:rsidR="00620538" w:rsidRPr="00D7125D" w:rsidRDefault="00620538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B3170" w14:paraId="3ACEEA67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B536D3F" w14:textId="6EED43C8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A92F9FA" w14:textId="16C6F836" w:rsidR="005B3170" w:rsidRPr="00722565" w:rsidRDefault="006D520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8CE1D4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7EC08583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6B4D1EB6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163E576" w14:textId="135804D4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vAlign w:val="center"/>
          </w:tcPr>
          <w:p w14:paraId="40668867" w14:textId="31F3D965" w:rsidR="005B3170" w:rsidRPr="00722565" w:rsidRDefault="005B3170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388BBB86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3A5D0EE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26AED39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785080F" w14:textId="185C3FA7" w:rsidR="005B3170" w:rsidRPr="00722565" w:rsidRDefault="008C13EB" w:rsidP="005B31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C2.2</w:t>
            </w:r>
          </w:p>
        </w:tc>
        <w:tc>
          <w:tcPr>
            <w:tcW w:w="6528" w:type="dxa"/>
            <w:vAlign w:val="center"/>
          </w:tcPr>
          <w:p w14:paraId="1592E44B" w14:textId="2D9C11E6" w:rsidR="005B3170" w:rsidRPr="00722565" w:rsidRDefault="008C13E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</w:t>
            </w:r>
            <w:r w:rsidR="008150FA" w:rsidRPr="00722565">
              <w:rPr>
                <w:rFonts w:cstheme="minorHAnsi"/>
                <w:sz w:val="20"/>
                <w:szCs w:val="20"/>
              </w:rPr>
              <w:t>v</w:t>
            </w:r>
            <w:r w:rsidRPr="00722565">
              <w:rPr>
                <w:rFonts w:cstheme="minorHAnsi"/>
                <w:sz w:val="20"/>
                <w:szCs w:val="20"/>
              </w:rPr>
              <w:t xml:space="preserve">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F4CD79B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F81E4B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1A49AE87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E048C62" w14:textId="41DBB583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C2.3</w:t>
            </w:r>
          </w:p>
        </w:tc>
        <w:tc>
          <w:tcPr>
            <w:tcW w:w="6528" w:type="dxa"/>
            <w:vAlign w:val="center"/>
          </w:tcPr>
          <w:p w14:paraId="0F8A96E6" w14:textId="67ADDBF5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2CB9C71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83D7F4D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4F7E61C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490644A" w14:textId="4CDB6EA9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C2.4</w:t>
            </w:r>
          </w:p>
        </w:tc>
        <w:tc>
          <w:tcPr>
            <w:tcW w:w="6528" w:type="dxa"/>
            <w:vAlign w:val="center"/>
          </w:tcPr>
          <w:p w14:paraId="126458E1" w14:textId="59296A3F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ertificate </w:t>
            </w:r>
            <w:r w:rsidR="008C13EB" w:rsidRPr="00722565">
              <w:rPr>
                <w:rFonts w:cstheme="minorHAnsi"/>
                <w:sz w:val="20"/>
                <w:szCs w:val="20"/>
              </w:rPr>
              <w:t>of employee assigned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EB27C17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04F5BB8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D1A58" w14:paraId="4C515B3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E17F88A" w14:textId="1BFCD2CB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C2.5</w:t>
            </w:r>
          </w:p>
        </w:tc>
        <w:tc>
          <w:tcPr>
            <w:tcW w:w="6528" w:type="dxa"/>
            <w:vAlign w:val="center"/>
          </w:tcPr>
          <w:p w14:paraId="48A66D9F" w14:textId="00848E20" w:rsidR="005D1A58" w:rsidRPr="00722565" w:rsidRDefault="005D1A58" w:rsidP="005D1A58">
            <w:pPr>
              <w:rPr>
                <w:rFonts w:cstheme="minorHAnsi"/>
                <w:sz w:val="20"/>
                <w:szCs w:val="20"/>
              </w:rPr>
            </w:pPr>
            <w:bookmarkStart w:id="1" w:name="_Hlk126085489"/>
            <w:r w:rsidRPr="00722565">
              <w:rPr>
                <w:rFonts w:cstheme="minorHAnsi"/>
                <w:sz w:val="20"/>
                <w:szCs w:val="20"/>
              </w:rPr>
              <w:t xml:space="preserve">Professional </w:t>
            </w:r>
            <w:r w:rsidR="008150FA" w:rsidRPr="00722565">
              <w:rPr>
                <w:rFonts w:cstheme="minorHAnsi"/>
                <w:sz w:val="20"/>
                <w:szCs w:val="20"/>
              </w:rPr>
              <w:t>T</w:t>
            </w:r>
            <w:r w:rsidRPr="00722565">
              <w:rPr>
                <w:rFonts w:cstheme="minorHAnsi"/>
                <w:sz w:val="20"/>
                <w:szCs w:val="20"/>
              </w:rPr>
              <w:t xml:space="preserve">echnical </w:t>
            </w:r>
            <w:bookmarkEnd w:id="1"/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 xml:space="preserve">ompetency </w:t>
            </w:r>
            <w:r w:rsidR="008150FA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>ertificate</w:t>
            </w:r>
          </w:p>
        </w:tc>
        <w:tc>
          <w:tcPr>
            <w:tcW w:w="1414" w:type="dxa"/>
            <w:vAlign w:val="center"/>
          </w:tcPr>
          <w:p w14:paraId="33C83C09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B405DB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207EFAE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CC79800" w14:textId="0E9013DD" w:rsidR="005D1A58" w:rsidRPr="00722565" w:rsidRDefault="005D1A58" w:rsidP="005D1A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301EF392" w14:textId="2D96A2FC" w:rsidR="005D1A58" w:rsidRPr="00722565" w:rsidRDefault="17CE4F52" w:rsidP="005D1A58">
            <w:pPr>
              <w:rPr>
                <w:sz w:val="20"/>
                <w:szCs w:val="20"/>
              </w:rPr>
            </w:pPr>
            <w:r w:rsidRPr="56F7F02E">
              <w:rPr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2E72EB07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AF2DDC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15CDA11D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81E10F9" w14:textId="41A1C685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543935FA" w14:textId="77777777" w:rsidR="005D1A58" w:rsidRDefault="00620538" w:rsidP="005D1A58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 xml:space="preserve">Past and </w:t>
            </w:r>
            <w:r w:rsidR="00933011" w:rsidRPr="00C60F2B">
              <w:rPr>
                <w:rFonts w:cstheme="minorHAnsi"/>
                <w:sz w:val="20"/>
                <w:szCs w:val="20"/>
              </w:rPr>
              <w:t>c</w:t>
            </w:r>
            <w:r w:rsidRPr="00C60F2B">
              <w:rPr>
                <w:rFonts w:cstheme="minorHAnsi"/>
                <w:sz w:val="20"/>
                <w:szCs w:val="20"/>
              </w:rPr>
              <w:t>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33011" w:rsidRPr="00C60F2B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roject</w:t>
            </w:r>
            <w:r w:rsidR="00C60F2B"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list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C60F2B" w:rsidRPr="00C60F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or</w:t>
            </w:r>
          </w:p>
          <w:p w14:paraId="447DFB0C" w14:textId="05AC84A7" w:rsidR="00C60F2B" w:rsidRPr="00C60F2B" w:rsidRDefault="00C60F2B" w:rsidP="005D1A58">
            <w:pPr>
              <w:rPr>
                <w:rFonts w:cstheme="minorHAnsi"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>Past and current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carbon project list</w:t>
            </w:r>
            <w:r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</w:p>
        </w:tc>
        <w:tc>
          <w:tcPr>
            <w:tcW w:w="1414" w:type="dxa"/>
            <w:vAlign w:val="center"/>
          </w:tcPr>
          <w:p w14:paraId="3014C5FD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7FC5174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6F17D6" w14:paraId="32B1C72C" w14:textId="77777777" w:rsidTr="56F7F02E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65B06E81" w14:textId="77777777" w:rsidR="00DB211C" w:rsidRDefault="00DB211C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0CE1486" w14:textId="4669ADC5" w:rsidR="00792135" w:rsidRDefault="006F17D6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0BE57A52" w14:textId="6FA8EDC0" w:rsidR="00734FF9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2E5AE250" w14:textId="77777777" w:rsidR="00734FF9" w:rsidRPr="00722565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35B7DCA" w14:textId="239EBFD8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2: Company Registration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that the </w:t>
            </w:r>
            <w:r>
              <w:rPr>
                <w:i/>
                <w:iCs/>
                <w:sz w:val="20"/>
                <w:szCs w:val="20"/>
              </w:rPr>
              <w:t xml:space="preserve">company is registered under </w:t>
            </w:r>
            <w:r w:rsidR="00FC52BA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regulat</w:t>
            </w:r>
            <w:r w:rsidR="00FC52BA">
              <w:rPr>
                <w:i/>
                <w:iCs/>
                <w:sz w:val="20"/>
                <w:szCs w:val="20"/>
              </w:rPr>
              <w:t xml:space="preserve">ory </w:t>
            </w:r>
            <w:r>
              <w:rPr>
                <w:i/>
                <w:iCs/>
                <w:sz w:val="20"/>
                <w:szCs w:val="20"/>
              </w:rPr>
              <w:t xml:space="preserve">body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>the country:</w:t>
            </w:r>
          </w:p>
          <w:p w14:paraId="4BE3498C" w14:textId="7206B3BD" w:rsidR="00FD0AB0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to provide SSM e-profile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294683" w14:textId="25269449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 xml:space="preserve">registration in </w:t>
            </w:r>
            <w:r w:rsidR="0070578C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respective country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</w:p>
          <w:p w14:paraId="0C007DEC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8B82F6E" w14:textId="5AE992D8" w:rsidR="00443845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to show compan</w:t>
            </w:r>
            <w:r w:rsidR="00FC52BA">
              <w:rPr>
                <w:i/>
                <w:iCs/>
                <w:sz w:val="20"/>
                <w:szCs w:val="20"/>
              </w:rPr>
              <w:t>y’s</w:t>
            </w:r>
            <w:r>
              <w:rPr>
                <w:i/>
                <w:iCs/>
                <w:sz w:val="20"/>
                <w:szCs w:val="20"/>
              </w:rPr>
              <w:t xml:space="preserve"> commitment towards sustainab</w:t>
            </w:r>
            <w:r w:rsidR="00E4350D">
              <w:rPr>
                <w:i/>
                <w:iCs/>
                <w:sz w:val="20"/>
                <w:szCs w:val="20"/>
              </w:rPr>
              <w:t>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4350D">
              <w:rPr>
                <w:i/>
                <w:iCs/>
                <w:sz w:val="20"/>
                <w:szCs w:val="20"/>
              </w:rPr>
              <w:t>es</w:t>
            </w:r>
            <w:r w:rsidR="00C801F9">
              <w:rPr>
                <w:i/>
                <w:iCs/>
                <w:sz w:val="20"/>
                <w:szCs w:val="20"/>
              </w:rPr>
              <w:t xml:space="preserve"> </w:t>
            </w:r>
            <w:r w:rsidR="00C801F9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FC52BA">
              <w:rPr>
                <w:i/>
                <w:iCs/>
                <w:sz w:val="20"/>
                <w:szCs w:val="20"/>
              </w:rPr>
              <w:t>,</w:t>
            </w:r>
            <w:r w:rsidR="00C801F9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C801F9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58D054DF" w14:textId="77777777" w:rsidR="006727ED" w:rsidRDefault="006727ED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31FDDD6" w14:textId="644069B9" w:rsidR="00734FF9" w:rsidRDefault="00734FF9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39703B38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ACACE7F" w14:textId="4C76AC1D" w:rsidR="006F17D6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 xml:space="preserve">to provide a list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>Name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FC52BA">
              <w:rPr>
                <w:i/>
                <w:iCs/>
                <w:sz w:val="20"/>
                <w:szCs w:val="20"/>
              </w:rPr>
              <w:t xml:space="preserve">their </w:t>
            </w:r>
            <w:r w:rsidRPr="00722565">
              <w:rPr>
                <w:i/>
                <w:iCs/>
                <w:sz w:val="20"/>
                <w:szCs w:val="20"/>
              </w:rPr>
              <w:t>Designation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FC52BA">
              <w:rPr>
                <w:i/>
                <w:iCs/>
                <w:sz w:val="20"/>
                <w:szCs w:val="20"/>
              </w:rPr>
              <w:t xml:space="preserve">for </w:t>
            </w:r>
            <w:r w:rsidRPr="00722565">
              <w:rPr>
                <w:i/>
                <w:iCs/>
                <w:sz w:val="20"/>
                <w:szCs w:val="20"/>
              </w:rPr>
              <w:t>the service offered</w:t>
            </w:r>
            <w:r w:rsidR="006727ED">
              <w:rPr>
                <w:i/>
                <w:iCs/>
                <w:sz w:val="20"/>
                <w:szCs w:val="20"/>
              </w:rPr>
              <w:t>.</w:t>
            </w:r>
          </w:p>
          <w:p w14:paraId="28411C8B" w14:textId="77777777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</w:p>
          <w:p w14:paraId="7B3A445D" w14:textId="4B1A91CE" w:rsidR="0070578C" w:rsidRDefault="0070578C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0578C">
              <w:rPr>
                <w:b/>
                <w:bCs/>
                <w:i/>
                <w:iCs/>
                <w:sz w:val="20"/>
                <w:szCs w:val="20"/>
              </w:rPr>
              <w:t>Curriculum Vitae (CV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) - </w:t>
            </w:r>
            <w:r>
              <w:rPr>
                <w:i/>
                <w:iCs/>
                <w:sz w:val="20"/>
                <w:szCs w:val="20"/>
              </w:rPr>
              <w:t>to provide for each of the staff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43363">
              <w:rPr>
                <w:i/>
                <w:iCs/>
                <w:sz w:val="20"/>
                <w:szCs w:val="20"/>
              </w:rPr>
              <w:t xml:space="preserve">member </w:t>
            </w:r>
            <w:r w:rsidRPr="00722565">
              <w:rPr>
                <w:i/>
                <w:iCs/>
                <w:sz w:val="20"/>
                <w:szCs w:val="20"/>
              </w:rPr>
              <w:t>submitted in C2.1</w:t>
            </w:r>
          </w:p>
          <w:p w14:paraId="7411DE3B" w14:textId="77777777" w:rsidR="0070578C" w:rsidRPr="00722565" w:rsidRDefault="0070578C" w:rsidP="006F17D6">
            <w:pPr>
              <w:rPr>
                <w:i/>
                <w:iCs/>
                <w:sz w:val="20"/>
                <w:szCs w:val="20"/>
              </w:rPr>
            </w:pPr>
          </w:p>
          <w:p w14:paraId="153100AE" w14:textId="7C181C75" w:rsidR="0079213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C2.3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FD0AB0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792135">
              <w:rPr>
                <w:i/>
                <w:iCs/>
                <w:sz w:val="20"/>
                <w:szCs w:val="20"/>
              </w:rPr>
              <w:t xml:space="preserve"> The document can</w:t>
            </w:r>
            <w:r w:rsidR="00092A35">
              <w:rPr>
                <w:i/>
                <w:iCs/>
                <w:sz w:val="20"/>
                <w:szCs w:val="20"/>
              </w:rPr>
              <w:t xml:space="preserve"> either</w:t>
            </w:r>
            <w:r w:rsidR="00792135">
              <w:rPr>
                <w:i/>
                <w:iCs/>
                <w:sz w:val="20"/>
                <w:szCs w:val="20"/>
              </w:rPr>
              <w:t xml:space="preserve"> be:</w:t>
            </w:r>
          </w:p>
          <w:p w14:paraId="1F86F6CF" w14:textId="603B6B40" w:rsidR="00792135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 to provide SSM e-profile. If the staff </w:t>
            </w:r>
            <w:r w:rsidR="00092A35">
              <w:rPr>
                <w:i/>
                <w:iCs/>
                <w:sz w:val="20"/>
                <w:szCs w:val="20"/>
              </w:rPr>
              <w:t>are not</w:t>
            </w:r>
            <w:r>
              <w:rPr>
                <w:i/>
                <w:iCs/>
                <w:sz w:val="20"/>
                <w:szCs w:val="20"/>
              </w:rPr>
              <w:t xml:space="preserve"> eligible for EPF payment, to provide the appointment letter.</w:t>
            </w:r>
          </w:p>
          <w:p w14:paraId="3160C337" w14:textId="4C15F505" w:rsidR="006F17D6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of company registration </w:t>
            </w:r>
            <w:r w:rsidR="00092A35">
              <w:rPr>
                <w:i/>
                <w:iCs/>
                <w:sz w:val="20"/>
                <w:szCs w:val="20"/>
              </w:rPr>
              <w:t>in</w:t>
            </w:r>
            <w:r>
              <w:rPr>
                <w:i/>
                <w:iCs/>
                <w:sz w:val="20"/>
                <w:szCs w:val="20"/>
              </w:rPr>
              <w:t xml:space="preserve"> respective country</w:t>
            </w:r>
            <w:r w:rsidR="00092A35">
              <w:rPr>
                <w:i/>
                <w:iCs/>
                <w:sz w:val="20"/>
                <w:szCs w:val="20"/>
              </w:rPr>
              <w:t>.</w:t>
            </w:r>
          </w:p>
          <w:p w14:paraId="5C523A3D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5609DC3" w14:textId="6ECF635D" w:rsidR="006F17D6" w:rsidRP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C2.4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DB3E0F" w:rsidRPr="00DB3E0F">
              <w:rPr>
                <w:b/>
                <w:bCs/>
                <w:i/>
                <w:iCs/>
                <w:sz w:val="20"/>
                <w:szCs w:val="20"/>
              </w:rPr>
              <w:t>Tertiary</w:t>
            </w:r>
            <w:r w:rsidRPr="00DB3E0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Qualification 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</w:t>
            </w:r>
            <w:r w:rsidRPr="00722565">
              <w:rPr>
                <w:i/>
                <w:iCs/>
                <w:sz w:val="20"/>
                <w:szCs w:val="20"/>
              </w:rPr>
              <w:t>education certificate</w:t>
            </w:r>
            <w:r w:rsidR="00092A35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obtained by the staff listed in C2.1.</w:t>
            </w:r>
          </w:p>
          <w:p w14:paraId="2EAC4FD4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B7867A" w14:textId="5D6A0F38" w:rsid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C2.5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the </w:t>
            </w:r>
            <w:r w:rsidR="00092A35">
              <w:rPr>
                <w:i/>
                <w:iCs/>
                <w:sz w:val="20"/>
                <w:szCs w:val="20"/>
              </w:rPr>
              <w:t>certified</w:t>
            </w:r>
            <w:r w:rsidR="00092A3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B3E0F">
              <w:rPr>
                <w:i/>
                <w:iCs/>
                <w:sz w:val="20"/>
                <w:szCs w:val="20"/>
              </w:rPr>
              <w:t xml:space="preserve">competency </w:t>
            </w:r>
            <w:r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0CD9136B" w14:textId="7D0E7CA6" w:rsidR="006F17D6" w:rsidRPr="00722565" w:rsidRDefault="00722565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="006F17D6"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 w:rsidR="00092A35">
              <w:rPr>
                <w:i/>
                <w:iCs/>
                <w:sz w:val="20"/>
                <w:szCs w:val="20"/>
              </w:rPr>
              <w:t>ation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 w:rsidR="00092A35">
              <w:rPr>
                <w:i/>
                <w:iCs/>
                <w:sz w:val="20"/>
                <w:szCs w:val="20"/>
              </w:rPr>
              <w:t>nal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>or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 w:rsidR="00092A35">
              <w:rPr>
                <w:i/>
                <w:iCs/>
                <w:sz w:val="20"/>
                <w:szCs w:val="20"/>
              </w:rPr>
              <w:t xml:space="preserve"> bodies</w:t>
            </w:r>
            <w:r w:rsidR="006F17D6" w:rsidRPr="00722565">
              <w:rPr>
                <w:i/>
                <w:iCs/>
                <w:sz w:val="20"/>
                <w:szCs w:val="20"/>
              </w:rPr>
              <w:t>.</w:t>
            </w:r>
          </w:p>
          <w:p w14:paraId="61A5C795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A228CD" w14:textId="141260C2" w:rsidR="006F17D6" w:rsidRPr="00722565" w:rsidRDefault="28F87A54" w:rsidP="56F7F02E">
            <w:pPr>
              <w:rPr>
                <w:i/>
                <w:iCs/>
                <w:sz w:val="20"/>
                <w:szCs w:val="20"/>
              </w:rPr>
            </w:pPr>
            <w:r w:rsidRPr="56F7F02E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1FEBC3C9" w:rsidRPr="56F7F02E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to provide Standard Operating Procedure (SOP) </w:t>
            </w:r>
            <w:r w:rsidR="02014044" w:rsidRPr="56F7F02E">
              <w:rPr>
                <w:i/>
                <w:iCs/>
                <w:sz w:val="20"/>
                <w:szCs w:val="20"/>
              </w:rPr>
              <w:t>to demonstrate</w:t>
            </w:r>
            <w:r w:rsidR="00027643">
              <w:rPr>
                <w:i/>
                <w:iCs/>
                <w:sz w:val="20"/>
                <w:szCs w:val="20"/>
              </w:rPr>
              <w:t xml:space="preserve"> on</w:t>
            </w:r>
            <w:r w:rsidR="02014044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>how your compan</w:t>
            </w:r>
            <w:r w:rsidR="4D0BA575" w:rsidRPr="56F7F02E">
              <w:rPr>
                <w:i/>
                <w:iCs/>
                <w:sz w:val="20"/>
                <w:szCs w:val="20"/>
              </w:rPr>
              <w:t>y carries out services</w:t>
            </w:r>
            <w:r w:rsidR="00722565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 xml:space="preserve">from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start to finish in </w:t>
            </w:r>
            <w:r w:rsidR="20551B2B" w:rsidRPr="56F7F02E">
              <w:rPr>
                <w:i/>
                <w:iCs/>
                <w:sz w:val="20"/>
                <w:szCs w:val="20"/>
              </w:rPr>
              <w:t>detail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 writing</w:t>
            </w:r>
            <w:r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3787D618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DBE58C" w14:textId="77777777" w:rsidR="00EB0B24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006727ED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B0B24" w:rsidRPr="00C60F2B">
              <w:rPr>
                <w:b/>
                <w:bCs/>
                <w:i/>
                <w:iCs/>
                <w:sz w:val="20"/>
                <w:szCs w:val="20"/>
              </w:rPr>
              <w:t>for:</w:t>
            </w:r>
          </w:p>
          <w:p w14:paraId="22447A54" w14:textId="5F733384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Carbon Project Consultant:</w:t>
            </w:r>
          </w:p>
          <w:p w14:paraId="7D67387C" w14:textId="1186CB5B" w:rsidR="00DB3E0F" w:rsidRDefault="00EB0B24" w:rsidP="00EB0B24">
            <w:pPr>
              <w:pStyle w:val="ListParagraph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="00DB3E0F" w:rsidRPr="00EB0B24">
              <w:rPr>
                <w:i/>
                <w:iCs/>
                <w:sz w:val="20"/>
                <w:szCs w:val="20"/>
              </w:rPr>
              <w:t>past and current project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 It must be submitted in table fo</w:t>
            </w:r>
            <w:r>
              <w:rPr>
                <w:i/>
                <w:iCs/>
                <w:sz w:val="20"/>
                <w:szCs w:val="20"/>
              </w:rPr>
              <w:t>r</w:t>
            </w:r>
            <w:r w:rsidR="00DB3E0F" w:rsidRPr="00EB0B24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 xml:space="preserve">,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of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projects registered under carbon registry with their </w:t>
            </w:r>
            <w:r w:rsidR="00FE06AE">
              <w:rPr>
                <w:i/>
                <w:iCs/>
                <w:sz w:val="20"/>
                <w:szCs w:val="20"/>
              </w:rPr>
              <w:t xml:space="preserve">respective </w:t>
            </w:r>
            <w:r w:rsidR="00DB3E0F" w:rsidRPr="00EB0B24">
              <w:rPr>
                <w:i/>
                <w:iCs/>
                <w:sz w:val="20"/>
                <w:szCs w:val="20"/>
              </w:rPr>
              <w:t>project ID, description, year of complet</w:t>
            </w:r>
            <w:r w:rsidR="00FE06AE">
              <w:rPr>
                <w:i/>
                <w:iCs/>
                <w:sz w:val="20"/>
                <w:szCs w:val="20"/>
              </w:rPr>
              <w:t>ion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and URL Link to the document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</w:t>
            </w:r>
            <w:r w:rsidR="00FE06AE">
              <w:rPr>
                <w:i/>
                <w:iCs/>
                <w:sz w:val="20"/>
                <w:szCs w:val="20"/>
              </w:rPr>
              <w:t xml:space="preserve">that </w:t>
            </w:r>
            <w:r w:rsidR="00DB3E0F" w:rsidRPr="00EB0B24">
              <w:rPr>
                <w:i/>
                <w:iCs/>
                <w:sz w:val="20"/>
                <w:szCs w:val="20"/>
              </w:rPr>
              <w:t>show linkages between the consult</w:t>
            </w:r>
            <w:r w:rsidR="00FE06AE">
              <w:rPr>
                <w:i/>
                <w:iCs/>
                <w:sz w:val="20"/>
                <w:szCs w:val="20"/>
              </w:rPr>
              <w:t xml:space="preserve">ant </w:t>
            </w:r>
            <w:r w:rsidR="00DB3E0F" w:rsidRPr="00EB0B24">
              <w:rPr>
                <w:i/>
                <w:iCs/>
                <w:sz w:val="20"/>
                <w:szCs w:val="20"/>
              </w:rPr>
              <w:t>firm and the project</w:t>
            </w:r>
            <w:r w:rsidR="00D4336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</w:t>
            </w:r>
          </w:p>
          <w:p w14:paraId="11DDE426" w14:textId="6F704DAC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Measurement, Reporting and Verification (MRV) Expert:</w:t>
            </w:r>
          </w:p>
          <w:p w14:paraId="3A3788F9" w14:textId="5C1329AB" w:rsid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C60F2B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Pr="00C60F2B">
              <w:rPr>
                <w:i/>
                <w:iCs/>
                <w:sz w:val="20"/>
                <w:szCs w:val="20"/>
              </w:rPr>
              <w:t>past and current carbon project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>. It must be submitted in table fo</w:t>
            </w:r>
            <w:r w:rsidR="00FE06AE">
              <w:rPr>
                <w:i/>
                <w:iCs/>
                <w:sz w:val="20"/>
                <w:szCs w:val="20"/>
              </w:rPr>
              <w:t>r</w:t>
            </w:r>
            <w:r w:rsidRPr="00C60F2B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>,</w:t>
            </w:r>
            <w:r w:rsidRPr="00C60F2B">
              <w:rPr>
                <w:i/>
                <w:iCs/>
                <w:sz w:val="20"/>
                <w:szCs w:val="20"/>
              </w:rPr>
              <w:t xml:space="preserve"> 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</w:t>
            </w:r>
            <w:r w:rsidRPr="00C60F2B">
              <w:rPr>
                <w:i/>
                <w:iCs/>
                <w:sz w:val="20"/>
                <w:szCs w:val="20"/>
              </w:rPr>
              <w:t xml:space="preserve">of </w:t>
            </w:r>
            <w:r w:rsidR="00FE06AE">
              <w:rPr>
                <w:i/>
                <w:iCs/>
                <w:sz w:val="20"/>
                <w:szCs w:val="20"/>
              </w:rPr>
              <w:t xml:space="preserve">the </w:t>
            </w:r>
            <w:r w:rsidRPr="00C60F2B">
              <w:rPr>
                <w:i/>
                <w:iCs/>
                <w:sz w:val="20"/>
                <w:szCs w:val="20"/>
              </w:rPr>
              <w:t>projects</w:t>
            </w:r>
            <w:r w:rsidR="00FE06AE">
              <w:rPr>
                <w:i/>
                <w:iCs/>
                <w:sz w:val="20"/>
                <w:szCs w:val="20"/>
              </w:rPr>
              <w:t>’</w:t>
            </w:r>
            <w:r w:rsidRPr="00C60F2B">
              <w:rPr>
                <w:i/>
                <w:iCs/>
                <w:sz w:val="20"/>
                <w:szCs w:val="20"/>
              </w:rPr>
              <w:t xml:space="preserve"> description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and year of complet</w:t>
            </w:r>
            <w:r w:rsidR="00FE06AE">
              <w:rPr>
                <w:i/>
                <w:iCs/>
                <w:sz w:val="20"/>
                <w:szCs w:val="20"/>
              </w:rPr>
              <w:t>ion that are</w:t>
            </w:r>
            <w:r w:rsidRPr="00C60F2B">
              <w:rPr>
                <w:i/>
                <w:iCs/>
                <w:sz w:val="20"/>
                <w:szCs w:val="20"/>
              </w:rPr>
              <w:t xml:space="preserve"> relevant to the environmental and technological service</w:t>
            </w:r>
            <w:r w:rsidR="00D271AA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offered. </w:t>
            </w:r>
          </w:p>
          <w:p w14:paraId="30D69228" w14:textId="79C9A322" w:rsidR="00C60F2B" w:rsidRP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</w:tc>
      </w:tr>
      <w:tr w:rsidR="008640D9" w14:paraId="009C4B68" w14:textId="77777777" w:rsidTr="56F7F02E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78F001" w14:textId="30A8AF96" w:rsidR="008640D9" w:rsidRDefault="008640D9" w:rsidP="005D0B1A">
            <w:r w:rsidRPr="00275F5F">
              <w:rPr>
                <w:b/>
              </w:rPr>
              <w:lastRenderedPageBreak/>
              <w:t xml:space="preserve">SECTION </w:t>
            </w:r>
            <w:r w:rsidR="00CF1C8E">
              <w:rPr>
                <w:b/>
              </w:rPr>
              <w:t>D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</w:t>
            </w:r>
            <w:r w:rsidR="00FA786B">
              <w:rPr>
                <w:b/>
              </w:rPr>
              <w:t xml:space="preserve">VCM </w:t>
            </w:r>
            <w:r w:rsidR="00814EA0">
              <w:rPr>
                <w:b/>
              </w:rPr>
              <w:t xml:space="preserve">PROJECT </w:t>
            </w:r>
            <w:r>
              <w:rPr>
                <w:b/>
              </w:rPr>
              <w:t>DEVELOPERS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8640D9" w14:paraId="78B6AFC1" w14:textId="77777777" w:rsidTr="56F7F02E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57DC5" w14:textId="716AE539" w:rsidR="008640D9" w:rsidRPr="00275F5F" w:rsidRDefault="00F5604A" w:rsidP="005D0B1A">
            <w:pPr>
              <w:rPr>
                <w:b/>
              </w:rPr>
            </w:pPr>
            <w:r w:rsidRPr="00F5604A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8640D9" w14:paraId="3C2368A6" w14:textId="77777777" w:rsidTr="56F7F02E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816581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1FD4C3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3220F1" w14:textId="77777777" w:rsidR="008640D9" w:rsidRPr="005B3170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1426B12B" w14:textId="3309AC99" w:rsidR="008640D9" w:rsidRPr="00AD3D23" w:rsidRDefault="008640D9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677C97" w14:textId="77777777" w:rsidR="008640D9" w:rsidRPr="00BF0DFD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8640D9" w14:paraId="77F79275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35728032" w14:textId="1C74C40E" w:rsidR="008640D9" w:rsidRPr="00722565" w:rsidRDefault="0052396F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4ACDA7B" w14:textId="77777777" w:rsidR="008640D9" w:rsidRPr="00722565" w:rsidRDefault="008640D9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6464BC4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01D5890E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735828A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FBA916F" w14:textId="6CCD07B8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vAlign w:val="center"/>
          </w:tcPr>
          <w:p w14:paraId="636A34B3" w14:textId="505FE1BC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7C74AE16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4773E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5F1601A0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2ADDAF04" w14:textId="01E90DF0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vAlign w:val="center"/>
          </w:tcPr>
          <w:p w14:paraId="158FFFDA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5057080A" w14:textId="77777777" w:rsidR="008640D9" w:rsidRPr="0043544F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35DC4A2A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18CBCF2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A494531" w14:textId="788FCC50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</w:t>
            </w:r>
            <w:r w:rsidR="008640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17F0627D" w14:textId="54221D4C" w:rsidR="008640D9" w:rsidRPr="00722565" w:rsidRDefault="008640D9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7BFF0848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EDBF2D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32F02193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5DD5FE27" w14:textId="307E08F7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</w:t>
            </w:r>
            <w:r w:rsidR="008640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758414DA" w14:textId="70ACD319" w:rsidR="008640D9" w:rsidRPr="00722565" w:rsidRDefault="008640D9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6720E49B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3EF006C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520974BD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4144E56F" w14:textId="7AB65A87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B22B5C9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A4870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3BDE164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C4A5696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FD0536C" w14:textId="00E045CC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vAlign w:val="center"/>
          </w:tcPr>
          <w:p w14:paraId="061D2B22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280C631D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E430601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172328D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AE8AD01" w14:textId="25375D9F" w:rsidR="008640D9" w:rsidRPr="00722565" w:rsidRDefault="0052396F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528" w:type="dxa"/>
            <w:vAlign w:val="center"/>
          </w:tcPr>
          <w:p w14:paraId="4B41EA96" w14:textId="2577DE4D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vitae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AD153A2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B825136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00C2C27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350A0BF6" w14:textId="63824C69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6528" w:type="dxa"/>
            <w:vAlign w:val="center"/>
          </w:tcPr>
          <w:p w14:paraId="5D79B3CF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0F3E511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A780FC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3BF761B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E067728" w14:textId="3BCB8ED2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6528" w:type="dxa"/>
            <w:vAlign w:val="center"/>
          </w:tcPr>
          <w:p w14:paraId="09163312" w14:textId="2CE8AF9F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Pr="00722565">
              <w:rPr>
                <w:rFonts w:cstheme="minorHAnsi"/>
                <w:sz w:val="20"/>
                <w:szCs w:val="20"/>
              </w:rPr>
              <w:t xml:space="preserve">certificate of employee assigned to the service offered </w:t>
            </w:r>
          </w:p>
        </w:tc>
        <w:tc>
          <w:tcPr>
            <w:tcW w:w="1414" w:type="dxa"/>
            <w:vAlign w:val="center"/>
          </w:tcPr>
          <w:p w14:paraId="33B1EC44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BC1C56B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7101981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322DAA7" w14:textId="27CA6FF1" w:rsidR="008640D9" w:rsidRPr="00722565" w:rsidRDefault="00D31C4B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6528" w:type="dxa"/>
            <w:vAlign w:val="center"/>
          </w:tcPr>
          <w:p w14:paraId="2B2B0146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Professional Technical Competency certificate</w:t>
            </w:r>
          </w:p>
        </w:tc>
        <w:tc>
          <w:tcPr>
            <w:tcW w:w="1414" w:type="dxa"/>
            <w:vAlign w:val="center"/>
          </w:tcPr>
          <w:p w14:paraId="2BDCB4A5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D0AEC1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57AB10F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FAF39F5" w14:textId="408B317F" w:rsidR="008640D9" w:rsidRPr="00722565" w:rsidRDefault="00D31C4B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</w:t>
            </w:r>
            <w:r w:rsidR="008640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004F72E1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CD397D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2F6D36B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21973C2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34A3C6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3EE74CF6" w14:textId="2F8CAB0A" w:rsidR="008640D9" w:rsidRPr="00722565" w:rsidRDefault="00D31C4B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</w:t>
            </w:r>
            <w:r w:rsidR="008640D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4A806244" w14:textId="047C7CE8" w:rsidR="008640D9" w:rsidRPr="00722565" w:rsidRDefault="00D76F17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and current </w:t>
            </w:r>
            <w:r w:rsidR="00EE1EF7">
              <w:rPr>
                <w:rFonts w:cstheme="minorHAnsi"/>
                <w:sz w:val="20"/>
                <w:szCs w:val="20"/>
              </w:rPr>
              <w:t xml:space="preserve">project document </w:t>
            </w:r>
            <w:r>
              <w:rPr>
                <w:rFonts w:cstheme="minorHAnsi"/>
                <w:sz w:val="20"/>
                <w:szCs w:val="20"/>
              </w:rPr>
              <w:t xml:space="preserve">list </w:t>
            </w:r>
            <w:r w:rsidR="008640D9" w:rsidRPr="00722565">
              <w:rPr>
                <w:rFonts w:cstheme="minorHAnsi"/>
                <w:sz w:val="20"/>
                <w:szCs w:val="20"/>
              </w:rPr>
              <w:t xml:space="preserve">relevant to the service offered </w:t>
            </w:r>
          </w:p>
        </w:tc>
        <w:tc>
          <w:tcPr>
            <w:tcW w:w="1414" w:type="dxa"/>
            <w:vAlign w:val="center"/>
          </w:tcPr>
          <w:p w14:paraId="3A46AFE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4D8268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D0774F8" w14:textId="77777777" w:rsidTr="56F7F02E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41FBA9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E94714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CE6DBD7" w14:textId="77777777" w:rsidR="00D17F7E" w:rsidRDefault="00D17F7E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6F32173" w14:textId="51D592D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0856FDDD" w14:textId="77777777" w:rsidR="008640D9" w:rsidRPr="00722565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68356E7" w14:textId="61683086" w:rsidR="0064168F" w:rsidRPr="0064168F" w:rsidRDefault="00D31C4B" w:rsidP="0064168F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 xml:space="preserve">2: Company Registration </w:t>
            </w:r>
            <w:r w:rsidR="0064168F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64168F" w:rsidRPr="0064168F"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07A9C592" w14:textId="77777777" w:rsidR="0064168F" w:rsidRPr="0064168F" w:rsidRDefault="0064168F" w:rsidP="0064168F">
            <w:pPr>
              <w:rPr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3E9F0A7B" w14:textId="12D305E5" w:rsidR="008640D9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>Foreign Registered: to provide proof of registration in the respective country.</w:t>
            </w:r>
          </w:p>
          <w:p w14:paraId="426BA474" w14:textId="77777777" w:rsidR="0064168F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CDD5AAB" w14:textId="123B286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8640D9" w:rsidRPr="00722565">
              <w:rPr>
                <w:i/>
                <w:iCs/>
                <w:sz w:val="20"/>
                <w:szCs w:val="20"/>
              </w:rPr>
              <w:t>:</w:t>
            </w:r>
            <w:r w:rsidR="008640D9">
              <w:rPr>
                <w:i/>
                <w:iCs/>
                <w:sz w:val="20"/>
                <w:szCs w:val="20"/>
              </w:rPr>
              <w:t xml:space="preserve">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show company’s commitment towards sustainable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 xml:space="preserve">es </w:t>
            </w:r>
            <w:r w:rsidR="00E669E5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E669E5">
              <w:rPr>
                <w:i/>
                <w:iCs/>
                <w:sz w:val="20"/>
                <w:szCs w:val="20"/>
              </w:rPr>
              <w:t>,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E669E5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1201A8E9" w14:textId="77777777" w:rsidR="00E669E5" w:rsidRDefault="00E669E5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2EC23CB" w14:textId="506E9A8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1825FC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44698F2" w14:textId="62A2FE7A" w:rsidR="008640D9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2.1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 xml:space="preserve">to provide a list of </w:t>
            </w:r>
            <w:r w:rsidR="00E669E5" w:rsidRPr="00722565">
              <w:rPr>
                <w:i/>
                <w:iCs/>
                <w:sz w:val="20"/>
                <w:szCs w:val="20"/>
              </w:rPr>
              <w:t>Name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of 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E669E5">
              <w:rPr>
                <w:i/>
                <w:iCs/>
                <w:sz w:val="20"/>
                <w:szCs w:val="20"/>
              </w:rPr>
              <w:t xml:space="preserve">their </w:t>
            </w:r>
            <w:r w:rsidR="00E669E5" w:rsidRPr="00722565">
              <w:rPr>
                <w:i/>
                <w:iCs/>
                <w:sz w:val="20"/>
                <w:szCs w:val="20"/>
              </w:rPr>
              <w:t>Designation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E669E5">
              <w:rPr>
                <w:i/>
                <w:iCs/>
                <w:sz w:val="20"/>
                <w:szCs w:val="20"/>
              </w:rPr>
              <w:t xml:space="preserve">for </w:t>
            </w:r>
            <w:r w:rsidR="00E669E5" w:rsidRPr="00722565">
              <w:rPr>
                <w:i/>
                <w:iCs/>
                <w:sz w:val="20"/>
                <w:szCs w:val="20"/>
              </w:rPr>
              <w:t>the service offered</w:t>
            </w:r>
            <w:r w:rsidR="008640D9">
              <w:rPr>
                <w:i/>
                <w:iCs/>
                <w:sz w:val="20"/>
                <w:szCs w:val="20"/>
              </w:rPr>
              <w:t>.</w:t>
            </w:r>
          </w:p>
          <w:p w14:paraId="2366214E" w14:textId="77777777" w:rsidR="008640D9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20187951" w14:textId="63404144" w:rsidR="008640D9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70578C">
              <w:rPr>
                <w:b/>
                <w:bCs/>
                <w:i/>
                <w:iCs/>
                <w:sz w:val="20"/>
                <w:szCs w:val="20"/>
              </w:rPr>
              <w:t>Curriculum Vitae (CV)</w:t>
            </w:r>
            <w:r w:rsidR="008640D9"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- </w:t>
            </w:r>
            <w:r w:rsidR="008640D9">
              <w:rPr>
                <w:i/>
                <w:iCs/>
                <w:sz w:val="20"/>
                <w:szCs w:val="20"/>
              </w:rPr>
              <w:t>to provide for each of the staff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 submitted in C2.1</w:t>
            </w:r>
          </w:p>
          <w:p w14:paraId="65F2D2F1" w14:textId="77777777" w:rsidR="008640D9" w:rsidRPr="00722565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50161BC1" w14:textId="3AD3CC83" w:rsidR="00E669E5" w:rsidRDefault="00D40A8C" w:rsidP="00E669E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2.3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E669E5">
              <w:rPr>
                <w:i/>
                <w:iCs/>
                <w:sz w:val="20"/>
                <w:szCs w:val="20"/>
              </w:rPr>
              <w:t xml:space="preserve"> The document can either be:</w:t>
            </w:r>
          </w:p>
          <w:p w14:paraId="7B33A4D5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 to provide SSM e-profile. If the staff are not eligible for EPF payment, to provide the appointment letter.</w:t>
            </w:r>
          </w:p>
          <w:p w14:paraId="07478AE6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company registration in respective country.</w:t>
            </w:r>
          </w:p>
          <w:p w14:paraId="1305CBFA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06EEF10" w14:textId="0AC5609E" w:rsidR="008640D9" w:rsidRPr="00722565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2.4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DB3E0F">
              <w:rPr>
                <w:b/>
                <w:bCs/>
                <w:i/>
                <w:iCs/>
                <w:sz w:val="20"/>
                <w:szCs w:val="20"/>
              </w:rPr>
              <w:t xml:space="preserve">Tertiary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>Qualification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 w:rsidRPr="005E4E23">
              <w:rPr>
                <w:i/>
                <w:iCs/>
                <w:sz w:val="20"/>
                <w:szCs w:val="20"/>
              </w:rPr>
              <w:t>- to provide education certificates obtained by the staff listed in C2.1.</w:t>
            </w:r>
          </w:p>
          <w:p w14:paraId="1AD6305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4DA834" w14:textId="2C608D52" w:rsidR="005E4E23" w:rsidRDefault="00D40A8C" w:rsidP="005E4E2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2.5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>- to provide the certified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 xml:space="preserve">competency </w:t>
            </w:r>
            <w:r w:rsidR="005E4E23"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363349B3" w14:textId="78C8C2A8" w:rsidR="008640D9" w:rsidRPr="00722565" w:rsidRDefault="005E4E23" w:rsidP="005E4E2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>
              <w:rPr>
                <w:i/>
                <w:iCs/>
                <w:sz w:val="20"/>
                <w:szCs w:val="20"/>
              </w:rPr>
              <w:t>ation</w:t>
            </w:r>
            <w:r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>
              <w:rPr>
                <w:i/>
                <w:iCs/>
                <w:sz w:val="20"/>
                <w:szCs w:val="20"/>
              </w:rPr>
              <w:t>nal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</w:t>
            </w:r>
            <w:r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>
              <w:rPr>
                <w:i/>
                <w:iCs/>
                <w:sz w:val="20"/>
                <w:szCs w:val="20"/>
              </w:rPr>
              <w:t xml:space="preserve"> bodies</w:t>
            </w:r>
            <w:r w:rsidRPr="00722565">
              <w:rPr>
                <w:i/>
                <w:iCs/>
                <w:sz w:val="20"/>
                <w:szCs w:val="20"/>
              </w:rPr>
              <w:t>.</w:t>
            </w:r>
          </w:p>
          <w:p w14:paraId="689F2128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BC7E029" w14:textId="010A220B" w:rsidR="008640D9" w:rsidRPr="00722565" w:rsidRDefault="00D40A8C" w:rsidP="56F7F0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1642622D" w:rsidRPr="56F7F02E">
              <w:rPr>
                <w:b/>
                <w:bCs/>
                <w:i/>
                <w:iCs/>
                <w:sz w:val="20"/>
                <w:szCs w:val="20"/>
              </w:rPr>
              <w:t>2.6</w:t>
            </w:r>
            <w:r w:rsidR="1642622D"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5E4E2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5E4E23" w:rsidRPr="56F7F02E">
              <w:rPr>
                <w:i/>
                <w:iCs/>
                <w:sz w:val="20"/>
                <w:szCs w:val="20"/>
              </w:rPr>
              <w:t>how your company carries out services from start to finish in detail writing</w:t>
            </w:r>
            <w:r w:rsidR="1642622D"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7DEF5C8F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D09602" w14:textId="3BD06CAA" w:rsidR="008640D9" w:rsidRDefault="00D40A8C" w:rsidP="0016702A">
            <w:pPr>
              <w:jc w:val="both"/>
              <w:rPr>
                <w:i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8640D9">
              <w:rPr>
                <w:i/>
                <w:iCs/>
                <w:sz w:val="20"/>
                <w:szCs w:val="20"/>
              </w:rPr>
              <w:t xml:space="preserve">the list </w:t>
            </w:r>
            <w:r w:rsidR="005617B9">
              <w:rPr>
                <w:i/>
                <w:iCs/>
                <w:sz w:val="20"/>
                <w:szCs w:val="20"/>
              </w:rPr>
              <w:t xml:space="preserve">shall </w:t>
            </w:r>
            <w:r w:rsidR="005E4E23">
              <w:rPr>
                <w:i/>
                <w:iCs/>
                <w:sz w:val="20"/>
                <w:szCs w:val="20"/>
              </w:rPr>
              <w:t xml:space="preserve">include </w:t>
            </w:r>
            <w:r w:rsidR="00D76F17">
              <w:rPr>
                <w:i/>
                <w:iCs/>
                <w:sz w:val="20"/>
                <w:szCs w:val="20"/>
              </w:rPr>
              <w:t>past and current</w:t>
            </w:r>
            <w:r w:rsidR="00967F66">
              <w:rPr>
                <w:i/>
                <w:iCs/>
                <w:sz w:val="20"/>
                <w:szCs w:val="20"/>
              </w:rPr>
              <w:t xml:space="preserve"> project document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17F7E">
              <w:rPr>
                <w:i/>
                <w:iCs/>
                <w:sz w:val="20"/>
                <w:szCs w:val="20"/>
              </w:rPr>
              <w:t xml:space="preserve"> under sector</w:t>
            </w:r>
            <w:r w:rsidR="00D271AA">
              <w:rPr>
                <w:i/>
                <w:iCs/>
                <w:sz w:val="20"/>
                <w:szCs w:val="20"/>
              </w:rPr>
              <w:t>i</w:t>
            </w:r>
            <w:r w:rsidR="00D17F7E">
              <w:rPr>
                <w:i/>
                <w:iCs/>
                <w:sz w:val="20"/>
                <w:szCs w:val="20"/>
              </w:rPr>
              <w:t xml:space="preserve">al scope </w:t>
            </w:r>
            <w:r w:rsidR="00D17F7E" w:rsidRPr="00D17F7E">
              <w:rPr>
                <w:i/>
                <w:iCs/>
                <w:sz w:val="20"/>
                <w:szCs w:val="20"/>
              </w:rPr>
              <w:t xml:space="preserve">which includes: </w:t>
            </w:r>
            <w:r w:rsidR="001406CA" w:rsidRPr="001406CA">
              <w:rPr>
                <w:i/>
                <w:iCs/>
                <w:sz w:val="20"/>
                <w:szCs w:val="20"/>
              </w:rPr>
              <w:t>Energy (renewable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>/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 xml:space="preserve">non-renewable), Energy distribution, Energy demand, Manufacturing industries, Chemical industry, Construction, Transport, Mining/Mineral production, Metal production, Fugitive emissions – from fuels (solid, oil, and gas), Fugitive emissions – from Industrial gases (halocarbons and </w:t>
            </w:r>
            <w:r w:rsidR="001406CA">
              <w:rPr>
                <w:i/>
                <w:iCs/>
                <w:sz w:val="20"/>
                <w:szCs w:val="20"/>
              </w:rPr>
              <w:t>S</w:t>
            </w:r>
            <w:r w:rsidR="001406CA" w:rsidRPr="001406CA">
              <w:rPr>
                <w:i/>
                <w:iCs/>
                <w:sz w:val="20"/>
                <w:szCs w:val="20"/>
              </w:rPr>
              <w:t>ulphur hexafluoride), Solvents use, Waste handling and disposal, Agriculture, forestry and other land use (AFOLU), Livestock and manure management, Carbon capture and storage</w:t>
            </w:r>
          </w:p>
          <w:p w14:paraId="2EC01F65" w14:textId="77777777" w:rsidR="00D17F7E" w:rsidRDefault="00D17F7E" w:rsidP="00D17F7E">
            <w:pPr>
              <w:rPr>
                <w:i/>
              </w:rPr>
            </w:pPr>
          </w:p>
          <w:p w14:paraId="436C4E5F" w14:textId="310091BE" w:rsidR="00A75327" w:rsidRPr="00485715" w:rsidRDefault="00A75327" w:rsidP="00D17F7E">
            <w:pPr>
              <w:rPr>
                <w:i/>
              </w:rPr>
            </w:pPr>
          </w:p>
        </w:tc>
      </w:tr>
    </w:tbl>
    <w:p w14:paraId="186E19C6" w14:textId="77777777" w:rsidR="008640D9" w:rsidRDefault="008640D9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544"/>
        <w:gridCol w:w="2984"/>
        <w:gridCol w:w="1414"/>
        <w:gridCol w:w="2123"/>
      </w:tblGrid>
      <w:tr w:rsidR="00917163" w14:paraId="35ECEB87" w14:textId="77777777" w:rsidTr="005D0B1A">
        <w:trPr>
          <w:trHeight w:val="37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2F2C143" w14:textId="7FA4AC3E" w:rsidR="00917163" w:rsidRDefault="00917163" w:rsidP="005D0B1A">
            <w:r w:rsidRPr="00275F5F">
              <w:rPr>
                <w:b/>
              </w:rPr>
              <w:lastRenderedPageBreak/>
              <w:t xml:space="preserve">SECTION </w:t>
            </w:r>
            <w:r w:rsidR="00CF1C8E">
              <w:rPr>
                <w:b/>
              </w:rPr>
              <w:t>E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VVBs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D9005C" w14:paraId="709DFC97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CE787" w14:textId="33BABE81" w:rsidR="00D9005C" w:rsidRPr="00275F5F" w:rsidRDefault="00D9005C" w:rsidP="005D0B1A">
            <w:pPr>
              <w:rPr>
                <w:b/>
              </w:rPr>
            </w:pPr>
            <w:r>
              <w:rPr>
                <w:rFonts w:eastAsia="Times New Roman"/>
              </w:rPr>
              <w:t>Accredited Company Name: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458C2" w14:textId="05F4FE8B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3A14558B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A6D8" w14:textId="3D1B9E2A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Origin Country: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996A" w14:textId="301D5190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12C94B15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FE49" w14:textId="650A0D68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Accredited for Carbon Credit Registry Program: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23572" w14:textId="6FCECDF6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4FF5EBE4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0B545" w14:textId="657E1E00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Accredited By: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C7A5" w14:textId="6BC04F99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541B42D6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790E" w14:textId="38BAF750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Scope of Accreditation: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E6BA" w14:textId="4BBA9CE3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13FCA2A5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6404" w14:textId="5F10E469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Registered Date: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E75D" w14:textId="5121977E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079AB817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1335" w14:textId="7D269837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Expired Date: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9D6B" w14:textId="10BD8D40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79E24496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4A1C" w14:textId="7DE31D6D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Relation with Accredited Company: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9E851" w14:textId="52E086DF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4D616057" w14:textId="77777777" w:rsidTr="005D0B1A">
        <w:trPr>
          <w:trHeight w:val="45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82A9" w14:textId="43993F25" w:rsidR="00D9005C" w:rsidRDefault="00D9005C" w:rsidP="00D9005C">
            <w:pPr>
              <w:pStyle w:val="ListParagraph"/>
              <w:ind w:left="360"/>
              <w:contextualSpacing w:val="0"/>
              <w:rPr>
                <w:rFonts w:eastAsia="Times New Roman"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17163" w14:paraId="75A65523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F01F31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E9A232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003AB3" w14:textId="77777777" w:rsidR="00917163" w:rsidRPr="005B3170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22D89309" w14:textId="61E4162B" w:rsidR="00917163" w:rsidRPr="00AD3D23" w:rsidRDefault="00917163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8D87F9" w14:textId="77777777" w:rsidR="00917163" w:rsidRPr="00BF0DFD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17163" w14:paraId="12187FE2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091D1F52" w14:textId="10F6C6F3" w:rsidR="00917163" w:rsidRPr="00722565" w:rsidRDefault="00D40A8C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gridSpan w:val="2"/>
            <w:shd w:val="clear" w:color="auto" w:fill="E2EFD9" w:themeFill="accent6" w:themeFillTint="33"/>
            <w:vAlign w:val="center"/>
          </w:tcPr>
          <w:p w14:paraId="3D474D27" w14:textId="77777777" w:rsidR="00917163" w:rsidRPr="00722565" w:rsidRDefault="00917163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67AC21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B435B7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572BEE9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50EEB5A0" w14:textId="0341712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gridSpan w:val="2"/>
            <w:vAlign w:val="center"/>
          </w:tcPr>
          <w:p w14:paraId="70BAA1A0" w14:textId="2798241E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42D7638C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C12C56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45A4FC1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4B6BE49A" w14:textId="5B6A709F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gridSpan w:val="2"/>
            <w:vAlign w:val="center"/>
          </w:tcPr>
          <w:p w14:paraId="052DBD11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46BAF5D7" w14:textId="77777777" w:rsidR="00917163" w:rsidRPr="0043544F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D76099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257AE93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7B2628D" w14:textId="543B571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</w:t>
            </w:r>
            <w:r w:rsidR="0091716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gridSpan w:val="2"/>
            <w:vAlign w:val="center"/>
          </w:tcPr>
          <w:p w14:paraId="317B80FB" w14:textId="4D808795" w:rsidR="00917163" w:rsidRPr="00722565" w:rsidRDefault="00917163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6A0FFB24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2228BBE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79C110F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78D0F9DE" w14:textId="31F86A6E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</w:t>
            </w:r>
            <w:r w:rsidR="0091716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gridSpan w:val="2"/>
            <w:vAlign w:val="center"/>
          </w:tcPr>
          <w:p w14:paraId="040EC0E5" w14:textId="44A81348" w:rsidR="00917163" w:rsidRPr="00722565" w:rsidRDefault="007373AE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Sustainable policy</w:t>
            </w:r>
          </w:p>
        </w:tc>
        <w:tc>
          <w:tcPr>
            <w:tcW w:w="1414" w:type="dxa"/>
            <w:vAlign w:val="center"/>
          </w:tcPr>
          <w:p w14:paraId="450AB7C8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393C09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0EC14F8E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EB3C810" w14:textId="04FB84F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gridSpan w:val="2"/>
            <w:shd w:val="clear" w:color="auto" w:fill="E2EFD9" w:themeFill="accent6" w:themeFillTint="33"/>
            <w:vAlign w:val="center"/>
          </w:tcPr>
          <w:p w14:paraId="520EF7D6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2346A77C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893F23F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385FEDB5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2915A6F2" w14:textId="6FDE88B9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gridSpan w:val="2"/>
            <w:vAlign w:val="center"/>
          </w:tcPr>
          <w:p w14:paraId="3EB259C5" w14:textId="5F5667A9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Proof of a valid accreditation based on service offered </w:t>
            </w:r>
          </w:p>
        </w:tc>
        <w:tc>
          <w:tcPr>
            <w:tcW w:w="1414" w:type="dxa"/>
            <w:vAlign w:val="center"/>
          </w:tcPr>
          <w:p w14:paraId="5B2ABBD2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1745EA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596BAD" w14:paraId="3A9F4376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843283B" w14:textId="5B1F6296" w:rsidR="00596BAD" w:rsidRDefault="00596BAD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722565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8" w:type="dxa"/>
            <w:gridSpan w:val="2"/>
            <w:vAlign w:val="center"/>
          </w:tcPr>
          <w:p w14:paraId="036B30F6" w14:textId="0E7B7798" w:rsidR="00596BAD" w:rsidRDefault="003E0DFE" w:rsidP="005D0B1A">
            <w:pPr>
              <w:rPr>
                <w:rFonts w:cstheme="minorHAnsi"/>
                <w:sz w:val="20"/>
                <w:szCs w:val="20"/>
              </w:rPr>
            </w:pPr>
            <w:r w:rsidRPr="003E0DFE">
              <w:rPr>
                <w:rFonts w:cstheme="minorHAnsi"/>
                <w:sz w:val="20"/>
                <w:szCs w:val="20"/>
              </w:rPr>
              <w:t>Proof of a valid affiliate document</w:t>
            </w:r>
          </w:p>
        </w:tc>
        <w:tc>
          <w:tcPr>
            <w:tcW w:w="1414" w:type="dxa"/>
            <w:vAlign w:val="center"/>
          </w:tcPr>
          <w:p w14:paraId="4241F275" w14:textId="77777777" w:rsidR="00596BAD" w:rsidRPr="00715620" w:rsidRDefault="00596BAD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6FF48F8" w14:textId="77777777" w:rsidR="00596BAD" w:rsidRPr="00485715" w:rsidRDefault="00596BAD" w:rsidP="005D0B1A">
            <w:pPr>
              <w:jc w:val="center"/>
              <w:rPr>
                <w:i/>
              </w:rPr>
            </w:pPr>
          </w:p>
        </w:tc>
      </w:tr>
      <w:tr w:rsidR="00917163" w14:paraId="33ADF1AD" w14:textId="77777777" w:rsidTr="005D0B1A">
        <w:trPr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vAlign w:val="center"/>
          </w:tcPr>
          <w:p w14:paraId="7F7DB1FA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421CA95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19F64D3" w14:textId="17FAFEE2" w:rsidR="00917163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="00917163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7AEBC84B" w14:textId="77777777" w:rsidR="00917163" w:rsidRPr="00722565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AFE5885" w14:textId="0A336308" w:rsidR="00027643" w:rsidRDefault="00D40A8C" w:rsidP="0002764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027643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2: Company Registration - </w:t>
            </w:r>
            <w:r w:rsidR="00027643"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5A9692BF" w14:textId="77777777" w:rsidR="00027643" w:rsidRPr="00FD0AB0" w:rsidRDefault="00027643" w:rsidP="000276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5D889E93" w14:textId="77777777" w:rsidR="00027643" w:rsidRDefault="00027643" w:rsidP="000276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registration in the respective country.</w:t>
            </w:r>
          </w:p>
          <w:p w14:paraId="4AB76101" w14:textId="77777777" w:rsidR="00027643" w:rsidRDefault="0002764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FB2CB4B" w14:textId="303A1BD5" w:rsidR="00917163" w:rsidRPr="00D40A8C" w:rsidRDefault="008C45B0" w:rsidP="00D40A8C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show company’s commitment towards sustainable practises </w:t>
            </w:r>
            <w:r w:rsidRPr="00722565">
              <w:rPr>
                <w:i/>
                <w:iCs/>
                <w:sz w:val="20"/>
                <w:szCs w:val="20"/>
              </w:rPr>
              <w:t>(within your company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>
              <w:rPr>
                <w:i/>
                <w:iCs/>
                <w:sz w:val="20"/>
                <w:szCs w:val="20"/>
              </w:rPr>
              <w:t xml:space="preserve"> practise</w:t>
            </w:r>
            <w:r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45C187F0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88CB2B" w14:textId="51DDC631" w:rsidR="00917163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="00917163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16E70751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3EEE745" w14:textId="06814CE7" w:rsidR="009015E7" w:rsidRDefault="00D40A8C" w:rsidP="00635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917163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917163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17163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635F5C" w:rsidRPr="00635F5C">
              <w:rPr>
                <w:b/>
                <w:bCs/>
                <w:i/>
                <w:iCs/>
                <w:sz w:val="20"/>
                <w:szCs w:val="20"/>
              </w:rPr>
              <w:t>Proof of a valid accreditation by a recognized carbon credit registry program</w:t>
            </w:r>
            <w:r w:rsidR="00027643">
              <w:rPr>
                <w:i/>
                <w:iCs/>
                <w:sz w:val="20"/>
                <w:szCs w:val="20"/>
              </w:rPr>
              <w:t xml:space="preserve"> -</w:t>
            </w:r>
            <w:r w:rsidR="00635F5C" w:rsidRPr="00635F5C">
              <w:rPr>
                <w:i/>
                <w:iCs/>
                <w:sz w:val="20"/>
                <w:szCs w:val="20"/>
              </w:rPr>
              <w:t xml:space="preserve"> by </w:t>
            </w:r>
            <w:r w:rsidR="00027643">
              <w:rPr>
                <w:i/>
                <w:iCs/>
                <w:sz w:val="20"/>
                <w:szCs w:val="20"/>
              </w:rPr>
              <w:t xml:space="preserve">the </w:t>
            </w:r>
            <w:r w:rsidR="00635F5C" w:rsidRPr="00635F5C">
              <w:rPr>
                <w:i/>
                <w:iCs/>
                <w:sz w:val="20"/>
                <w:szCs w:val="20"/>
              </w:rPr>
              <w:t>United Nations Clean Development Mechanism (CDM) as a Designated Operational Entity (DOE), or by</w:t>
            </w:r>
            <w:r w:rsidR="00027643">
              <w:rPr>
                <w:i/>
                <w:iCs/>
                <w:sz w:val="20"/>
                <w:szCs w:val="20"/>
              </w:rPr>
              <w:t xml:space="preserve"> the </w:t>
            </w:r>
            <w:r w:rsidR="00635F5C" w:rsidRPr="00635F5C">
              <w:rPr>
                <w:i/>
                <w:iCs/>
                <w:sz w:val="20"/>
                <w:szCs w:val="20"/>
              </w:rPr>
              <w:t>International Accreditation Forum (IAF) member body for ISO 14065.</w:t>
            </w:r>
          </w:p>
          <w:p w14:paraId="0B53CF6F" w14:textId="77777777" w:rsidR="003E0DFE" w:rsidRDefault="003E0DFE" w:rsidP="00635F5C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3C76105" w14:textId="03F05BB9" w:rsidR="003E0DFE" w:rsidRDefault="003E0DFE" w:rsidP="00635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3E0DFE">
              <w:rPr>
                <w:b/>
                <w:bCs/>
                <w:i/>
                <w:iCs/>
                <w:sz w:val="20"/>
                <w:szCs w:val="20"/>
              </w:rPr>
              <w:t>: Proof of a valid affiliate document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C0957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C0957">
              <w:rPr>
                <w:i/>
                <w:iCs/>
                <w:sz w:val="20"/>
                <w:szCs w:val="20"/>
              </w:rPr>
              <w:t xml:space="preserve">to provide document to prove relation between </w:t>
            </w:r>
            <w:r w:rsidR="00722708">
              <w:rPr>
                <w:i/>
                <w:iCs/>
                <w:sz w:val="20"/>
                <w:szCs w:val="20"/>
              </w:rPr>
              <w:t>VVBs</w:t>
            </w:r>
            <w:r w:rsidR="00FC0957">
              <w:rPr>
                <w:i/>
                <w:iCs/>
                <w:sz w:val="20"/>
                <w:szCs w:val="20"/>
              </w:rPr>
              <w:t xml:space="preserve"> applying and accredited </w:t>
            </w:r>
            <w:r w:rsidR="00722708">
              <w:rPr>
                <w:i/>
                <w:iCs/>
                <w:sz w:val="20"/>
                <w:szCs w:val="20"/>
              </w:rPr>
              <w:t>VVBs</w:t>
            </w:r>
            <w:r w:rsidR="00FC0957">
              <w:rPr>
                <w:i/>
                <w:iCs/>
                <w:sz w:val="20"/>
                <w:szCs w:val="20"/>
              </w:rPr>
              <w:t>.</w:t>
            </w:r>
          </w:p>
          <w:p w14:paraId="7084DA0C" w14:textId="106FDE62" w:rsidR="00635F5C" w:rsidRPr="00485715" w:rsidRDefault="00635F5C" w:rsidP="00635F5C">
            <w:pPr>
              <w:jc w:val="both"/>
              <w:rPr>
                <w:i/>
              </w:rPr>
            </w:pPr>
          </w:p>
        </w:tc>
      </w:tr>
    </w:tbl>
    <w:p w14:paraId="03C3313C" w14:textId="77777777" w:rsidR="00917163" w:rsidRDefault="00917163" w:rsidP="00DD0517">
      <w:pPr>
        <w:spacing w:after="0" w:line="240" w:lineRule="auto"/>
      </w:pPr>
    </w:p>
    <w:p w14:paraId="62B6DB49" w14:textId="77777777" w:rsidR="008C723E" w:rsidRDefault="008C723E">
      <w:r>
        <w:br w:type="page"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9015E7" w14:paraId="4844FC61" w14:textId="77777777" w:rsidTr="005D0B1A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4799B3C" w14:textId="6F2B144E" w:rsidR="009015E7" w:rsidRDefault="009015E7" w:rsidP="005D0B1A">
            <w:r w:rsidRPr="00275F5F">
              <w:rPr>
                <w:b/>
              </w:rPr>
              <w:lastRenderedPageBreak/>
              <w:t xml:space="preserve">SECTION </w:t>
            </w:r>
            <w:r w:rsidR="00CF1C8E">
              <w:rPr>
                <w:b/>
              </w:rPr>
              <w:t>F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FINANCIAL INSTITUTION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027643" w14:paraId="32DAFDB4" w14:textId="77777777" w:rsidTr="005D0B1A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2E153" w14:textId="17154B35" w:rsidR="00027643" w:rsidRPr="00275F5F" w:rsidRDefault="00027643" w:rsidP="00027643">
            <w:pPr>
              <w:rPr>
                <w:b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015E7" w14:paraId="04CE03E7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439FFC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5D45DD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4DF56C" w14:textId="77777777" w:rsidR="009015E7" w:rsidRPr="005B3170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3DCCE44F" w14:textId="7B0B8937" w:rsidR="009015E7" w:rsidRPr="00AD3D23" w:rsidRDefault="009015E7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5F8DC0" w14:textId="77777777" w:rsidR="009015E7" w:rsidRPr="00BF0DFD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015E7" w14:paraId="06224418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E785FD9" w14:textId="28908A74" w:rsidR="009015E7" w:rsidRPr="00722565" w:rsidRDefault="00D40A8C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1B020B1C" w14:textId="77777777" w:rsidR="009015E7" w:rsidRPr="00722565" w:rsidRDefault="009015E7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3870EDA4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F597675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5861A1AF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6B9AFB2C" w14:textId="75DE4868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vAlign w:val="center"/>
          </w:tcPr>
          <w:p w14:paraId="33A2B880" w14:textId="6D1C774F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048CE789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C9B2ED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31A4628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484A8C4" w14:textId="0FE00FA0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vAlign w:val="center"/>
          </w:tcPr>
          <w:p w14:paraId="604B3A26" w14:textId="4511F1D4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 xml:space="preserve">Proof of </w:t>
            </w:r>
            <w:r>
              <w:rPr>
                <w:rFonts w:cstheme="minorHAnsi"/>
                <w:sz w:val="20"/>
                <w:szCs w:val="20"/>
              </w:rPr>
              <w:t>Licensed financial Institution</w:t>
            </w:r>
          </w:p>
        </w:tc>
        <w:tc>
          <w:tcPr>
            <w:tcW w:w="1414" w:type="dxa"/>
            <w:vAlign w:val="center"/>
          </w:tcPr>
          <w:p w14:paraId="4102A091" w14:textId="77777777" w:rsidR="009015E7" w:rsidRPr="0043544F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CD6AF92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964EFC6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2A08D8F" w14:textId="7F65201C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146394DF" w14:textId="77777777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B52F478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4879880B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3DD931F2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04F80B5" w14:textId="0BDB097D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vAlign w:val="center"/>
          </w:tcPr>
          <w:p w14:paraId="75096A4E" w14:textId="66E23D63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5402847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55DBA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0D0470" w14:paraId="0D2AD804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CF8751B" w14:textId="5CA97055" w:rsidR="000D0470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0D0470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528" w:type="dxa"/>
            <w:vAlign w:val="center"/>
          </w:tcPr>
          <w:p w14:paraId="02B14AA1" w14:textId="3A0B54C7" w:rsidR="000D0470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List of sustainable financing services</w:t>
            </w:r>
          </w:p>
        </w:tc>
        <w:tc>
          <w:tcPr>
            <w:tcW w:w="1414" w:type="dxa"/>
            <w:vAlign w:val="center"/>
          </w:tcPr>
          <w:p w14:paraId="6688B058" w14:textId="77777777" w:rsidR="000D0470" w:rsidRPr="00715620" w:rsidRDefault="000D0470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4E2001B" w14:textId="77777777" w:rsidR="000D0470" w:rsidRPr="00485715" w:rsidRDefault="000D0470" w:rsidP="005D0B1A">
            <w:pPr>
              <w:jc w:val="center"/>
              <w:rPr>
                <w:i/>
              </w:rPr>
            </w:pPr>
          </w:p>
        </w:tc>
      </w:tr>
      <w:tr w:rsidR="009015E7" w14:paraId="06DF8111" w14:textId="77777777" w:rsidTr="005D0B1A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505DF04C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ED87637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448BC860" w14:textId="2A7BFAFB" w:rsidR="009015E7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4192DE92" w14:textId="77777777" w:rsidR="009015E7" w:rsidRPr="00722565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F0A819" w14:textId="5FBA6219" w:rsidR="009015E7" w:rsidRPr="00FD0AB0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015E7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0D0470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015E7" w:rsidRPr="00722565">
              <w:rPr>
                <w:i/>
                <w:iCs/>
                <w:sz w:val="20"/>
                <w:szCs w:val="20"/>
              </w:rPr>
              <w:t>:</w:t>
            </w:r>
            <w:r w:rsidR="009015E7"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>Proof of Licensed financial Institution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015E7">
              <w:rPr>
                <w:i/>
                <w:iCs/>
                <w:sz w:val="20"/>
                <w:szCs w:val="20"/>
              </w:rPr>
              <w:t xml:space="preserve">to </w:t>
            </w:r>
            <w:r w:rsidR="000D0470">
              <w:rPr>
                <w:i/>
                <w:iCs/>
                <w:sz w:val="20"/>
                <w:szCs w:val="20"/>
              </w:rPr>
              <w:t xml:space="preserve">provide proof </w:t>
            </w:r>
            <w:r w:rsidR="00027643">
              <w:rPr>
                <w:i/>
                <w:iCs/>
                <w:sz w:val="20"/>
                <w:szCs w:val="20"/>
              </w:rPr>
              <w:t>as a</w:t>
            </w:r>
            <w:r w:rsidR="000D0470"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i/>
                <w:iCs/>
                <w:sz w:val="20"/>
                <w:szCs w:val="20"/>
              </w:rPr>
              <w:t>Licensed Financial Institution under the Malaysian Laws and Regulations</w:t>
            </w:r>
            <w:r w:rsidR="000D0470">
              <w:rPr>
                <w:i/>
                <w:iCs/>
                <w:sz w:val="20"/>
                <w:szCs w:val="20"/>
              </w:rPr>
              <w:t>.</w:t>
            </w:r>
          </w:p>
          <w:p w14:paraId="276D8174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B446817" w14:textId="4810DE10" w:rsidR="009015E7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0A5A2B0D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0BF8D04" w14:textId="5D5952E9" w:rsidR="00027643" w:rsidRDefault="00D40A8C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9015E7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9015E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015E7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02764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how your company carries out services from start to finish in detail writing.          </w:t>
            </w:r>
          </w:p>
          <w:p w14:paraId="3F57F810" w14:textId="77777777" w:rsidR="000572F7" w:rsidRDefault="000572F7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3AF6E6DA" w14:textId="7CE100DB" w:rsidR="00832471" w:rsidRDefault="00D40A8C" w:rsidP="009015E7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0572F7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5B21FE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0572F7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0572F7" w:rsidRPr="000572F7">
              <w:rPr>
                <w:b/>
                <w:bCs/>
                <w:i/>
                <w:iCs/>
                <w:sz w:val="20"/>
                <w:szCs w:val="20"/>
              </w:rPr>
              <w:t>List of sustainable financing services</w:t>
            </w:r>
            <w:r w:rsidR="000572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4D172B">
              <w:rPr>
                <w:i/>
                <w:iCs/>
                <w:sz w:val="20"/>
                <w:szCs w:val="20"/>
              </w:rPr>
              <w:t>the</w:t>
            </w:r>
            <w:r w:rsidR="004D172B">
              <w:t xml:space="preserve"> </w:t>
            </w:r>
            <w:r w:rsidR="004D172B" w:rsidRPr="004D172B">
              <w:rPr>
                <w:i/>
                <w:iCs/>
                <w:sz w:val="20"/>
                <w:szCs w:val="20"/>
              </w:rPr>
              <w:t>List of sustainable financing services currently offered and the eligibility criteria</w:t>
            </w:r>
            <w:r w:rsidR="005B21FE">
              <w:rPr>
                <w:i/>
                <w:iCs/>
                <w:sz w:val="20"/>
                <w:szCs w:val="20"/>
              </w:rPr>
              <w:t>.</w:t>
            </w:r>
          </w:p>
          <w:p w14:paraId="54D83E6B" w14:textId="19BDC05D" w:rsidR="00965197" w:rsidRPr="009015E7" w:rsidRDefault="00965197" w:rsidP="009015E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1384F802" w14:textId="644EC9D0" w:rsidR="008C723E" w:rsidRDefault="008C723E">
      <w:r>
        <w:br w:type="page"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3543"/>
        <w:gridCol w:w="5529"/>
      </w:tblGrid>
      <w:tr w:rsidR="00514EA7" w14:paraId="380EA639" w14:textId="77777777" w:rsidTr="005D0B1A">
        <w:trPr>
          <w:trHeight w:val="415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3AE7D6D" w14:textId="6E30DD9B" w:rsidR="00514EA7" w:rsidRDefault="00514EA7" w:rsidP="005D0B1A">
            <w:r w:rsidRPr="007058FB">
              <w:rPr>
                <w:b/>
              </w:rPr>
              <w:lastRenderedPageBreak/>
              <w:t xml:space="preserve">SECTION </w:t>
            </w:r>
            <w:r w:rsidR="00D40A8C">
              <w:rPr>
                <w:b/>
              </w:rPr>
              <w:t>G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DECLARATION</w:t>
            </w:r>
          </w:p>
        </w:tc>
      </w:tr>
      <w:tr w:rsidR="00514EA7" w14:paraId="1B09EE95" w14:textId="77777777" w:rsidTr="007E6B6A">
        <w:trPr>
          <w:trHeight w:val="427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vAlign w:val="center"/>
          </w:tcPr>
          <w:p w14:paraId="7FD149D2" w14:textId="16FAD07D" w:rsidR="00514EA7" w:rsidRPr="00E94288" w:rsidRDefault="00514EA7" w:rsidP="00514EA7">
            <w:pPr>
              <w:rPr>
                <w:i/>
              </w:rPr>
            </w:pPr>
            <w:r w:rsidRPr="005C1A7C">
              <w:rPr>
                <w:b/>
              </w:rPr>
              <w:t>You are require</w:t>
            </w:r>
            <w:r>
              <w:rPr>
                <w:b/>
              </w:rPr>
              <w:t xml:space="preserve">d to </w:t>
            </w:r>
            <w:r w:rsidR="00205409">
              <w:rPr>
                <w:b/>
              </w:rPr>
              <w:t xml:space="preserve">make a declaration for </w:t>
            </w:r>
            <w:r>
              <w:rPr>
                <w:b/>
              </w:rPr>
              <w:t xml:space="preserve">this submission to </w:t>
            </w:r>
            <w:r w:rsidR="00205409">
              <w:rPr>
                <w:b/>
              </w:rPr>
              <w:t xml:space="preserve">ensure the </w:t>
            </w:r>
            <w:r>
              <w:rPr>
                <w:b/>
              </w:rPr>
              <w:t>application is valid to be processed.</w:t>
            </w:r>
          </w:p>
        </w:tc>
      </w:tr>
      <w:tr w:rsidR="00514EA7" w14:paraId="32E71EAF" w14:textId="77777777" w:rsidTr="00514EA7">
        <w:trPr>
          <w:trHeight w:val="858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vAlign w:val="center"/>
          </w:tcPr>
          <w:p w14:paraId="22A9B6BB" w14:textId="77777777" w:rsidR="00514EA7" w:rsidRDefault="00514EA7" w:rsidP="00514EA7">
            <w:pPr>
              <w:jc w:val="both"/>
            </w:pPr>
          </w:p>
          <w:p w14:paraId="7F7072E6" w14:textId="77777777" w:rsidR="00BD712E" w:rsidRDefault="00514EA7" w:rsidP="00BD712E">
            <w:pPr>
              <w:jc w:val="both"/>
            </w:pPr>
            <w:r w:rsidRPr="00D82117">
              <w:t xml:space="preserve">1. </w:t>
            </w:r>
            <w:r w:rsidRPr="00206F3A">
              <w:t xml:space="preserve">I am authorised to make this declaration on behalf of the applicant. I am also authorised to provide the information and </w:t>
            </w:r>
            <w:r w:rsidR="00BD712E">
              <w:t xml:space="preserve"> </w:t>
            </w:r>
          </w:p>
          <w:p w14:paraId="27610C0A" w14:textId="0D996537" w:rsidR="00514EA7" w:rsidRDefault="00BD712E" w:rsidP="00BD712E">
            <w:pPr>
              <w:jc w:val="both"/>
            </w:pPr>
            <w:r>
              <w:t xml:space="preserve">    </w:t>
            </w:r>
            <w:r w:rsidR="00514EA7" w:rsidRPr="00206F3A">
              <w:t>documents contained herein.</w:t>
            </w:r>
          </w:p>
          <w:p w14:paraId="572D80E8" w14:textId="77777777" w:rsidR="00BD712E" w:rsidRDefault="00514EA7" w:rsidP="00BD712E">
            <w:pPr>
              <w:jc w:val="both"/>
            </w:pPr>
            <w:r>
              <w:t>2. I declare that the information contained in this Application Form including its supporting documents</w:t>
            </w:r>
            <w:r w:rsidR="00BD712E">
              <w:t xml:space="preserve"> </w:t>
            </w:r>
            <w:r>
              <w:t>are true,</w:t>
            </w:r>
            <w:r w:rsidR="00BD712E">
              <w:t xml:space="preserve"> a</w:t>
            </w:r>
            <w:r>
              <w:t xml:space="preserve">ccurate, </w:t>
            </w:r>
          </w:p>
          <w:p w14:paraId="1488A0EB" w14:textId="487B418C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correct, complete and reflection of the original documents in our record keeping.</w:t>
            </w:r>
          </w:p>
          <w:p w14:paraId="613422A4" w14:textId="77777777" w:rsidR="00BD712E" w:rsidRDefault="00514EA7" w:rsidP="00BD712E">
            <w:pPr>
              <w:jc w:val="both"/>
            </w:pPr>
            <w:r>
              <w:t>3. MGTC reserves the right to reject, discontinue or cancel the approval if at any time MGTC finds the information</w:t>
            </w:r>
            <w:r w:rsidR="00BD712E">
              <w:t xml:space="preserve"> </w:t>
            </w:r>
            <w:r>
              <w:t xml:space="preserve">provided </w:t>
            </w:r>
          </w:p>
          <w:p w14:paraId="2CA3396E" w14:textId="1AADCEB8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herein is untrue, inaccurate, incorrect or alter</w:t>
            </w:r>
            <w:r w:rsidR="00205409">
              <w:t>ed</w:t>
            </w:r>
            <w:r w:rsidR="00514EA7">
              <w:t xml:space="preserve"> from the original which could have mislead into the decision.</w:t>
            </w:r>
          </w:p>
          <w:p w14:paraId="0CDEFDEA" w14:textId="3B904367" w:rsidR="00514EA7" w:rsidRDefault="00514EA7" w:rsidP="00BD712E">
            <w:pPr>
              <w:jc w:val="both"/>
            </w:pPr>
            <w:r>
              <w:t xml:space="preserve">4. </w:t>
            </w:r>
            <w:r w:rsidRPr="00206F3A">
              <w:t>I agree to all the terms and conditions contained in this Application Form</w:t>
            </w:r>
            <w:r w:rsidR="00D45EF0">
              <w:t xml:space="preserve"> and the Guideline</w:t>
            </w:r>
            <w:r w:rsidR="00205409">
              <w:t>.</w:t>
            </w:r>
          </w:p>
          <w:p w14:paraId="61BFC263" w14:textId="72BECD03" w:rsidR="00514EA7" w:rsidRDefault="00514EA7" w:rsidP="00BD712E">
            <w:pPr>
              <w:jc w:val="both"/>
            </w:pPr>
            <w:r>
              <w:t xml:space="preserve">5. </w:t>
            </w:r>
            <w:r w:rsidRPr="00206F3A">
              <w:t xml:space="preserve">I hereby </w:t>
            </w:r>
            <w:r w:rsidR="00205409">
              <w:t xml:space="preserve">give my </w:t>
            </w:r>
            <w:r w:rsidRPr="00206F3A">
              <w:t>consent for my personal data to be processed by MGTC for this application.</w:t>
            </w:r>
          </w:p>
          <w:p w14:paraId="41674C4E" w14:textId="77777777" w:rsidR="00514EA7" w:rsidRPr="00E94288" w:rsidRDefault="00514EA7" w:rsidP="00514EA7">
            <w:pPr>
              <w:rPr>
                <w:i/>
              </w:rPr>
            </w:pPr>
          </w:p>
        </w:tc>
      </w:tr>
      <w:tr w:rsidR="00514EA7" w14:paraId="4F184A90" w14:textId="77777777" w:rsidTr="002F10DA">
        <w:trPr>
          <w:trHeight w:val="434"/>
        </w:trPr>
        <w:tc>
          <w:tcPr>
            <w:tcW w:w="5529" w:type="dxa"/>
            <w:gridSpan w:val="2"/>
            <w:shd w:val="clear" w:color="auto" w:fill="C5E0B3" w:themeFill="accent6" w:themeFillTint="66"/>
            <w:vAlign w:val="center"/>
          </w:tcPr>
          <w:p w14:paraId="4C2F8D32" w14:textId="45B87367" w:rsidR="00514EA7" w:rsidRDefault="00514EA7" w:rsidP="00514EA7">
            <w:pPr>
              <w:jc w:val="center"/>
            </w:pPr>
            <w:r w:rsidRPr="008C4B1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29" w:type="dxa"/>
            <w:shd w:val="clear" w:color="auto" w:fill="C5E0B3" w:themeFill="accent6" w:themeFillTint="66"/>
            <w:vAlign w:val="center"/>
          </w:tcPr>
          <w:p w14:paraId="6712962E" w14:textId="50301919" w:rsidR="00514EA7" w:rsidRDefault="00514EA7" w:rsidP="00514EA7">
            <w:pPr>
              <w:jc w:val="center"/>
            </w:pPr>
            <w:r w:rsidRPr="008C4B1C">
              <w:rPr>
                <w:b/>
                <w:bCs/>
                <w:iCs/>
                <w:sz w:val="20"/>
                <w:szCs w:val="20"/>
              </w:rPr>
              <w:t>Company Stamp</w:t>
            </w:r>
          </w:p>
        </w:tc>
      </w:tr>
      <w:tr w:rsidR="008640D9" w14:paraId="3ACC6F0B" w14:textId="77777777" w:rsidTr="00FB2EB1">
        <w:trPr>
          <w:trHeight w:val="412"/>
        </w:trPr>
        <w:tc>
          <w:tcPr>
            <w:tcW w:w="5529" w:type="dxa"/>
            <w:gridSpan w:val="2"/>
            <w:vAlign w:val="center"/>
          </w:tcPr>
          <w:p w14:paraId="0AD904D3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29AC8C0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70DFF3F4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5A9ED957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9F34478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14:paraId="5B17CAD0" w14:textId="045B9F19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4B44FA6D" w14:textId="77777777" w:rsidTr="00505938">
        <w:trPr>
          <w:trHeight w:val="412"/>
        </w:trPr>
        <w:tc>
          <w:tcPr>
            <w:tcW w:w="1986" w:type="dxa"/>
            <w:vAlign w:val="center"/>
          </w:tcPr>
          <w:p w14:paraId="4FCCDEE6" w14:textId="17BFEF56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43" w:type="dxa"/>
            <w:vAlign w:val="center"/>
          </w:tcPr>
          <w:p w14:paraId="7F48E1B0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0B40AD4C" w14:textId="0A1268BD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0B3EA22B" w14:textId="77777777" w:rsidTr="00C86590">
        <w:trPr>
          <w:trHeight w:val="412"/>
        </w:trPr>
        <w:tc>
          <w:tcPr>
            <w:tcW w:w="1986" w:type="dxa"/>
            <w:vAlign w:val="center"/>
          </w:tcPr>
          <w:p w14:paraId="30480752" w14:textId="394D6440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43" w:type="dxa"/>
            <w:vAlign w:val="center"/>
          </w:tcPr>
          <w:p w14:paraId="03C825C3" w14:textId="79978302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305D6D80" w14:textId="77777777" w:rsidR="008640D9" w:rsidRDefault="008640D9" w:rsidP="00514EA7"/>
        </w:tc>
      </w:tr>
      <w:tr w:rsidR="008640D9" w14:paraId="215A1685" w14:textId="77777777" w:rsidTr="00383367">
        <w:trPr>
          <w:trHeight w:val="412"/>
        </w:trPr>
        <w:tc>
          <w:tcPr>
            <w:tcW w:w="1986" w:type="dxa"/>
            <w:vAlign w:val="center"/>
          </w:tcPr>
          <w:p w14:paraId="7CDFF6DA" w14:textId="690BB2F4" w:rsidR="008640D9" w:rsidRPr="00982598" w:rsidRDefault="008640D9" w:rsidP="00514E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 Card No.</w:t>
            </w:r>
          </w:p>
        </w:tc>
        <w:tc>
          <w:tcPr>
            <w:tcW w:w="3543" w:type="dxa"/>
            <w:vAlign w:val="center"/>
          </w:tcPr>
          <w:p w14:paraId="2F6ECC88" w14:textId="4489E72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48A948C9" w14:textId="77777777" w:rsidR="008640D9" w:rsidRDefault="008640D9" w:rsidP="00514EA7"/>
        </w:tc>
      </w:tr>
      <w:tr w:rsidR="008640D9" w14:paraId="34ED8D89" w14:textId="77777777" w:rsidTr="00514EA7">
        <w:trPr>
          <w:trHeight w:val="412"/>
        </w:trPr>
        <w:tc>
          <w:tcPr>
            <w:tcW w:w="1986" w:type="dxa"/>
            <w:vAlign w:val="center"/>
          </w:tcPr>
          <w:p w14:paraId="6E09B0B2" w14:textId="00DD3454" w:rsidR="008640D9" w:rsidRPr="00F5162D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43" w:type="dxa"/>
            <w:vAlign w:val="center"/>
          </w:tcPr>
          <w:p w14:paraId="263BF286" w14:textId="77777777" w:rsidR="008640D9" w:rsidRDefault="008640D9" w:rsidP="00514EA7"/>
        </w:tc>
        <w:tc>
          <w:tcPr>
            <w:tcW w:w="5529" w:type="dxa"/>
            <w:vMerge/>
            <w:vAlign w:val="center"/>
          </w:tcPr>
          <w:p w14:paraId="04CC83EB" w14:textId="22836810" w:rsidR="008640D9" w:rsidRDefault="008640D9" w:rsidP="00514EA7"/>
        </w:tc>
      </w:tr>
    </w:tbl>
    <w:p w14:paraId="6A0C1CF2" w14:textId="77777777" w:rsidR="00514EA7" w:rsidRDefault="00514EA7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"/>
        <w:gridCol w:w="1275"/>
        <w:gridCol w:w="1134"/>
        <w:gridCol w:w="5529"/>
      </w:tblGrid>
      <w:tr w:rsidR="002411DB" w14:paraId="6E3E5235" w14:textId="77777777" w:rsidTr="56F7F02E">
        <w:trPr>
          <w:trHeight w:val="41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ED3CBCE" w14:textId="22B77C11" w:rsidR="002411DB" w:rsidRDefault="00B85A93" w:rsidP="00FD749B">
            <w:r>
              <w:rPr>
                <w:b/>
              </w:rPr>
              <w:t>SUBMISSION</w:t>
            </w:r>
          </w:p>
        </w:tc>
      </w:tr>
      <w:tr w:rsidR="002411DB" w14:paraId="3202CD39" w14:textId="77777777" w:rsidTr="56F7F02E">
        <w:trPr>
          <w:trHeight w:val="1721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vAlign w:val="center"/>
          </w:tcPr>
          <w:p w14:paraId="5A201DD0" w14:textId="62282E05" w:rsidR="002411DB" w:rsidRDefault="35C5A71C" w:rsidP="00FD749B">
            <w:r>
              <w:t xml:space="preserve">Completed </w:t>
            </w:r>
            <w:r w:rsidR="75E37DBB">
              <w:t>form and</w:t>
            </w:r>
            <w:r w:rsidR="1A647742">
              <w:t xml:space="preserve"> supporting </w:t>
            </w:r>
            <w:r>
              <w:t>documents</w:t>
            </w:r>
            <w:r w:rsidR="75E37DBB">
              <w:t xml:space="preserve"> must be submitted</w:t>
            </w:r>
            <w:r>
              <w:t xml:space="preserve"> </w:t>
            </w:r>
            <w:r w:rsidR="36B1CA6C">
              <w:t xml:space="preserve">in </w:t>
            </w:r>
            <w:r w:rsidR="0E633087" w:rsidRPr="00965197">
              <w:rPr>
                <w:b/>
                <w:bCs/>
              </w:rPr>
              <w:t xml:space="preserve">softcopy </w:t>
            </w:r>
            <w:r w:rsidR="00AF0C7D">
              <w:rPr>
                <w:b/>
                <w:bCs/>
              </w:rPr>
              <w:t xml:space="preserve">to the email </w:t>
            </w:r>
            <w:r w:rsidR="599F6328" w:rsidRPr="00965197">
              <w:rPr>
                <w:b/>
                <w:bCs/>
              </w:rPr>
              <w:t xml:space="preserve">below </w:t>
            </w:r>
            <w:r w:rsidR="0E633087" w:rsidRPr="00965197">
              <w:rPr>
                <w:b/>
                <w:bCs/>
              </w:rPr>
              <w:t xml:space="preserve">or hard copy </w:t>
            </w:r>
            <w:r w:rsidRPr="00965197">
              <w:rPr>
                <w:b/>
                <w:bCs/>
              </w:rPr>
              <w:t>to</w:t>
            </w:r>
            <w:r w:rsidR="36B1CA6C" w:rsidRPr="00965197">
              <w:rPr>
                <w:b/>
                <w:bCs/>
              </w:rPr>
              <w:t xml:space="preserve"> the </w:t>
            </w:r>
            <w:r w:rsidR="00AF0C7D">
              <w:rPr>
                <w:b/>
                <w:bCs/>
              </w:rPr>
              <w:t xml:space="preserve">following </w:t>
            </w:r>
            <w:r w:rsidR="36B1CA6C" w:rsidRPr="00965197">
              <w:rPr>
                <w:b/>
                <w:bCs/>
              </w:rPr>
              <w:t>address</w:t>
            </w:r>
            <w:r w:rsidR="15BA6E32">
              <w:t xml:space="preserve"> and attention</w:t>
            </w:r>
            <w:r w:rsidR="084D2B17">
              <w:t xml:space="preserve"> to</w:t>
            </w:r>
            <w:r>
              <w:t>:</w:t>
            </w:r>
          </w:p>
          <w:p w14:paraId="74B95E0A" w14:textId="5A6A251D" w:rsidR="002411DB" w:rsidRPr="0097597B" w:rsidRDefault="004B30B0" w:rsidP="002411DB">
            <w:pPr>
              <w:jc w:val="center"/>
              <w:rPr>
                <w:b/>
                <w:bCs/>
                <w:iCs/>
              </w:rPr>
            </w:pPr>
            <w:r w:rsidRPr="0097597B">
              <w:rPr>
                <w:b/>
                <w:bCs/>
                <w:iCs/>
              </w:rPr>
              <w:t>Director</w:t>
            </w:r>
          </w:p>
          <w:p w14:paraId="0659A16B" w14:textId="0346C6C4" w:rsidR="002411DB" w:rsidRPr="002411DB" w:rsidRDefault="002411DB" w:rsidP="002411DB">
            <w:pPr>
              <w:jc w:val="center"/>
              <w:rPr>
                <w:iCs/>
              </w:rPr>
            </w:pPr>
            <w:r>
              <w:rPr>
                <w:iCs/>
              </w:rPr>
              <w:t>Green Growth</w:t>
            </w:r>
            <w:r w:rsidR="00BB3B57">
              <w:rPr>
                <w:iCs/>
              </w:rPr>
              <w:t xml:space="preserve"> Group</w:t>
            </w:r>
          </w:p>
          <w:p w14:paraId="37923C0C" w14:textId="773C180A" w:rsidR="002411DB" w:rsidRPr="002411DB" w:rsidRDefault="002411DB" w:rsidP="002411DB">
            <w:pPr>
              <w:jc w:val="center"/>
              <w:rPr>
                <w:iCs/>
              </w:rPr>
            </w:pPr>
            <w:r w:rsidRPr="002411DB">
              <w:rPr>
                <w:iCs/>
              </w:rPr>
              <w:t xml:space="preserve">Malaysian Green Technology </w:t>
            </w:r>
            <w:r>
              <w:rPr>
                <w:iCs/>
              </w:rPr>
              <w:t xml:space="preserve">and Climate Change </w:t>
            </w:r>
            <w:r w:rsidRPr="002411DB">
              <w:rPr>
                <w:iCs/>
              </w:rPr>
              <w:t>Corporation</w:t>
            </w:r>
            <w:r>
              <w:rPr>
                <w:iCs/>
              </w:rPr>
              <w:t xml:space="preserve"> (MGTC)</w:t>
            </w:r>
          </w:p>
          <w:p w14:paraId="0016585A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No. 2, Jalan 9/10,</w:t>
            </w:r>
          </w:p>
          <w:p w14:paraId="74482CD0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Persiaran Usahawan, Seksyen 9,</w:t>
            </w:r>
          </w:p>
          <w:p w14:paraId="0FEC29A5" w14:textId="7777777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43650 Bandar Baru Bangi,</w:t>
            </w:r>
          </w:p>
          <w:p w14:paraId="30771388" w14:textId="7532C4E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Selangor Darul Ehsan</w:t>
            </w:r>
            <w:r w:rsidR="003C3848">
              <w:rPr>
                <w:iCs/>
                <w:lang w:val="de-DE"/>
              </w:rPr>
              <w:t>, Malaysia</w:t>
            </w:r>
            <w:r w:rsidRPr="00F6714A">
              <w:rPr>
                <w:iCs/>
                <w:lang w:val="de-DE"/>
              </w:rPr>
              <w:t>.</w:t>
            </w:r>
          </w:p>
          <w:p w14:paraId="59DE0CFB" w14:textId="77777777" w:rsidR="007E6B6A" w:rsidRPr="00F6714A" w:rsidRDefault="007E6B6A" w:rsidP="002411DB">
            <w:pPr>
              <w:jc w:val="center"/>
              <w:rPr>
                <w:rStyle w:val="Strong"/>
                <w:rFonts w:cstheme="minorHAnsi"/>
                <w:spacing w:val="7"/>
                <w:lang w:val="de-DE"/>
              </w:rPr>
            </w:pPr>
          </w:p>
          <w:p w14:paraId="24CD3EF1" w14:textId="35A36ECA" w:rsidR="002411DB" w:rsidRPr="004B30B0" w:rsidRDefault="002411DB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spacing w:val="7"/>
                <w:lang w:val="en"/>
              </w:rPr>
              <w:t>Contact Person:</w:t>
            </w:r>
          </w:p>
          <w:p w14:paraId="70F45EBE" w14:textId="2E1CCB7A" w:rsidR="002411DB" w:rsidRPr="004B30B0" w:rsidRDefault="00792135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>
              <w:rPr>
                <w:rStyle w:val="Strong"/>
                <w:rFonts w:cstheme="minorHAnsi"/>
                <w:spacing w:val="7"/>
                <w:lang w:val="en"/>
              </w:rPr>
              <w:t>VCM Directory</w:t>
            </w:r>
            <w:r w:rsidR="004B30B0">
              <w:rPr>
                <w:rStyle w:val="Strong"/>
                <w:rFonts w:cstheme="minorHAnsi"/>
                <w:spacing w:val="7"/>
                <w:lang w:val="en"/>
              </w:rPr>
              <w:t xml:space="preserve"> Team</w:t>
            </w:r>
          </w:p>
          <w:p w14:paraId="24264DCD" w14:textId="01D61906" w:rsidR="002411DB" w:rsidRDefault="002411DB" w:rsidP="008356BA">
            <w:pPr>
              <w:jc w:val="center"/>
              <w:rPr>
                <w:rStyle w:val="Hyperlink"/>
                <w:rFonts w:cstheme="minorHAnsi"/>
                <w:color w:val="000000" w:themeColor="text1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>Email:</w:t>
            </w:r>
            <w:r w:rsidR="00584999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 xml:space="preserve"> </w:t>
            </w:r>
            <w:r w:rsidR="00584999">
              <w:rPr>
                <w:rStyle w:val="Hyperlink"/>
                <w:rFonts w:cstheme="minorHAnsi"/>
                <w:color w:val="000000" w:themeColor="text1"/>
                <w:spacing w:val="7"/>
                <w:lang w:val="en"/>
              </w:rPr>
              <w:t>v</w:t>
            </w:r>
            <w:r w:rsidR="00584999">
              <w:rPr>
                <w:rStyle w:val="Hyperlink"/>
                <w:color w:val="000000" w:themeColor="text1"/>
              </w:rPr>
              <w:t>cmdirectory@mgtc.gov.my</w:t>
            </w:r>
          </w:p>
          <w:p w14:paraId="1974D457" w14:textId="3622A3F6" w:rsidR="00F5162D" w:rsidRPr="00E94288" w:rsidRDefault="00F5162D" w:rsidP="008356BA">
            <w:pPr>
              <w:jc w:val="center"/>
              <w:rPr>
                <w:i/>
              </w:rPr>
            </w:pPr>
          </w:p>
        </w:tc>
      </w:tr>
      <w:tr w:rsidR="00B85A93" w14:paraId="4749868F" w14:textId="77777777" w:rsidTr="56F7F02E">
        <w:trPr>
          <w:trHeight w:val="434"/>
        </w:trPr>
        <w:tc>
          <w:tcPr>
            <w:tcW w:w="11058" w:type="dxa"/>
            <w:gridSpan w:val="5"/>
            <w:shd w:val="clear" w:color="auto" w:fill="A8D08D" w:themeFill="accent6" w:themeFillTint="99"/>
            <w:vAlign w:val="center"/>
          </w:tcPr>
          <w:p w14:paraId="7A165F0E" w14:textId="2597F64D" w:rsidR="00B85A93" w:rsidRDefault="00B85A93" w:rsidP="00FD749B">
            <w:r>
              <w:rPr>
                <w:b/>
              </w:rPr>
              <w:t>FOR OFFICE USE</w:t>
            </w:r>
          </w:p>
        </w:tc>
      </w:tr>
      <w:tr w:rsidR="00982598" w14:paraId="3788A822" w14:textId="77777777" w:rsidTr="56F7F02E">
        <w:trPr>
          <w:trHeight w:val="397"/>
        </w:trPr>
        <w:tc>
          <w:tcPr>
            <w:tcW w:w="11058" w:type="dxa"/>
            <w:gridSpan w:val="5"/>
            <w:vAlign w:val="center"/>
          </w:tcPr>
          <w:p w14:paraId="4877D08E" w14:textId="00373CF7" w:rsidR="00982598" w:rsidRPr="0097597B" w:rsidRDefault="0097597B" w:rsidP="00FD749B">
            <w:pPr>
              <w:rPr>
                <w:b/>
                <w:bCs/>
              </w:rPr>
            </w:pPr>
            <w:r w:rsidRPr="0097597B">
              <w:rPr>
                <w:b/>
                <w:bCs/>
              </w:rPr>
              <w:t xml:space="preserve">This section </w:t>
            </w:r>
            <w:r w:rsidR="00D436DC">
              <w:rPr>
                <w:b/>
                <w:bCs/>
              </w:rPr>
              <w:t xml:space="preserve">is </w:t>
            </w:r>
            <w:r w:rsidRPr="0097597B">
              <w:rPr>
                <w:b/>
                <w:bCs/>
              </w:rPr>
              <w:t xml:space="preserve">to be filled by MGTC </w:t>
            </w:r>
            <w:r w:rsidR="00D45EF0">
              <w:rPr>
                <w:b/>
                <w:bCs/>
              </w:rPr>
              <w:t>personnel</w:t>
            </w:r>
            <w:r w:rsidR="00205409">
              <w:rPr>
                <w:b/>
                <w:bCs/>
              </w:rPr>
              <w:t xml:space="preserve"> only</w:t>
            </w:r>
            <w:r w:rsidR="00D45EF0">
              <w:rPr>
                <w:b/>
                <w:bCs/>
              </w:rPr>
              <w:t>.</w:t>
            </w:r>
          </w:p>
        </w:tc>
      </w:tr>
      <w:tr w:rsidR="00982598" w14:paraId="7A753F3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71DDE9E1" w14:textId="73C218A6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Received Date</w:t>
            </w:r>
          </w:p>
        </w:tc>
        <w:tc>
          <w:tcPr>
            <w:tcW w:w="8505" w:type="dxa"/>
            <w:gridSpan w:val="4"/>
            <w:vAlign w:val="center"/>
          </w:tcPr>
          <w:p w14:paraId="6962481C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</w:tr>
      <w:tr w:rsidR="00982598" w14:paraId="4FA05C76" w14:textId="77777777" w:rsidTr="56F7F02E">
        <w:trPr>
          <w:trHeight w:val="412"/>
        </w:trPr>
        <w:tc>
          <w:tcPr>
            <w:tcW w:w="2553" w:type="dxa"/>
            <w:vMerge w:val="restart"/>
            <w:vAlign w:val="center"/>
          </w:tcPr>
          <w:p w14:paraId="4E2634B1" w14:textId="77777777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 xml:space="preserve">Completeness </w:t>
            </w:r>
          </w:p>
        </w:tc>
        <w:tc>
          <w:tcPr>
            <w:tcW w:w="567" w:type="dxa"/>
            <w:vAlign w:val="center"/>
          </w:tcPr>
          <w:p w14:paraId="71023485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0E0155D" w14:textId="4C7B2010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Complete</w:t>
            </w:r>
          </w:p>
        </w:tc>
      </w:tr>
      <w:tr w:rsidR="00982598" w14:paraId="28EF2E23" w14:textId="77777777" w:rsidTr="56F7F02E">
        <w:trPr>
          <w:trHeight w:val="412"/>
        </w:trPr>
        <w:tc>
          <w:tcPr>
            <w:tcW w:w="2553" w:type="dxa"/>
            <w:vMerge/>
            <w:vAlign w:val="center"/>
          </w:tcPr>
          <w:p w14:paraId="264FB87B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65003A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C69E17" w14:textId="3B9F175B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In-Complete</w:t>
            </w:r>
          </w:p>
        </w:tc>
        <w:tc>
          <w:tcPr>
            <w:tcW w:w="1134" w:type="dxa"/>
            <w:vAlign w:val="center"/>
          </w:tcPr>
          <w:p w14:paraId="7AABBD35" w14:textId="322CDA93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Remark</w:t>
            </w:r>
          </w:p>
        </w:tc>
        <w:tc>
          <w:tcPr>
            <w:tcW w:w="5529" w:type="dxa"/>
            <w:vAlign w:val="center"/>
          </w:tcPr>
          <w:p w14:paraId="298686D4" w14:textId="77777777" w:rsidR="00982598" w:rsidRDefault="00982598" w:rsidP="00FD749B"/>
        </w:tc>
      </w:tr>
      <w:tr w:rsidR="0097597B" w14:paraId="1F7064DE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81DF1EF" w14:textId="2687A10E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Name</w:t>
            </w:r>
          </w:p>
        </w:tc>
        <w:tc>
          <w:tcPr>
            <w:tcW w:w="1842" w:type="dxa"/>
            <w:gridSpan w:val="2"/>
            <w:vAlign w:val="center"/>
          </w:tcPr>
          <w:p w14:paraId="625EF9CF" w14:textId="77777777" w:rsidR="0097597B" w:rsidRPr="00982598" w:rsidRDefault="0097597B" w:rsidP="00FD7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277A0" w14:textId="5A484A5F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Verify</w:t>
            </w:r>
          </w:p>
        </w:tc>
        <w:tc>
          <w:tcPr>
            <w:tcW w:w="5529" w:type="dxa"/>
            <w:vAlign w:val="center"/>
          </w:tcPr>
          <w:p w14:paraId="23D437E0" w14:textId="77777777" w:rsidR="0097597B" w:rsidRDefault="0097597B" w:rsidP="00FD749B"/>
        </w:tc>
      </w:tr>
      <w:tr w:rsidR="0097597B" w14:paraId="4B8299F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663E750" w14:textId="16065132" w:rsidR="00F5162D" w:rsidRPr="00F5162D" w:rsidRDefault="0097597B" w:rsidP="00F51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Comments</w:t>
            </w:r>
          </w:p>
        </w:tc>
        <w:tc>
          <w:tcPr>
            <w:tcW w:w="8505" w:type="dxa"/>
            <w:gridSpan w:val="4"/>
            <w:vAlign w:val="center"/>
          </w:tcPr>
          <w:p w14:paraId="0D76256B" w14:textId="77777777" w:rsidR="0097597B" w:rsidRDefault="0097597B" w:rsidP="00FD749B"/>
          <w:p w14:paraId="3C2AFD51" w14:textId="77777777" w:rsidR="00FB2391" w:rsidRDefault="00FB2391" w:rsidP="00FD749B"/>
          <w:p w14:paraId="16CCD7E1" w14:textId="77777777" w:rsidR="000724B3" w:rsidRDefault="000724B3" w:rsidP="00FD749B"/>
        </w:tc>
      </w:tr>
    </w:tbl>
    <w:p w14:paraId="1C9E1A58" w14:textId="66318B0E" w:rsidR="00335404" w:rsidRDefault="00335404" w:rsidP="005438EC">
      <w:pPr>
        <w:tabs>
          <w:tab w:val="left" w:pos="2090"/>
        </w:tabs>
        <w:spacing w:after="0" w:line="240" w:lineRule="auto"/>
      </w:pPr>
    </w:p>
    <w:sectPr w:rsidR="00335404" w:rsidSect="00F5162D">
      <w:footerReference w:type="default" r:id="rId12"/>
      <w:pgSz w:w="11906" w:h="16838"/>
      <w:pgMar w:top="568" w:right="1440" w:bottom="1134" w:left="1440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F959" w14:textId="77777777" w:rsidR="00347CC2" w:rsidRDefault="00347CC2" w:rsidP="002E6B2F">
      <w:pPr>
        <w:spacing w:after="0" w:line="240" w:lineRule="auto"/>
      </w:pPr>
      <w:r>
        <w:separator/>
      </w:r>
    </w:p>
  </w:endnote>
  <w:endnote w:type="continuationSeparator" w:id="0">
    <w:p w14:paraId="5A86FC48" w14:textId="77777777" w:rsidR="00347CC2" w:rsidRDefault="00347CC2" w:rsidP="002E6B2F">
      <w:pPr>
        <w:spacing w:after="0" w:line="240" w:lineRule="auto"/>
      </w:pPr>
      <w:r>
        <w:continuationSeparator/>
      </w:r>
    </w:p>
  </w:endnote>
  <w:endnote w:type="continuationNotice" w:id="1">
    <w:p w14:paraId="348A60BE" w14:textId="77777777" w:rsidR="00347CC2" w:rsidRDefault="00347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83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363C8F" w14:textId="77777777" w:rsidR="00B10459" w:rsidRPr="00CA1151" w:rsidRDefault="00B1045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A1151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63997A" wp14:editId="582C8E0C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</wp:posOffset>
                  </wp:positionV>
                  <wp:extent cx="4343400" cy="217170"/>
                  <wp:effectExtent l="0" t="0" r="19050" b="1143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343400" cy="217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C165B" w14:textId="7587DBED" w:rsidR="00B10459" w:rsidRPr="00CD5004" w:rsidRDefault="00C801F9" w:rsidP="003A082E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COMPAN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IES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REGISTRATION UNDER VCM DIRECTORY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10459" w:rsidRPr="00CD5004">
                                <w:rPr>
                                  <w:i/>
                                  <w:sz w:val="16"/>
                                  <w:szCs w:val="16"/>
                                </w:rPr>
                                <w:t>REV</w:t>
                              </w:r>
                              <w:r w:rsidR="001670C3">
                                <w:rPr>
                                  <w:i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63997A" id="Rectangle 3" o:spid="_x0000_s1026" style="position:absolute;left:0;text-align:left;margin-left:0;margin-top:.1pt;width:342pt;height:1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" fillcolor="white [3212]" strokecolor="white [3212]" strokeweight="1pt">
                  <v:textbox>
                    <w:txbxContent>
                      <w:p w14:paraId="0C2C165B" w14:textId="7587DBED" w:rsidR="00B10459" w:rsidRPr="00CD5004" w:rsidRDefault="00C801F9" w:rsidP="003A082E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COMPAN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IES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REGISTRATION UNDER VCM DIRECTORY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B10459" w:rsidRPr="00CD5004">
                          <w:rPr>
                            <w:i/>
                            <w:sz w:val="16"/>
                            <w:szCs w:val="16"/>
                          </w:rPr>
                          <w:t>REV</w:t>
                        </w:r>
                        <w:r w:rsidR="001670C3">
                          <w:rPr>
                            <w:i/>
                            <w:sz w:val="16"/>
                            <w:szCs w:val="16"/>
                          </w:rPr>
                          <w:t>3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>.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CA1151">
          <w:fldChar w:fldCharType="begin"/>
        </w:r>
        <w:r w:rsidRPr="00CA1151">
          <w:instrText xml:space="preserve"> PAGE   \* MERGEFORMAT </w:instrText>
        </w:r>
        <w:r w:rsidRPr="00CA1151">
          <w:fldChar w:fldCharType="separate"/>
        </w:r>
        <w:r w:rsidR="00A57E7F" w:rsidRPr="00CA1151">
          <w:rPr>
            <w:noProof/>
          </w:rPr>
          <w:t>4</w:t>
        </w:r>
        <w:r w:rsidRPr="00CA1151">
          <w:rPr>
            <w:noProof/>
          </w:rPr>
          <w:fldChar w:fldCharType="end"/>
        </w:r>
        <w:r w:rsidRPr="00CA1151">
          <w:t xml:space="preserve"> | </w:t>
        </w:r>
        <w:r w:rsidRPr="00CA1151">
          <w:rPr>
            <w:color w:val="7F7F7F" w:themeColor="background1" w:themeShade="7F"/>
            <w:spacing w:val="60"/>
          </w:rPr>
          <w:t>Page</w:t>
        </w:r>
      </w:p>
    </w:sdtContent>
  </w:sdt>
  <w:p w14:paraId="11BE11EB" w14:textId="77777777" w:rsidR="00B10459" w:rsidRDefault="00B1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A376C" w14:textId="77777777" w:rsidR="00347CC2" w:rsidRDefault="00347CC2" w:rsidP="002E6B2F">
      <w:pPr>
        <w:spacing w:after="0" w:line="240" w:lineRule="auto"/>
      </w:pPr>
      <w:r>
        <w:separator/>
      </w:r>
    </w:p>
  </w:footnote>
  <w:footnote w:type="continuationSeparator" w:id="0">
    <w:p w14:paraId="16F23362" w14:textId="77777777" w:rsidR="00347CC2" w:rsidRDefault="00347CC2" w:rsidP="002E6B2F">
      <w:pPr>
        <w:spacing w:after="0" w:line="240" w:lineRule="auto"/>
      </w:pPr>
      <w:r>
        <w:continuationSeparator/>
      </w:r>
    </w:p>
  </w:footnote>
  <w:footnote w:type="continuationNotice" w:id="1">
    <w:p w14:paraId="6626CBB1" w14:textId="77777777" w:rsidR="00347CC2" w:rsidRDefault="00347C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6B6"/>
    <w:multiLevelType w:val="hybridMultilevel"/>
    <w:tmpl w:val="666EF6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C40"/>
    <w:multiLevelType w:val="hybridMultilevel"/>
    <w:tmpl w:val="D5C2FD5A"/>
    <w:lvl w:ilvl="0" w:tplc="17CA09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94A"/>
    <w:multiLevelType w:val="hybridMultilevel"/>
    <w:tmpl w:val="F8A0B83C"/>
    <w:lvl w:ilvl="0" w:tplc="4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360" w:hanging="360"/>
      </w:pPr>
    </w:lvl>
    <w:lvl w:ilvl="2" w:tplc="4409001B" w:tentative="1">
      <w:start w:val="1"/>
      <w:numFmt w:val="lowerRoman"/>
      <w:lvlText w:val="%3."/>
      <w:lvlJc w:val="right"/>
      <w:pPr>
        <w:ind w:left="360" w:hanging="180"/>
      </w:pPr>
    </w:lvl>
    <w:lvl w:ilvl="3" w:tplc="4409000F" w:tentative="1">
      <w:start w:val="1"/>
      <w:numFmt w:val="decimal"/>
      <w:lvlText w:val="%4."/>
      <w:lvlJc w:val="left"/>
      <w:pPr>
        <w:ind w:left="1080" w:hanging="360"/>
      </w:pPr>
    </w:lvl>
    <w:lvl w:ilvl="4" w:tplc="44090019" w:tentative="1">
      <w:start w:val="1"/>
      <w:numFmt w:val="lowerLetter"/>
      <w:lvlText w:val="%5."/>
      <w:lvlJc w:val="left"/>
      <w:pPr>
        <w:ind w:left="1800" w:hanging="360"/>
      </w:pPr>
    </w:lvl>
    <w:lvl w:ilvl="5" w:tplc="4409001B" w:tentative="1">
      <w:start w:val="1"/>
      <w:numFmt w:val="lowerRoman"/>
      <w:lvlText w:val="%6."/>
      <w:lvlJc w:val="right"/>
      <w:pPr>
        <w:ind w:left="2520" w:hanging="180"/>
      </w:pPr>
    </w:lvl>
    <w:lvl w:ilvl="6" w:tplc="4409000F" w:tentative="1">
      <w:start w:val="1"/>
      <w:numFmt w:val="decimal"/>
      <w:lvlText w:val="%7."/>
      <w:lvlJc w:val="left"/>
      <w:pPr>
        <w:ind w:left="3240" w:hanging="360"/>
      </w:pPr>
    </w:lvl>
    <w:lvl w:ilvl="7" w:tplc="44090019" w:tentative="1">
      <w:start w:val="1"/>
      <w:numFmt w:val="lowerLetter"/>
      <w:lvlText w:val="%8."/>
      <w:lvlJc w:val="left"/>
      <w:pPr>
        <w:ind w:left="3960" w:hanging="360"/>
      </w:pPr>
    </w:lvl>
    <w:lvl w:ilvl="8" w:tplc="4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3F014C8E"/>
    <w:multiLevelType w:val="hybridMultilevel"/>
    <w:tmpl w:val="A48C376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3DA9"/>
    <w:multiLevelType w:val="hybridMultilevel"/>
    <w:tmpl w:val="540CD178"/>
    <w:lvl w:ilvl="0" w:tplc="551EF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2DFB"/>
    <w:multiLevelType w:val="hybridMultilevel"/>
    <w:tmpl w:val="647C5F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FB5E68"/>
    <w:multiLevelType w:val="hybridMultilevel"/>
    <w:tmpl w:val="876832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84D"/>
    <w:multiLevelType w:val="hybridMultilevel"/>
    <w:tmpl w:val="924292D4"/>
    <w:lvl w:ilvl="0" w:tplc="B2921DD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6065C"/>
    <w:multiLevelType w:val="hybridMultilevel"/>
    <w:tmpl w:val="0038C576"/>
    <w:lvl w:ilvl="0" w:tplc="9E90A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02C18"/>
    <w:multiLevelType w:val="hybridMultilevel"/>
    <w:tmpl w:val="0C743B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6347">
    <w:abstractNumId w:val="2"/>
  </w:num>
  <w:num w:numId="2" w16cid:durableId="505706382">
    <w:abstractNumId w:val="6"/>
  </w:num>
  <w:num w:numId="3" w16cid:durableId="1489399960">
    <w:abstractNumId w:val="3"/>
  </w:num>
  <w:num w:numId="4" w16cid:durableId="1693993869">
    <w:abstractNumId w:val="7"/>
  </w:num>
  <w:num w:numId="5" w16cid:durableId="1423337849">
    <w:abstractNumId w:val="1"/>
  </w:num>
  <w:num w:numId="6" w16cid:durableId="199361162">
    <w:abstractNumId w:val="9"/>
  </w:num>
  <w:num w:numId="7" w16cid:durableId="1014115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573171">
    <w:abstractNumId w:val="8"/>
  </w:num>
  <w:num w:numId="9" w16cid:durableId="1589726140">
    <w:abstractNumId w:val="4"/>
  </w:num>
  <w:num w:numId="10" w16cid:durableId="161776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F"/>
    <w:rsid w:val="00001298"/>
    <w:rsid w:val="0000206B"/>
    <w:rsid w:val="00007DA1"/>
    <w:rsid w:val="00010AE8"/>
    <w:rsid w:val="00014B70"/>
    <w:rsid w:val="000167BE"/>
    <w:rsid w:val="000203F3"/>
    <w:rsid w:val="00027643"/>
    <w:rsid w:val="00035973"/>
    <w:rsid w:val="00041B55"/>
    <w:rsid w:val="000426F1"/>
    <w:rsid w:val="0004341B"/>
    <w:rsid w:val="00054E82"/>
    <w:rsid w:val="000572F7"/>
    <w:rsid w:val="00060F42"/>
    <w:rsid w:val="000648A1"/>
    <w:rsid w:val="00064A31"/>
    <w:rsid w:val="000724B3"/>
    <w:rsid w:val="00073921"/>
    <w:rsid w:val="00075851"/>
    <w:rsid w:val="00075BBB"/>
    <w:rsid w:val="00076617"/>
    <w:rsid w:val="0008078E"/>
    <w:rsid w:val="00084DD0"/>
    <w:rsid w:val="000854F8"/>
    <w:rsid w:val="00087636"/>
    <w:rsid w:val="00087BF1"/>
    <w:rsid w:val="00092A35"/>
    <w:rsid w:val="00096AE0"/>
    <w:rsid w:val="00096B06"/>
    <w:rsid w:val="000A41C7"/>
    <w:rsid w:val="000B3233"/>
    <w:rsid w:val="000B4098"/>
    <w:rsid w:val="000B6957"/>
    <w:rsid w:val="000C4026"/>
    <w:rsid w:val="000C481C"/>
    <w:rsid w:val="000D0470"/>
    <w:rsid w:val="000D3A97"/>
    <w:rsid w:val="000D3EE6"/>
    <w:rsid w:val="000E1D81"/>
    <w:rsid w:val="000F5B32"/>
    <w:rsid w:val="000F72E3"/>
    <w:rsid w:val="0010224C"/>
    <w:rsid w:val="00111CB0"/>
    <w:rsid w:val="0011219A"/>
    <w:rsid w:val="00114913"/>
    <w:rsid w:val="00116429"/>
    <w:rsid w:val="00117F90"/>
    <w:rsid w:val="00125C63"/>
    <w:rsid w:val="00130017"/>
    <w:rsid w:val="001319A1"/>
    <w:rsid w:val="00134345"/>
    <w:rsid w:val="00136181"/>
    <w:rsid w:val="00136710"/>
    <w:rsid w:val="00136BF1"/>
    <w:rsid w:val="001406CA"/>
    <w:rsid w:val="001458D7"/>
    <w:rsid w:val="0015076D"/>
    <w:rsid w:val="00154D4B"/>
    <w:rsid w:val="001564D9"/>
    <w:rsid w:val="00161482"/>
    <w:rsid w:val="00163023"/>
    <w:rsid w:val="00163BAC"/>
    <w:rsid w:val="00164995"/>
    <w:rsid w:val="00166A4B"/>
    <w:rsid w:val="0016702A"/>
    <w:rsid w:val="001670C3"/>
    <w:rsid w:val="00193E15"/>
    <w:rsid w:val="0019712B"/>
    <w:rsid w:val="001A183A"/>
    <w:rsid w:val="001B2CC1"/>
    <w:rsid w:val="001D6E3B"/>
    <w:rsid w:val="001E2D48"/>
    <w:rsid w:val="001E4645"/>
    <w:rsid w:val="001E764B"/>
    <w:rsid w:val="001F0A90"/>
    <w:rsid w:val="001F4052"/>
    <w:rsid w:val="00205409"/>
    <w:rsid w:val="00206F3A"/>
    <w:rsid w:val="002149EB"/>
    <w:rsid w:val="00227077"/>
    <w:rsid w:val="0023099B"/>
    <w:rsid w:val="002328ED"/>
    <w:rsid w:val="002411DB"/>
    <w:rsid w:val="00242347"/>
    <w:rsid w:val="00243171"/>
    <w:rsid w:val="00245F12"/>
    <w:rsid w:val="00260D95"/>
    <w:rsid w:val="00267BDD"/>
    <w:rsid w:val="00271EAD"/>
    <w:rsid w:val="00275F5F"/>
    <w:rsid w:val="00280A91"/>
    <w:rsid w:val="00282EC1"/>
    <w:rsid w:val="00291E94"/>
    <w:rsid w:val="00294DDC"/>
    <w:rsid w:val="0029603D"/>
    <w:rsid w:val="002A4432"/>
    <w:rsid w:val="002A7C65"/>
    <w:rsid w:val="002B4E97"/>
    <w:rsid w:val="002B63EE"/>
    <w:rsid w:val="002B6A92"/>
    <w:rsid w:val="002C3105"/>
    <w:rsid w:val="002D51E7"/>
    <w:rsid w:val="002D6981"/>
    <w:rsid w:val="002E2D31"/>
    <w:rsid w:val="002E423D"/>
    <w:rsid w:val="002E6B2F"/>
    <w:rsid w:val="002E77CA"/>
    <w:rsid w:val="002F0222"/>
    <w:rsid w:val="002F28EE"/>
    <w:rsid w:val="002F5E6A"/>
    <w:rsid w:val="0030147B"/>
    <w:rsid w:val="0030175B"/>
    <w:rsid w:val="00301A24"/>
    <w:rsid w:val="00301BF2"/>
    <w:rsid w:val="00305C83"/>
    <w:rsid w:val="00307C65"/>
    <w:rsid w:val="003121D3"/>
    <w:rsid w:val="00312CE4"/>
    <w:rsid w:val="00314A33"/>
    <w:rsid w:val="0031743D"/>
    <w:rsid w:val="00331CC1"/>
    <w:rsid w:val="00335404"/>
    <w:rsid w:val="003355A6"/>
    <w:rsid w:val="00335970"/>
    <w:rsid w:val="0033669D"/>
    <w:rsid w:val="00347CC2"/>
    <w:rsid w:val="00355AE7"/>
    <w:rsid w:val="00356970"/>
    <w:rsid w:val="00360BD8"/>
    <w:rsid w:val="00382DB2"/>
    <w:rsid w:val="0038350B"/>
    <w:rsid w:val="003876D3"/>
    <w:rsid w:val="00397A25"/>
    <w:rsid w:val="003A082E"/>
    <w:rsid w:val="003A2178"/>
    <w:rsid w:val="003A2A46"/>
    <w:rsid w:val="003A3A8B"/>
    <w:rsid w:val="003A7479"/>
    <w:rsid w:val="003B2EC1"/>
    <w:rsid w:val="003B63BE"/>
    <w:rsid w:val="003B6D2B"/>
    <w:rsid w:val="003C1630"/>
    <w:rsid w:val="003C328E"/>
    <w:rsid w:val="003C3698"/>
    <w:rsid w:val="003C3848"/>
    <w:rsid w:val="003C696C"/>
    <w:rsid w:val="003D4527"/>
    <w:rsid w:val="003E0DFE"/>
    <w:rsid w:val="003F2974"/>
    <w:rsid w:val="003F7665"/>
    <w:rsid w:val="00405037"/>
    <w:rsid w:val="0042568D"/>
    <w:rsid w:val="00427B61"/>
    <w:rsid w:val="00434311"/>
    <w:rsid w:val="0043544F"/>
    <w:rsid w:val="004357CA"/>
    <w:rsid w:val="00437E01"/>
    <w:rsid w:val="0044073F"/>
    <w:rsid w:val="00443845"/>
    <w:rsid w:val="004527A5"/>
    <w:rsid w:val="0045593C"/>
    <w:rsid w:val="00455BC5"/>
    <w:rsid w:val="00466B21"/>
    <w:rsid w:val="0047094A"/>
    <w:rsid w:val="00485715"/>
    <w:rsid w:val="00485B58"/>
    <w:rsid w:val="004946D9"/>
    <w:rsid w:val="004A2B64"/>
    <w:rsid w:val="004A54B6"/>
    <w:rsid w:val="004A7432"/>
    <w:rsid w:val="004B30B0"/>
    <w:rsid w:val="004B75EE"/>
    <w:rsid w:val="004C3773"/>
    <w:rsid w:val="004C545A"/>
    <w:rsid w:val="004C69A8"/>
    <w:rsid w:val="004D172B"/>
    <w:rsid w:val="004D1FA2"/>
    <w:rsid w:val="004D6E8F"/>
    <w:rsid w:val="004D7765"/>
    <w:rsid w:val="004D7BF3"/>
    <w:rsid w:val="004E15F8"/>
    <w:rsid w:val="004E20C8"/>
    <w:rsid w:val="004E707C"/>
    <w:rsid w:val="004E7783"/>
    <w:rsid w:val="004E7F31"/>
    <w:rsid w:val="00511AA7"/>
    <w:rsid w:val="00513C7F"/>
    <w:rsid w:val="00514EA7"/>
    <w:rsid w:val="0051578A"/>
    <w:rsid w:val="005225F6"/>
    <w:rsid w:val="0052396F"/>
    <w:rsid w:val="00527DFF"/>
    <w:rsid w:val="005335EF"/>
    <w:rsid w:val="005438EC"/>
    <w:rsid w:val="005454A9"/>
    <w:rsid w:val="00554283"/>
    <w:rsid w:val="005617B9"/>
    <w:rsid w:val="00567754"/>
    <w:rsid w:val="00574FAA"/>
    <w:rsid w:val="005767C1"/>
    <w:rsid w:val="00577505"/>
    <w:rsid w:val="00584999"/>
    <w:rsid w:val="00584F44"/>
    <w:rsid w:val="00596BAD"/>
    <w:rsid w:val="005A62F4"/>
    <w:rsid w:val="005B21FE"/>
    <w:rsid w:val="005B3170"/>
    <w:rsid w:val="005C1A7C"/>
    <w:rsid w:val="005D1A58"/>
    <w:rsid w:val="005D4972"/>
    <w:rsid w:val="005D6678"/>
    <w:rsid w:val="005E4646"/>
    <w:rsid w:val="005E484C"/>
    <w:rsid w:val="005E4E23"/>
    <w:rsid w:val="00603957"/>
    <w:rsid w:val="0061025B"/>
    <w:rsid w:val="0061581B"/>
    <w:rsid w:val="00620538"/>
    <w:rsid w:val="00634A99"/>
    <w:rsid w:val="00635F5C"/>
    <w:rsid w:val="0064168F"/>
    <w:rsid w:val="00645BA9"/>
    <w:rsid w:val="00650913"/>
    <w:rsid w:val="00650E48"/>
    <w:rsid w:val="00656128"/>
    <w:rsid w:val="0065625F"/>
    <w:rsid w:val="00656564"/>
    <w:rsid w:val="0065674F"/>
    <w:rsid w:val="00657793"/>
    <w:rsid w:val="00663E5D"/>
    <w:rsid w:val="00664336"/>
    <w:rsid w:val="006727ED"/>
    <w:rsid w:val="00681ECB"/>
    <w:rsid w:val="00682B50"/>
    <w:rsid w:val="00683075"/>
    <w:rsid w:val="006836EC"/>
    <w:rsid w:val="006A4E26"/>
    <w:rsid w:val="006A5B00"/>
    <w:rsid w:val="006A5C07"/>
    <w:rsid w:val="006B3212"/>
    <w:rsid w:val="006C051A"/>
    <w:rsid w:val="006C4150"/>
    <w:rsid w:val="006D32D1"/>
    <w:rsid w:val="006D3462"/>
    <w:rsid w:val="006D520B"/>
    <w:rsid w:val="006D57DD"/>
    <w:rsid w:val="006D733D"/>
    <w:rsid w:val="006F17D6"/>
    <w:rsid w:val="006F2010"/>
    <w:rsid w:val="006F592F"/>
    <w:rsid w:val="00701110"/>
    <w:rsid w:val="0070578C"/>
    <w:rsid w:val="007058FB"/>
    <w:rsid w:val="007108BB"/>
    <w:rsid w:val="00715620"/>
    <w:rsid w:val="00716B44"/>
    <w:rsid w:val="00722565"/>
    <w:rsid w:val="00722708"/>
    <w:rsid w:val="00727273"/>
    <w:rsid w:val="00730B81"/>
    <w:rsid w:val="007343D3"/>
    <w:rsid w:val="00734FF9"/>
    <w:rsid w:val="00735B3C"/>
    <w:rsid w:val="007373AE"/>
    <w:rsid w:val="007376D3"/>
    <w:rsid w:val="0077494D"/>
    <w:rsid w:val="007817E7"/>
    <w:rsid w:val="00790A87"/>
    <w:rsid w:val="00792135"/>
    <w:rsid w:val="007C43D4"/>
    <w:rsid w:val="007C55B8"/>
    <w:rsid w:val="007C738C"/>
    <w:rsid w:val="007D07C5"/>
    <w:rsid w:val="007E2310"/>
    <w:rsid w:val="007E6B6A"/>
    <w:rsid w:val="007E77B4"/>
    <w:rsid w:val="007E7F49"/>
    <w:rsid w:val="008002DB"/>
    <w:rsid w:val="008032C0"/>
    <w:rsid w:val="008079DF"/>
    <w:rsid w:val="00814EA0"/>
    <w:rsid w:val="008150FA"/>
    <w:rsid w:val="008157B2"/>
    <w:rsid w:val="0082497B"/>
    <w:rsid w:val="00826E58"/>
    <w:rsid w:val="00831E2E"/>
    <w:rsid w:val="00832471"/>
    <w:rsid w:val="008356BA"/>
    <w:rsid w:val="00860B22"/>
    <w:rsid w:val="00861893"/>
    <w:rsid w:val="008640D9"/>
    <w:rsid w:val="00873B2B"/>
    <w:rsid w:val="00875014"/>
    <w:rsid w:val="008946BA"/>
    <w:rsid w:val="008A4AEB"/>
    <w:rsid w:val="008B16D3"/>
    <w:rsid w:val="008B2298"/>
    <w:rsid w:val="008B77C7"/>
    <w:rsid w:val="008C13EB"/>
    <w:rsid w:val="008C1AE9"/>
    <w:rsid w:val="008C20A4"/>
    <w:rsid w:val="008C4508"/>
    <w:rsid w:val="008C45B0"/>
    <w:rsid w:val="008C4B1C"/>
    <w:rsid w:val="008C723E"/>
    <w:rsid w:val="008D6032"/>
    <w:rsid w:val="008E085D"/>
    <w:rsid w:val="008E668F"/>
    <w:rsid w:val="008E7CDD"/>
    <w:rsid w:val="008F2294"/>
    <w:rsid w:val="009008AE"/>
    <w:rsid w:val="009015E7"/>
    <w:rsid w:val="0091245F"/>
    <w:rsid w:val="0091598E"/>
    <w:rsid w:val="00916660"/>
    <w:rsid w:val="00917163"/>
    <w:rsid w:val="00917A98"/>
    <w:rsid w:val="00922073"/>
    <w:rsid w:val="009234AD"/>
    <w:rsid w:val="00930AA9"/>
    <w:rsid w:val="009318F9"/>
    <w:rsid w:val="00933011"/>
    <w:rsid w:val="00941B81"/>
    <w:rsid w:val="00942F0D"/>
    <w:rsid w:val="00943AAA"/>
    <w:rsid w:val="00944E89"/>
    <w:rsid w:val="00951576"/>
    <w:rsid w:val="00953E0A"/>
    <w:rsid w:val="009543C7"/>
    <w:rsid w:val="009573D5"/>
    <w:rsid w:val="00965197"/>
    <w:rsid w:val="00965B22"/>
    <w:rsid w:val="00967F66"/>
    <w:rsid w:val="0097018F"/>
    <w:rsid w:val="00970F00"/>
    <w:rsid w:val="0097597B"/>
    <w:rsid w:val="00982598"/>
    <w:rsid w:val="009A4449"/>
    <w:rsid w:val="009A5828"/>
    <w:rsid w:val="009A5863"/>
    <w:rsid w:val="009A68C2"/>
    <w:rsid w:val="009A6BDE"/>
    <w:rsid w:val="009B1426"/>
    <w:rsid w:val="009B1FD0"/>
    <w:rsid w:val="009B5A35"/>
    <w:rsid w:val="009B7B49"/>
    <w:rsid w:val="009E1269"/>
    <w:rsid w:val="009F03AF"/>
    <w:rsid w:val="009F25FC"/>
    <w:rsid w:val="00A06480"/>
    <w:rsid w:val="00A1152F"/>
    <w:rsid w:val="00A25BD2"/>
    <w:rsid w:val="00A50DD2"/>
    <w:rsid w:val="00A51EBC"/>
    <w:rsid w:val="00A55FBA"/>
    <w:rsid w:val="00A57E7F"/>
    <w:rsid w:val="00A6054D"/>
    <w:rsid w:val="00A6162B"/>
    <w:rsid w:val="00A75327"/>
    <w:rsid w:val="00A80376"/>
    <w:rsid w:val="00A8507A"/>
    <w:rsid w:val="00A92098"/>
    <w:rsid w:val="00AA077B"/>
    <w:rsid w:val="00AA3E74"/>
    <w:rsid w:val="00AA7232"/>
    <w:rsid w:val="00AB13E5"/>
    <w:rsid w:val="00AB31E3"/>
    <w:rsid w:val="00AB4B19"/>
    <w:rsid w:val="00AD3D23"/>
    <w:rsid w:val="00AD7916"/>
    <w:rsid w:val="00AE3519"/>
    <w:rsid w:val="00AE6031"/>
    <w:rsid w:val="00AF0C7D"/>
    <w:rsid w:val="00AF1E76"/>
    <w:rsid w:val="00AF7715"/>
    <w:rsid w:val="00B00261"/>
    <w:rsid w:val="00B06390"/>
    <w:rsid w:val="00B0710F"/>
    <w:rsid w:val="00B10459"/>
    <w:rsid w:val="00B13223"/>
    <w:rsid w:val="00B162A1"/>
    <w:rsid w:val="00B26596"/>
    <w:rsid w:val="00B27AE2"/>
    <w:rsid w:val="00B36CFF"/>
    <w:rsid w:val="00B37380"/>
    <w:rsid w:val="00B402E5"/>
    <w:rsid w:val="00B406CA"/>
    <w:rsid w:val="00B5303C"/>
    <w:rsid w:val="00B67D47"/>
    <w:rsid w:val="00B70D99"/>
    <w:rsid w:val="00B71093"/>
    <w:rsid w:val="00B72990"/>
    <w:rsid w:val="00B73CD4"/>
    <w:rsid w:val="00B7615F"/>
    <w:rsid w:val="00B76436"/>
    <w:rsid w:val="00B85A93"/>
    <w:rsid w:val="00BA0930"/>
    <w:rsid w:val="00BA57D4"/>
    <w:rsid w:val="00BA5A93"/>
    <w:rsid w:val="00BA6880"/>
    <w:rsid w:val="00BB0CB1"/>
    <w:rsid w:val="00BB3B57"/>
    <w:rsid w:val="00BC42A9"/>
    <w:rsid w:val="00BC5704"/>
    <w:rsid w:val="00BC7AEF"/>
    <w:rsid w:val="00BD1FE9"/>
    <w:rsid w:val="00BD712E"/>
    <w:rsid w:val="00BD7A1F"/>
    <w:rsid w:val="00BE237B"/>
    <w:rsid w:val="00BE24DE"/>
    <w:rsid w:val="00BE4E2B"/>
    <w:rsid w:val="00BE58F6"/>
    <w:rsid w:val="00BE63F2"/>
    <w:rsid w:val="00BF0DFD"/>
    <w:rsid w:val="00BF0F07"/>
    <w:rsid w:val="00C010F1"/>
    <w:rsid w:val="00C04AF7"/>
    <w:rsid w:val="00C1062B"/>
    <w:rsid w:val="00C14EBD"/>
    <w:rsid w:val="00C17015"/>
    <w:rsid w:val="00C21EA9"/>
    <w:rsid w:val="00C25F05"/>
    <w:rsid w:val="00C31F7B"/>
    <w:rsid w:val="00C34B13"/>
    <w:rsid w:val="00C424C6"/>
    <w:rsid w:val="00C42654"/>
    <w:rsid w:val="00C46236"/>
    <w:rsid w:val="00C47ED0"/>
    <w:rsid w:val="00C60F2B"/>
    <w:rsid w:val="00C61373"/>
    <w:rsid w:val="00C62D32"/>
    <w:rsid w:val="00C63D94"/>
    <w:rsid w:val="00C678C9"/>
    <w:rsid w:val="00C801F9"/>
    <w:rsid w:val="00C84EEC"/>
    <w:rsid w:val="00C86209"/>
    <w:rsid w:val="00C86673"/>
    <w:rsid w:val="00C90F2A"/>
    <w:rsid w:val="00C914BC"/>
    <w:rsid w:val="00C93CF8"/>
    <w:rsid w:val="00CA1151"/>
    <w:rsid w:val="00CA303D"/>
    <w:rsid w:val="00CC04BD"/>
    <w:rsid w:val="00CC1FB3"/>
    <w:rsid w:val="00CC369D"/>
    <w:rsid w:val="00CD1F31"/>
    <w:rsid w:val="00CD3384"/>
    <w:rsid w:val="00CD397D"/>
    <w:rsid w:val="00CD5004"/>
    <w:rsid w:val="00CD6596"/>
    <w:rsid w:val="00CE6ABE"/>
    <w:rsid w:val="00CF1C8E"/>
    <w:rsid w:val="00CF3B86"/>
    <w:rsid w:val="00CF5E4E"/>
    <w:rsid w:val="00CF5F50"/>
    <w:rsid w:val="00D13692"/>
    <w:rsid w:val="00D17F7E"/>
    <w:rsid w:val="00D271AA"/>
    <w:rsid w:val="00D31C4B"/>
    <w:rsid w:val="00D37E0C"/>
    <w:rsid w:val="00D40A8C"/>
    <w:rsid w:val="00D43363"/>
    <w:rsid w:val="00D436DC"/>
    <w:rsid w:val="00D45EF0"/>
    <w:rsid w:val="00D57C7F"/>
    <w:rsid w:val="00D629C7"/>
    <w:rsid w:val="00D64773"/>
    <w:rsid w:val="00D6530D"/>
    <w:rsid w:val="00D65D07"/>
    <w:rsid w:val="00D7125D"/>
    <w:rsid w:val="00D721A1"/>
    <w:rsid w:val="00D76F17"/>
    <w:rsid w:val="00D82117"/>
    <w:rsid w:val="00D85B49"/>
    <w:rsid w:val="00D86003"/>
    <w:rsid w:val="00D9005C"/>
    <w:rsid w:val="00DA2224"/>
    <w:rsid w:val="00DA34C9"/>
    <w:rsid w:val="00DB0381"/>
    <w:rsid w:val="00DB211C"/>
    <w:rsid w:val="00DB3E0F"/>
    <w:rsid w:val="00DC357C"/>
    <w:rsid w:val="00DC4547"/>
    <w:rsid w:val="00DC457F"/>
    <w:rsid w:val="00DC601C"/>
    <w:rsid w:val="00DD0517"/>
    <w:rsid w:val="00DD626B"/>
    <w:rsid w:val="00DE1383"/>
    <w:rsid w:val="00DE1ABE"/>
    <w:rsid w:val="00E01EAF"/>
    <w:rsid w:val="00E14975"/>
    <w:rsid w:val="00E17895"/>
    <w:rsid w:val="00E17FDA"/>
    <w:rsid w:val="00E20F3D"/>
    <w:rsid w:val="00E33F8B"/>
    <w:rsid w:val="00E34684"/>
    <w:rsid w:val="00E35B4A"/>
    <w:rsid w:val="00E36C74"/>
    <w:rsid w:val="00E4104D"/>
    <w:rsid w:val="00E4350D"/>
    <w:rsid w:val="00E55F49"/>
    <w:rsid w:val="00E56554"/>
    <w:rsid w:val="00E57C4D"/>
    <w:rsid w:val="00E6185A"/>
    <w:rsid w:val="00E669E5"/>
    <w:rsid w:val="00E70274"/>
    <w:rsid w:val="00E73A1B"/>
    <w:rsid w:val="00E818F3"/>
    <w:rsid w:val="00E87793"/>
    <w:rsid w:val="00E92146"/>
    <w:rsid w:val="00E93163"/>
    <w:rsid w:val="00E94288"/>
    <w:rsid w:val="00EA3462"/>
    <w:rsid w:val="00EA42E4"/>
    <w:rsid w:val="00EA6ABC"/>
    <w:rsid w:val="00EB0B24"/>
    <w:rsid w:val="00EC138F"/>
    <w:rsid w:val="00EC481F"/>
    <w:rsid w:val="00EE1EF7"/>
    <w:rsid w:val="00EE4B3B"/>
    <w:rsid w:val="00EE4C67"/>
    <w:rsid w:val="00EE560C"/>
    <w:rsid w:val="00EE6203"/>
    <w:rsid w:val="00EE7804"/>
    <w:rsid w:val="00EF3062"/>
    <w:rsid w:val="00EF6718"/>
    <w:rsid w:val="00F03EF8"/>
    <w:rsid w:val="00F04556"/>
    <w:rsid w:val="00F06C98"/>
    <w:rsid w:val="00F12252"/>
    <w:rsid w:val="00F348F7"/>
    <w:rsid w:val="00F34F29"/>
    <w:rsid w:val="00F418AE"/>
    <w:rsid w:val="00F427B9"/>
    <w:rsid w:val="00F430CB"/>
    <w:rsid w:val="00F43B1C"/>
    <w:rsid w:val="00F447DF"/>
    <w:rsid w:val="00F5162D"/>
    <w:rsid w:val="00F5604A"/>
    <w:rsid w:val="00F61BFA"/>
    <w:rsid w:val="00F6714A"/>
    <w:rsid w:val="00F71FB0"/>
    <w:rsid w:val="00F737C8"/>
    <w:rsid w:val="00F773C0"/>
    <w:rsid w:val="00F83607"/>
    <w:rsid w:val="00F869E5"/>
    <w:rsid w:val="00F90D17"/>
    <w:rsid w:val="00F9188E"/>
    <w:rsid w:val="00FA786B"/>
    <w:rsid w:val="00FB2391"/>
    <w:rsid w:val="00FB4169"/>
    <w:rsid w:val="00FB5818"/>
    <w:rsid w:val="00FC0957"/>
    <w:rsid w:val="00FC1AED"/>
    <w:rsid w:val="00FC52BA"/>
    <w:rsid w:val="00FC6D99"/>
    <w:rsid w:val="00FD0AB0"/>
    <w:rsid w:val="00FE06AE"/>
    <w:rsid w:val="00FE1E12"/>
    <w:rsid w:val="00FF54BC"/>
    <w:rsid w:val="01ADA225"/>
    <w:rsid w:val="02014044"/>
    <w:rsid w:val="03B1AAE8"/>
    <w:rsid w:val="084D2B17"/>
    <w:rsid w:val="0935AD7C"/>
    <w:rsid w:val="09EA9154"/>
    <w:rsid w:val="0AD17DDD"/>
    <w:rsid w:val="0AD72377"/>
    <w:rsid w:val="0C6B5600"/>
    <w:rsid w:val="0E633087"/>
    <w:rsid w:val="0E72FCD0"/>
    <w:rsid w:val="102F950F"/>
    <w:rsid w:val="145D3F88"/>
    <w:rsid w:val="15BA6E32"/>
    <w:rsid w:val="15F90FE9"/>
    <w:rsid w:val="1642622D"/>
    <w:rsid w:val="17CE4F52"/>
    <w:rsid w:val="19AE27A8"/>
    <w:rsid w:val="19BA8910"/>
    <w:rsid w:val="19C33CBB"/>
    <w:rsid w:val="1A647742"/>
    <w:rsid w:val="1CF53DBF"/>
    <w:rsid w:val="1E984262"/>
    <w:rsid w:val="1FEBC3C9"/>
    <w:rsid w:val="20551B2B"/>
    <w:rsid w:val="215ED0B1"/>
    <w:rsid w:val="2275B3F8"/>
    <w:rsid w:val="24444357"/>
    <w:rsid w:val="24E72747"/>
    <w:rsid w:val="28C3A439"/>
    <w:rsid w:val="28F87A54"/>
    <w:rsid w:val="2C32E213"/>
    <w:rsid w:val="30CA7B49"/>
    <w:rsid w:val="31A3C471"/>
    <w:rsid w:val="335D8B40"/>
    <w:rsid w:val="33609CCA"/>
    <w:rsid w:val="35C5A71C"/>
    <w:rsid w:val="364143D5"/>
    <w:rsid w:val="36B1CA6C"/>
    <w:rsid w:val="386DA39F"/>
    <w:rsid w:val="3C679910"/>
    <w:rsid w:val="3F7EC7ED"/>
    <w:rsid w:val="40CAC6A7"/>
    <w:rsid w:val="4290BBAF"/>
    <w:rsid w:val="42B668AF"/>
    <w:rsid w:val="43E1E3C3"/>
    <w:rsid w:val="4436C8D9"/>
    <w:rsid w:val="44523910"/>
    <w:rsid w:val="4679D916"/>
    <w:rsid w:val="49333D03"/>
    <w:rsid w:val="4B740C15"/>
    <w:rsid w:val="4D0BA575"/>
    <w:rsid w:val="4DFEDDCD"/>
    <w:rsid w:val="4F9CD93D"/>
    <w:rsid w:val="5055E276"/>
    <w:rsid w:val="5068816F"/>
    <w:rsid w:val="5379D45C"/>
    <w:rsid w:val="53C2E5F9"/>
    <w:rsid w:val="56733483"/>
    <w:rsid w:val="56F7F02E"/>
    <w:rsid w:val="57EBB321"/>
    <w:rsid w:val="599F6328"/>
    <w:rsid w:val="59C12287"/>
    <w:rsid w:val="5C3B8587"/>
    <w:rsid w:val="5DC787AD"/>
    <w:rsid w:val="60D254F1"/>
    <w:rsid w:val="637366E7"/>
    <w:rsid w:val="661E7F5F"/>
    <w:rsid w:val="6CBCE092"/>
    <w:rsid w:val="6DFCC58B"/>
    <w:rsid w:val="6FC2AA20"/>
    <w:rsid w:val="75E37DBB"/>
    <w:rsid w:val="7759C05F"/>
    <w:rsid w:val="7B0A70E0"/>
    <w:rsid w:val="7DC54D7C"/>
    <w:rsid w:val="7F6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F66C"/>
  <w15:chartTrackingRefBased/>
  <w15:docId w15:val="{ECF2F7EB-9285-4A9A-85CC-095E78B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2F"/>
  </w:style>
  <w:style w:type="paragraph" w:styleId="Footer">
    <w:name w:val="footer"/>
    <w:basedOn w:val="Normal"/>
    <w:link w:val="Foot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2F"/>
  </w:style>
  <w:style w:type="character" w:styleId="PlaceholderText">
    <w:name w:val="Placeholder Text"/>
    <w:basedOn w:val="DefaultParagraphFont"/>
    <w:uiPriority w:val="99"/>
    <w:semiHidden/>
    <w:rsid w:val="00CD5004"/>
    <w:rPr>
      <w:color w:val="808080"/>
    </w:rPr>
  </w:style>
  <w:style w:type="paragraph" w:styleId="ListParagraph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yperlink">
    <w:name w:val="Hyperlink"/>
    <w:rsid w:val="002411DB"/>
    <w:rPr>
      <w:strike w:val="0"/>
      <w:dstrike w:val="0"/>
      <w:color w:val="3574B5"/>
      <w:u w:val="none"/>
      <w:effect w:val="none"/>
      <w:bdr w:val="none" w:sz="0" w:space="0" w:color="auto" w:frame="1"/>
    </w:rPr>
  </w:style>
  <w:style w:type="character" w:styleId="Strong">
    <w:name w:val="Strong"/>
    <w:qFormat/>
    <w:rsid w:val="002411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1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5F01233373D46810BF7829EE1043E" ma:contentTypeVersion="5" ma:contentTypeDescription="Create a new document." ma:contentTypeScope="" ma:versionID="93e187de465a53adfdbe270decf9e344">
  <xsd:schema xmlns:xsd="http://www.w3.org/2001/XMLSchema" xmlns:xs="http://www.w3.org/2001/XMLSchema" xmlns:p="http://schemas.microsoft.com/office/2006/metadata/properties" xmlns:ns2="5555a52c-e379-4933-aa91-52f2054204d7" xmlns:ns3="d0b713cc-9e83-4a4e-af3e-b39458d185f3" targetNamespace="http://schemas.microsoft.com/office/2006/metadata/properties" ma:root="true" ma:fieldsID="eab80d2f55ddec15d8d664a1389210e6" ns2:_="" ns3:_="">
    <xsd:import namespace="5555a52c-e379-4933-aa91-52f2054204d7"/>
    <xsd:import namespace="d0b713cc-9e83-4a4e-af3e-b39458d18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a52c-e379-4933-aa91-52f205420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13cc-9e83-4a4e-af3e-b39458d1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9C7FD-A5DF-4D3C-AE39-2DB2108A4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68835-E349-4770-A230-A775F47A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5a52c-e379-4933-aa91-52f2054204d7"/>
    <ds:schemaRef ds:uri="d0b713cc-9e83-4a4e-af3e-b39458d18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F371-7D58-4357-B9B5-E89E8E8B4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8EC84-1066-4B4D-9B0F-835407940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Syamiullah Abd Gani</dc:creator>
  <cp:keywords/>
  <dc:description/>
  <cp:lastModifiedBy>Syamiullah Mohamed Gani</cp:lastModifiedBy>
  <cp:revision>4</cp:revision>
  <cp:lastPrinted>2023-07-10T07:03:00Z</cp:lastPrinted>
  <dcterms:created xsi:type="dcterms:W3CDTF">2024-07-17T05:29:00Z</dcterms:created>
  <dcterms:modified xsi:type="dcterms:W3CDTF">2024-07-17T05:32:00Z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0x010100AED5F01233373D46810BF7829EE1043E</vt:lpwstr>
  </property>
  <property fmtid="{D5CDD505-2E9C-101B-9397-08002B2CF9AE}" pid="3" name="MSIP_Label_0d48a1c6-a2ec-49d2-beaa-ed3d16628e0e_Enabled">
    <vt:lpwstr>true</vt:lpwstr>
  </property>
  <property fmtid="{D5CDD505-2E9C-101B-9397-08002B2CF9AE}" pid="4" name="MSIP_Label_0d48a1c6-a2ec-49d2-beaa-ed3d16628e0e_SetDate">
    <vt:lpwstr>2023-07-10T14:39:43Z</vt:lpwstr>
  </property>
  <property fmtid="{D5CDD505-2E9C-101B-9397-08002B2CF9AE}" pid="5" name="MSIP_Label_0d48a1c6-a2ec-49d2-beaa-ed3d16628e0e_Method">
    <vt:lpwstr>Standard</vt:lpwstr>
  </property>
  <property fmtid="{D5CDD505-2E9C-101B-9397-08002B2CF9AE}" pid="6" name="MSIP_Label_0d48a1c6-a2ec-49d2-beaa-ed3d16628e0e_Name">
    <vt:lpwstr>Public</vt:lpwstr>
  </property>
  <property fmtid="{D5CDD505-2E9C-101B-9397-08002B2CF9AE}" pid="7" name="MSIP_Label_0d48a1c6-a2ec-49d2-beaa-ed3d16628e0e_SiteId">
    <vt:lpwstr>d6d2c0de-fe9d-4b6f-90eb-25edd69db24c</vt:lpwstr>
  </property>
  <property fmtid="{D5CDD505-2E9C-101B-9397-08002B2CF9AE}" pid="8" name="MSIP_Label_0d48a1c6-a2ec-49d2-beaa-ed3d16628e0e_ActionId">
    <vt:lpwstr>97d87ac7-6e45-4171-ac82-d2cd4f9f3e05</vt:lpwstr>
  </property>
  <property fmtid="{D5CDD505-2E9C-101B-9397-08002B2CF9AE}" pid="9" name="MSIP_Label_0d48a1c6-a2ec-49d2-beaa-ed3d16628e0e_ContentBits">
    <vt:lpwstr>0</vt:lpwstr>
  </property>
</Properties>
</file>